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58E" w:rsidRPr="00FD67DE" w:rsidRDefault="00FD67DE">
      <w:pPr>
        <w:rPr>
          <w:rFonts w:ascii="Verdana" w:eastAsia="Times New Roman" w:hAnsi="Verdana"/>
          <w:b/>
          <w:bCs/>
          <w:sz w:val="24"/>
          <w:szCs w:val="24"/>
        </w:rPr>
      </w:pPr>
      <w:r w:rsidRPr="00FD67DE">
        <w:rPr>
          <w:rFonts w:ascii="Verdana" w:eastAsia="Times New Roman" w:hAnsi="Verdana"/>
          <w:b/>
          <w:bCs/>
          <w:sz w:val="24"/>
          <w:szCs w:val="24"/>
        </w:rPr>
        <w:t xml:space="preserve">Quarta prova del </w:t>
      </w:r>
      <w:proofErr w:type="spellStart"/>
      <w:r w:rsidRPr="00FD67DE">
        <w:rPr>
          <w:rFonts w:ascii="Verdana" w:eastAsia="Times New Roman" w:hAnsi="Verdana"/>
          <w:b/>
          <w:bCs/>
          <w:sz w:val="24"/>
          <w:szCs w:val="24"/>
        </w:rPr>
        <w:t>Supermarecross</w:t>
      </w:r>
      <w:proofErr w:type="spellEnd"/>
      <w:r w:rsidRPr="00FD67DE">
        <w:rPr>
          <w:rFonts w:ascii="Verdana" w:eastAsia="Times New Roman" w:hAnsi="Verdana"/>
          <w:b/>
          <w:bCs/>
          <w:sz w:val="24"/>
          <w:szCs w:val="24"/>
        </w:rPr>
        <w:t xml:space="preserve"> a Policoro nel segno di </w:t>
      </w:r>
      <w:proofErr w:type="spellStart"/>
      <w:r w:rsidRPr="00FD67DE">
        <w:rPr>
          <w:rFonts w:ascii="Verdana" w:eastAsia="Times New Roman" w:hAnsi="Verdana"/>
          <w:b/>
          <w:bCs/>
          <w:sz w:val="24"/>
          <w:szCs w:val="24"/>
        </w:rPr>
        <w:t>Bertuccelli</w:t>
      </w:r>
      <w:proofErr w:type="spellEnd"/>
      <w:r w:rsidRPr="00FD67DE">
        <w:rPr>
          <w:rFonts w:ascii="Verdana" w:eastAsia="Times New Roman" w:hAnsi="Verdana"/>
          <w:b/>
          <w:bCs/>
          <w:sz w:val="24"/>
          <w:szCs w:val="24"/>
        </w:rPr>
        <w:t xml:space="preserve"> e Mancuso</w:t>
      </w:r>
    </w:p>
    <w:p w:rsidR="00FD67DE" w:rsidRDefault="00FD67DE">
      <w:pPr>
        <w:rPr>
          <w:rFonts w:eastAsia="Times New Roman"/>
          <w:color w:val="202020"/>
        </w:rPr>
      </w:pPr>
      <w:r>
        <w:rPr>
          <w:rFonts w:eastAsia="Times New Roman"/>
          <w:color w:val="202020"/>
        </w:rPr>
        <w:t xml:space="preserve">Comunicato stampa - </w:t>
      </w:r>
      <w:r w:rsidR="007B0040">
        <w:rPr>
          <w:rFonts w:eastAsia="Times New Roman"/>
          <w:color w:val="202020"/>
        </w:rPr>
        <w:t>04</w:t>
      </w:r>
      <w:r>
        <w:rPr>
          <w:rFonts w:eastAsia="Times New Roman"/>
          <w:color w:val="202020"/>
        </w:rPr>
        <w:t>.0</w:t>
      </w:r>
      <w:r w:rsidR="007B0040">
        <w:rPr>
          <w:rFonts w:eastAsia="Times New Roman"/>
          <w:color w:val="202020"/>
        </w:rPr>
        <w:t>5</w:t>
      </w:r>
      <w:r>
        <w:rPr>
          <w:rFonts w:eastAsia="Times New Roman"/>
          <w:color w:val="202020"/>
        </w:rPr>
        <w:t>.2017</w:t>
      </w:r>
    </w:p>
    <w:p w:rsidR="00FD67DE" w:rsidRDefault="00FD67DE">
      <w:pPr>
        <w:rPr>
          <w:rFonts w:ascii="Tahoma" w:hAnsi="Tahoma" w:cs="Tahoma"/>
          <w:color w:val="202020"/>
          <w:sz w:val="20"/>
          <w:szCs w:val="20"/>
        </w:rPr>
      </w:pPr>
      <w:r w:rsidRPr="00FD67DE">
        <w:rPr>
          <w:rFonts w:ascii="Tahoma" w:hAnsi="Tahoma" w:cs="Tahoma"/>
          <w:color w:val="202020"/>
          <w:sz w:val="20"/>
          <w:szCs w:val="20"/>
        </w:rPr>
        <w:t>Sotto un</w:t>
      </w:r>
      <w:r w:rsidRPr="00FD67DE">
        <w:rPr>
          <w:rStyle w:val="Enfasigrassetto"/>
          <w:rFonts w:ascii="Tahoma" w:hAnsi="Tahoma" w:cs="Tahoma"/>
          <w:color w:val="202020"/>
          <w:sz w:val="20"/>
          <w:szCs w:val="20"/>
        </w:rPr>
        <w:t xml:space="preserve"> vento sferzante</w:t>
      </w:r>
      <w:r w:rsidRPr="00FD67DE">
        <w:rPr>
          <w:rFonts w:ascii="Tahoma" w:hAnsi="Tahoma" w:cs="Tahoma"/>
          <w:color w:val="202020"/>
          <w:sz w:val="20"/>
          <w:szCs w:val="20"/>
        </w:rPr>
        <w:t xml:space="preserve"> che non ha però creato problemi allo svolgimento della gara, la quarta prova dei Campionati Internazionali d’Italia su sabbia </w:t>
      </w:r>
      <w:proofErr w:type="spellStart"/>
      <w:r w:rsidRPr="00FD67DE">
        <w:rPr>
          <w:rFonts w:ascii="Tahoma" w:hAnsi="Tahoma" w:cs="Tahoma"/>
          <w:color w:val="202020"/>
          <w:sz w:val="20"/>
          <w:szCs w:val="20"/>
        </w:rPr>
        <w:t>Supermarecross</w:t>
      </w:r>
      <w:proofErr w:type="spellEnd"/>
      <w:r w:rsidRPr="00FD67DE">
        <w:rPr>
          <w:rFonts w:ascii="Tahoma" w:hAnsi="Tahoma" w:cs="Tahoma"/>
          <w:color w:val="202020"/>
          <w:sz w:val="20"/>
          <w:szCs w:val="20"/>
        </w:rPr>
        <w:t xml:space="preserve"> Trofeo Gaetano di Stefano è andata in scena lo scorso 25 aprile nello splendido teatro della spiaggia di </w:t>
      </w:r>
      <w:r w:rsidRPr="00FD67DE">
        <w:rPr>
          <w:rStyle w:val="Enfasigrassetto"/>
          <w:rFonts w:ascii="Tahoma" w:hAnsi="Tahoma" w:cs="Tahoma"/>
          <w:color w:val="202020"/>
          <w:sz w:val="20"/>
          <w:szCs w:val="20"/>
        </w:rPr>
        <w:t>Policoro in Basilicata</w:t>
      </w:r>
      <w:r w:rsidRPr="00FD67DE">
        <w:rPr>
          <w:rFonts w:ascii="Tahoma" w:hAnsi="Tahoma" w:cs="Tahoma"/>
          <w:color w:val="202020"/>
          <w:sz w:val="20"/>
          <w:szCs w:val="20"/>
        </w:rPr>
        <w:t>, su una pista di oltre</w:t>
      </w:r>
      <w:r w:rsidRPr="00FD67DE">
        <w:rPr>
          <w:rStyle w:val="Enfasigrassetto"/>
          <w:rFonts w:ascii="Tahoma" w:hAnsi="Tahoma" w:cs="Tahoma"/>
          <w:color w:val="202020"/>
          <w:sz w:val="20"/>
          <w:szCs w:val="20"/>
        </w:rPr>
        <w:t xml:space="preserve"> 1300 metri perfettamente </w:t>
      </w:r>
      <w:r w:rsidRPr="00FD67DE">
        <w:rPr>
          <w:rFonts w:ascii="Tahoma" w:hAnsi="Tahoma" w:cs="Tahoma"/>
          <w:color w:val="202020"/>
          <w:sz w:val="20"/>
          <w:szCs w:val="20"/>
        </w:rPr>
        <w:t>realizzata con gran maestria dal</w:t>
      </w:r>
      <w:r w:rsidRPr="00FD67DE">
        <w:rPr>
          <w:rStyle w:val="Enfasigrassetto"/>
          <w:rFonts w:ascii="Tahoma" w:hAnsi="Tahoma" w:cs="Tahoma"/>
          <w:color w:val="202020"/>
          <w:sz w:val="20"/>
          <w:szCs w:val="20"/>
        </w:rPr>
        <w:t xml:space="preserve"> Moto Club </w:t>
      </w:r>
      <w:proofErr w:type="spellStart"/>
      <w:r w:rsidRPr="00FD67DE">
        <w:rPr>
          <w:rStyle w:val="Enfasigrassetto"/>
          <w:rFonts w:ascii="Tahoma" w:hAnsi="Tahoma" w:cs="Tahoma"/>
          <w:color w:val="202020"/>
          <w:sz w:val="20"/>
          <w:szCs w:val="20"/>
        </w:rPr>
        <w:t>Overcross</w:t>
      </w:r>
      <w:proofErr w:type="spellEnd"/>
      <w:r w:rsidRPr="00FD67DE">
        <w:rPr>
          <w:rFonts w:ascii="Tahoma" w:hAnsi="Tahoma" w:cs="Tahoma"/>
          <w:color w:val="202020"/>
          <w:sz w:val="20"/>
          <w:szCs w:val="20"/>
        </w:rPr>
        <w:t>.</w:t>
      </w:r>
      <w:r w:rsidRPr="00FD67DE">
        <w:rPr>
          <w:rFonts w:ascii="Tahoma" w:hAnsi="Tahoma" w:cs="Tahoma"/>
          <w:color w:val="202020"/>
          <w:sz w:val="20"/>
          <w:szCs w:val="20"/>
        </w:rPr>
        <w:br/>
        <w:t>Di fronte al numerosissimo pubblico presente già dalle prove del mattino, i 60 piloti iscritti hanno offerto un grande spettacolo. </w:t>
      </w:r>
    </w:p>
    <w:p w:rsidR="00FD67DE" w:rsidRDefault="00FD67DE">
      <w:pPr>
        <w:rPr>
          <w:rStyle w:val="Enfasigrassetto"/>
          <w:rFonts w:ascii="Tahoma" w:hAnsi="Tahoma" w:cs="Tahoma"/>
          <w:b w:val="0"/>
          <w:bCs w:val="0"/>
          <w:color w:val="202020"/>
          <w:sz w:val="20"/>
          <w:szCs w:val="20"/>
        </w:rPr>
      </w:pPr>
      <w:r w:rsidRPr="00FD67DE">
        <w:rPr>
          <w:rFonts w:ascii="Tahoma" w:hAnsi="Tahoma" w:cs="Tahoma"/>
          <w:color w:val="202020"/>
          <w:sz w:val="20"/>
          <w:szCs w:val="20"/>
        </w:rPr>
        <w:t xml:space="preserve">Primi attori sono stati certamente </w:t>
      </w:r>
      <w:r w:rsidRPr="00FD67DE">
        <w:rPr>
          <w:rStyle w:val="Enfasigrassetto"/>
          <w:rFonts w:ascii="Tahoma" w:hAnsi="Tahoma" w:cs="Tahoma"/>
          <w:color w:val="202020"/>
          <w:sz w:val="20"/>
          <w:szCs w:val="20"/>
        </w:rPr>
        <w:t xml:space="preserve">Giovanni </w:t>
      </w:r>
      <w:proofErr w:type="spellStart"/>
      <w:r w:rsidRPr="00FD67DE">
        <w:rPr>
          <w:rStyle w:val="Enfasigrassetto"/>
          <w:rFonts w:ascii="Tahoma" w:hAnsi="Tahoma" w:cs="Tahoma"/>
          <w:color w:val="202020"/>
          <w:sz w:val="20"/>
          <w:szCs w:val="20"/>
        </w:rPr>
        <w:t>Bertuccelli</w:t>
      </w:r>
      <w:proofErr w:type="spellEnd"/>
      <w:r w:rsidRPr="00FD67DE">
        <w:rPr>
          <w:rStyle w:val="Enfasigrassetto"/>
          <w:rFonts w:ascii="Tahoma" w:hAnsi="Tahoma" w:cs="Tahoma"/>
          <w:color w:val="202020"/>
          <w:sz w:val="20"/>
          <w:szCs w:val="20"/>
        </w:rPr>
        <w:t xml:space="preserve">  (Honda Team Pardi </w:t>
      </w:r>
      <w:proofErr w:type="spellStart"/>
      <w:r w:rsidRPr="00FD67DE">
        <w:rPr>
          <w:rStyle w:val="Enfasigrassetto"/>
          <w:rFonts w:ascii="Tahoma" w:hAnsi="Tahoma" w:cs="Tahoma"/>
          <w:color w:val="202020"/>
          <w:sz w:val="20"/>
          <w:szCs w:val="20"/>
        </w:rPr>
        <w:t>Royal</w:t>
      </w:r>
      <w:proofErr w:type="spellEnd"/>
      <w:r w:rsidRPr="00FD67DE">
        <w:rPr>
          <w:rStyle w:val="Enfasigrassetto"/>
          <w:rFonts w:ascii="Tahoma" w:hAnsi="Tahoma" w:cs="Tahoma"/>
          <w:color w:val="202020"/>
          <w:sz w:val="20"/>
          <w:szCs w:val="20"/>
        </w:rPr>
        <w:t xml:space="preserve"> </w:t>
      </w:r>
      <w:proofErr w:type="spellStart"/>
      <w:r w:rsidRPr="00FD67DE">
        <w:rPr>
          <w:rStyle w:val="Enfasigrassetto"/>
          <w:rFonts w:ascii="Tahoma" w:hAnsi="Tahoma" w:cs="Tahoma"/>
          <w:color w:val="202020"/>
          <w:sz w:val="20"/>
          <w:szCs w:val="20"/>
        </w:rPr>
        <w:t>Pat</w:t>
      </w:r>
      <w:proofErr w:type="spellEnd"/>
      <w:r w:rsidRPr="00FD67DE">
        <w:rPr>
          <w:rStyle w:val="Enfasigrassetto"/>
          <w:rFonts w:ascii="Tahoma" w:hAnsi="Tahoma" w:cs="Tahoma"/>
          <w:color w:val="202020"/>
          <w:sz w:val="20"/>
          <w:szCs w:val="20"/>
        </w:rPr>
        <w:t xml:space="preserve">) </w:t>
      </w:r>
      <w:r w:rsidRPr="00FD67DE">
        <w:rPr>
          <w:rFonts w:ascii="Tahoma" w:hAnsi="Tahoma" w:cs="Tahoma"/>
          <w:color w:val="202020"/>
          <w:sz w:val="20"/>
          <w:szCs w:val="20"/>
        </w:rPr>
        <w:t xml:space="preserve">- foto sopra -, autorevole vincitore delle due manche della MX1 e della finale Supercampione, nonché vincitore della giornata, ed </w:t>
      </w:r>
      <w:r w:rsidRPr="00FD67DE">
        <w:rPr>
          <w:rStyle w:val="Enfasigrassetto"/>
          <w:rFonts w:ascii="Tahoma" w:hAnsi="Tahoma" w:cs="Tahoma"/>
          <w:color w:val="202020"/>
          <w:sz w:val="20"/>
          <w:szCs w:val="20"/>
        </w:rPr>
        <w:t>Antonio Mancuso (</w:t>
      </w:r>
      <w:proofErr w:type="spellStart"/>
      <w:r w:rsidRPr="00FD67DE">
        <w:rPr>
          <w:rStyle w:val="Enfasigrassetto"/>
          <w:rFonts w:ascii="Tahoma" w:hAnsi="Tahoma" w:cs="Tahoma"/>
          <w:color w:val="202020"/>
          <w:sz w:val="20"/>
          <w:szCs w:val="20"/>
        </w:rPr>
        <w:t>Husqvarna</w:t>
      </w:r>
      <w:proofErr w:type="spellEnd"/>
      <w:r w:rsidRPr="00FD67DE">
        <w:rPr>
          <w:rStyle w:val="Enfasigrassetto"/>
          <w:rFonts w:ascii="Tahoma" w:hAnsi="Tahoma" w:cs="Tahoma"/>
          <w:color w:val="202020"/>
          <w:sz w:val="20"/>
          <w:szCs w:val="20"/>
        </w:rPr>
        <w:t xml:space="preserve"> Messina </w:t>
      </w:r>
      <w:proofErr w:type="spellStart"/>
      <w:r w:rsidRPr="00FD67DE">
        <w:rPr>
          <w:rStyle w:val="Enfasigrassetto"/>
          <w:rFonts w:ascii="Tahoma" w:hAnsi="Tahoma" w:cs="Tahoma"/>
          <w:color w:val="202020"/>
          <w:sz w:val="20"/>
          <w:szCs w:val="20"/>
        </w:rPr>
        <w:t>Factory</w:t>
      </w:r>
      <w:proofErr w:type="spellEnd"/>
      <w:r w:rsidRPr="00FD67DE">
        <w:rPr>
          <w:rStyle w:val="Enfasigrassetto"/>
          <w:rFonts w:ascii="Tahoma" w:hAnsi="Tahoma" w:cs="Tahoma"/>
          <w:color w:val="202020"/>
          <w:sz w:val="20"/>
          <w:szCs w:val="20"/>
        </w:rPr>
        <w:t>)</w:t>
      </w:r>
      <w:r w:rsidRPr="00FD67DE">
        <w:rPr>
          <w:rFonts w:ascii="Tahoma" w:hAnsi="Tahoma" w:cs="Tahoma"/>
          <w:color w:val="202020"/>
          <w:sz w:val="20"/>
          <w:szCs w:val="20"/>
        </w:rPr>
        <w:t xml:space="preserve">, a sua volta dominatore di entrambe le frazioni della MX2 e secondo classificato nella Supercampione subito alle spalle di </w:t>
      </w:r>
      <w:proofErr w:type="spellStart"/>
      <w:r w:rsidRPr="00FD67DE">
        <w:rPr>
          <w:rFonts w:ascii="Tahoma" w:hAnsi="Tahoma" w:cs="Tahoma"/>
          <w:color w:val="202020"/>
          <w:sz w:val="20"/>
          <w:szCs w:val="20"/>
        </w:rPr>
        <w:t>Bertuccelli</w:t>
      </w:r>
      <w:proofErr w:type="spellEnd"/>
      <w:r w:rsidRPr="00FD67DE">
        <w:rPr>
          <w:rFonts w:ascii="Tahoma" w:hAnsi="Tahoma" w:cs="Tahoma"/>
          <w:color w:val="202020"/>
          <w:sz w:val="20"/>
          <w:szCs w:val="20"/>
        </w:rPr>
        <w:t>.</w:t>
      </w:r>
      <w:r w:rsidRPr="00FD67DE">
        <w:rPr>
          <w:rFonts w:ascii="Tahoma" w:hAnsi="Tahoma" w:cs="Tahoma"/>
          <w:color w:val="202020"/>
          <w:sz w:val="20"/>
          <w:szCs w:val="20"/>
        </w:rPr>
        <w:br/>
        <w:t>Tra i protagonisti di rilevo anche il giovanissimo</w:t>
      </w:r>
      <w:r w:rsidRPr="00FD67DE">
        <w:rPr>
          <w:rStyle w:val="Enfasigrassetto"/>
          <w:rFonts w:ascii="Tahoma" w:hAnsi="Tahoma" w:cs="Tahoma"/>
          <w:color w:val="202020"/>
          <w:sz w:val="20"/>
          <w:szCs w:val="20"/>
        </w:rPr>
        <w:t xml:space="preserve"> Gabriele </w:t>
      </w:r>
      <w:proofErr w:type="spellStart"/>
      <w:r w:rsidRPr="00FD67DE">
        <w:rPr>
          <w:rStyle w:val="Enfasigrassetto"/>
          <w:rFonts w:ascii="Tahoma" w:hAnsi="Tahoma" w:cs="Tahoma"/>
          <w:color w:val="202020"/>
          <w:sz w:val="20"/>
          <w:szCs w:val="20"/>
        </w:rPr>
        <w:t>Oteri</w:t>
      </w:r>
      <w:proofErr w:type="spellEnd"/>
      <w:r w:rsidRPr="00FD67DE">
        <w:rPr>
          <w:rStyle w:val="Enfasigrassetto"/>
          <w:rFonts w:ascii="Tahoma" w:hAnsi="Tahoma" w:cs="Tahoma"/>
          <w:color w:val="202020"/>
          <w:sz w:val="20"/>
          <w:szCs w:val="20"/>
        </w:rPr>
        <w:t xml:space="preserve"> (</w:t>
      </w:r>
      <w:proofErr w:type="spellStart"/>
      <w:r w:rsidRPr="00FD67DE">
        <w:rPr>
          <w:rStyle w:val="Enfasigrassetto"/>
          <w:rFonts w:ascii="Tahoma" w:hAnsi="Tahoma" w:cs="Tahoma"/>
          <w:color w:val="202020"/>
          <w:sz w:val="20"/>
          <w:szCs w:val="20"/>
        </w:rPr>
        <w:t>Husqvarna</w:t>
      </w:r>
      <w:proofErr w:type="spellEnd"/>
      <w:r w:rsidRPr="00FD67DE">
        <w:rPr>
          <w:rStyle w:val="Enfasigrassetto"/>
          <w:rFonts w:ascii="Tahoma" w:hAnsi="Tahoma" w:cs="Tahoma"/>
          <w:color w:val="202020"/>
          <w:sz w:val="20"/>
          <w:szCs w:val="20"/>
        </w:rPr>
        <w:t xml:space="preserve"> AM Aretina)</w:t>
      </w:r>
      <w:r w:rsidRPr="00FD67DE">
        <w:rPr>
          <w:rFonts w:ascii="Tahoma" w:hAnsi="Tahoma" w:cs="Tahoma"/>
          <w:color w:val="202020"/>
          <w:sz w:val="20"/>
          <w:szCs w:val="20"/>
        </w:rPr>
        <w:t xml:space="preserve">, in testa per alcuni giri nella prima manche MX2 ed autore di una buona rimonta nella manche successiva: due volte secondo al traguardo delle due frazione e sesto nella Supercampione, </w:t>
      </w:r>
      <w:proofErr w:type="spellStart"/>
      <w:r w:rsidRPr="00FD67DE">
        <w:rPr>
          <w:rFonts w:ascii="Tahoma" w:hAnsi="Tahoma" w:cs="Tahoma"/>
          <w:color w:val="202020"/>
          <w:sz w:val="20"/>
          <w:szCs w:val="20"/>
        </w:rPr>
        <w:t>Oteri</w:t>
      </w:r>
      <w:proofErr w:type="spellEnd"/>
      <w:r w:rsidRPr="00FD67DE">
        <w:rPr>
          <w:rFonts w:ascii="Tahoma" w:hAnsi="Tahoma" w:cs="Tahoma"/>
          <w:color w:val="202020"/>
          <w:sz w:val="20"/>
          <w:szCs w:val="20"/>
        </w:rPr>
        <w:t xml:space="preserve"> è salito sul gradino d’onore di classe. Terzo classificato nella MX2 è stato l’ottimo </w:t>
      </w:r>
      <w:r w:rsidRPr="00FD67DE">
        <w:rPr>
          <w:rStyle w:val="Enfasigrassetto"/>
          <w:rFonts w:ascii="Tahoma" w:hAnsi="Tahoma" w:cs="Tahoma"/>
          <w:color w:val="202020"/>
          <w:sz w:val="20"/>
          <w:szCs w:val="20"/>
        </w:rPr>
        <w:t>Pasquale Carbone (</w:t>
      </w:r>
      <w:proofErr w:type="spellStart"/>
      <w:r w:rsidRPr="00FD67DE">
        <w:rPr>
          <w:rStyle w:val="Enfasigrassetto"/>
          <w:rFonts w:ascii="Tahoma" w:hAnsi="Tahoma" w:cs="Tahoma"/>
          <w:color w:val="202020"/>
          <w:sz w:val="20"/>
          <w:szCs w:val="20"/>
        </w:rPr>
        <w:t>Husqvarna</w:t>
      </w:r>
      <w:proofErr w:type="spellEnd"/>
      <w:r w:rsidRPr="00FD67DE">
        <w:rPr>
          <w:rStyle w:val="Enfasigrassetto"/>
          <w:rFonts w:ascii="Tahoma" w:hAnsi="Tahoma" w:cs="Tahoma"/>
          <w:color w:val="202020"/>
          <w:sz w:val="20"/>
          <w:szCs w:val="20"/>
        </w:rPr>
        <w:t xml:space="preserve"> </w:t>
      </w:r>
      <w:proofErr w:type="spellStart"/>
      <w:r w:rsidRPr="00FD67DE">
        <w:rPr>
          <w:rStyle w:val="Enfasigrassetto"/>
          <w:rFonts w:ascii="Tahoma" w:hAnsi="Tahoma" w:cs="Tahoma"/>
          <w:color w:val="202020"/>
          <w:sz w:val="20"/>
          <w:szCs w:val="20"/>
        </w:rPr>
        <w:t>Spataro</w:t>
      </w:r>
      <w:proofErr w:type="spellEnd"/>
      <w:r w:rsidRPr="00FD67DE">
        <w:rPr>
          <w:rStyle w:val="Enfasigrassetto"/>
          <w:rFonts w:ascii="Tahoma" w:hAnsi="Tahoma" w:cs="Tahoma"/>
          <w:color w:val="202020"/>
          <w:sz w:val="20"/>
          <w:szCs w:val="20"/>
        </w:rPr>
        <w:t xml:space="preserve"> </w:t>
      </w:r>
      <w:proofErr w:type="spellStart"/>
      <w:r w:rsidRPr="00FD67DE">
        <w:rPr>
          <w:rStyle w:val="Enfasigrassetto"/>
          <w:rFonts w:ascii="Tahoma" w:hAnsi="Tahoma" w:cs="Tahoma"/>
          <w:color w:val="202020"/>
          <w:sz w:val="20"/>
          <w:szCs w:val="20"/>
        </w:rPr>
        <w:t>Solarys</w:t>
      </w:r>
      <w:proofErr w:type="spellEnd"/>
      <w:r w:rsidRPr="00FD67DE">
        <w:rPr>
          <w:rStyle w:val="Enfasigrassetto"/>
          <w:rFonts w:ascii="Tahoma" w:hAnsi="Tahoma" w:cs="Tahoma"/>
          <w:color w:val="202020"/>
          <w:sz w:val="20"/>
          <w:szCs w:val="20"/>
        </w:rPr>
        <w:t>)</w:t>
      </w:r>
      <w:r w:rsidRPr="00FD67DE">
        <w:rPr>
          <w:rFonts w:ascii="Tahoma" w:hAnsi="Tahoma" w:cs="Tahoma"/>
          <w:color w:val="202020"/>
          <w:sz w:val="20"/>
          <w:szCs w:val="20"/>
        </w:rPr>
        <w:t>, due volte terzo nelle manche, ha poi realizzato un buon quinto posto nella finale Supercampione.</w:t>
      </w:r>
      <w:r w:rsidRPr="00FD67DE">
        <w:rPr>
          <w:rFonts w:ascii="Tahoma" w:hAnsi="Tahoma" w:cs="Tahoma"/>
          <w:color w:val="202020"/>
          <w:sz w:val="20"/>
          <w:szCs w:val="20"/>
        </w:rPr>
        <w:br/>
        <w:t xml:space="preserve">Tornando alla MX1, coma già scritto tutta ad appannaggio del messinese </w:t>
      </w:r>
      <w:proofErr w:type="spellStart"/>
      <w:r w:rsidRPr="00FD67DE">
        <w:rPr>
          <w:rFonts w:ascii="Tahoma" w:hAnsi="Tahoma" w:cs="Tahoma"/>
          <w:color w:val="202020"/>
          <w:sz w:val="20"/>
          <w:szCs w:val="20"/>
        </w:rPr>
        <w:t>Bertuccelli</w:t>
      </w:r>
      <w:proofErr w:type="spellEnd"/>
      <w:r w:rsidRPr="00FD67DE">
        <w:rPr>
          <w:rFonts w:ascii="Tahoma" w:hAnsi="Tahoma" w:cs="Tahoma"/>
          <w:color w:val="202020"/>
          <w:sz w:val="20"/>
          <w:szCs w:val="20"/>
        </w:rPr>
        <w:t xml:space="preserve">, la seconda posizione di classe è andata per la terza volta in questa stagione a </w:t>
      </w:r>
      <w:r w:rsidRPr="00FD67DE">
        <w:rPr>
          <w:rStyle w:val="Enfasigrassetto"/>
          <w:rFonts w:ascii="Tahoma" w:hAnsi="Tahoma" w:cs="Tahoma"/>
          <w:color w:val="202020"/>
          <w:sz w:val="20"/>
          <w:szCs w:val="20"/>
        </w:rPr>
        <w:t xml:space="preserve">Salvatore </w:t>
      </w:r>
      <w:proofErr w:type="spellStart"/>
      <w:r w:rsidRPr="00FD67DE">
        <w:rPr>
          <w:rStyle w:val="Enfasigrassetto"/>
          <w:rFonts w:ascii="Tahoma" w:hAnsi="Tahoma" w:cs="Tahoma"/>
          <w:color w:val="202020"/>
          <w:sz w:val="20"/>
          <w:szCs w:val="20"/>
        </w:rPr>
        <w:t>Runcio</w:t>
      </w:r>
      <w:proofErr w:type="spellEnd"/>
      <w:r w:rsidRPr="00FD67DE">
        <w:rPr>
          <w:rStyle w:val="Enfasigrassetto"/>
          <w:rFonts w:ascii="Tahoma" w:hAnsi="Tahoma" w:cs="Tahoma"/>
          <w:color w:val="202020"/>
          <w:sz w:val="20"/>
          <w:szCs w:val="20"/>
        </w:rPr>
        <w:t xml:space="preserve"> (Yamaha MC </w:t>
      </w:r>
      <w:proofErr w:type="spellStart"/>
      <w:r w:rsidRPr="00FD67DE">
        <w:rPr>
          <w:rStyle w:val="Enfasigrassetto"/>
          <w:rFonts w:ascii="Tahoma" w:hAnsi="Tahoma" w:cs="Tahoma"/>
          <w:color w:val="202020"/>
          <w:sz w:val="20"/>
          <w:szCs w:val="20"/>
        </w:rPr>
        <w:t>Roccavaldina</w:t>
      </w:r>
      <w:proofErr w:type="spellEnd"/>
      <w:r w:rsidRPr="00FD67DE">
        <w:rPr>
          <w:rStyle w:val="Enfasigrassetto"/>
          <w:rFonts w:ascii="Tahoma" w:hAnsi="Tahoma" w:cs="Tahoma"/>
          <w:color w:val="202020"/>
          <w:sz w:val="20"/>
          <w:szCs w:val="20"/>
        </w:rPr>
        <w:t>)</w:t>
      </w:r>
      <w:r w:rsidRPr="00FD67DE">
        <w:rPr>
          <w:rFonts w:ascii="Tahoma" w:hAnsi="Tahoma" w:cs="Tahoma"/>
          <w:color w:val="202020"/>
          <w:sz w:val="20"/>
          <w:szCs w:val="20"/>
        </w:rPr>
        <w:t>, secondo in gara 1 e terzo nella successiva, oltre che buon quarto nella Supercampione.</w:t>
      </w:r>
      <w:r w:rsidRPr="00FD67DE">
        <w:rPr>
          <w:rFonts w:ascii="Tahoma" w:hAnsi="Tahoma" w:cs="Tahoma"/>
          <w:color w:val="202020"/>
          <w:sz w:val="20"/>
          <w:szCs w:val="20"/>
        </w:rPr>
        <w:br/>
      </w:r>
      <w:proofErr w:type="spellStart"/>
      <w:r w:rsidRPr="00FD67DE">
        <w:rPr>
          <w:rFonts w:ascii="Tahoma" w:hAnsi="Tahoma" w:cs="Tahoma"/>
          <w:color w:val="202020"/>
          <w:sz w:val="20"/>
          <w:szCs w:val="20"/>
        </w:rPr>
        <w:t>Runcio</w:t>
      </w:r>
      <w:proofErr w:type="spellEnd"/>
      <w:r w:rsidRPr="00FD67DE">
        <w:rPr>
          <w:rFonts w:ascii="Tahoma" w:hAnsi="Tahoma" w:cs="Tahoma"/>
          <w:color w:val="202020"/>
          <w:sz w:val="20"/>
          <w:szCs w:val="20"/>
        </w:rPr>
        <w:t> ha sopravanzato due punti nella classifica finale di giornata</w:t>
      </w:r>
      <w:r w:rsidRPr="00FD67DE">
        <w:rPr>
          <w:rStyle w:val="Enfasigrassetto"/>
          <w:rFonts w:ascii="Tahoma" w:hAnsi="Tahoma" w:cs="Tahoma"/>
          <w:color w:val="202020"/>
          <w:sz w:val="20"/>
          <w:szCs w:val="20"/>
        </w:rPr>
        <w:t xml:space="preserve"> Caruso Manfredi (Honda)</w:t>
      </w:r>
      <w:r w:rsidRPr="00FD67DE">
        <w:rPr>
          <w:rFonts w:ascii="Tahoma" w:hAnsi="Tahoma" w:cs="Tahoma"/>
          <w:color w:val="202020"/>
          <w:sz w:val="20"/>
          <w:szCs w:val="20"/>
        </w:rPr>
        <w:t xml:space="preserve">, secondo sul traguardo di gara 2 dopo aver condotto in testa la frazione per un buon numero di giri, ma sesto ad un giro nella gara 1 causa un problema tra la questa e la quinta </w:t>
      </w:r>
      <w:proofErr w:type="spellStart"/>
      <w:r w:rsidRPr="00FD67DE">
        <w:rPr>
          <w:rFonts w:ascii="Tahoma" w:hAnsi="Tahoma" w:cs="Tahoma"/>
          <w:color w:val="202020"/>
          <w:sz w:val="20"/>
          <w:szCs w:val="20"/>
        </w:rPr>
        <w:t>tornata.</w:t>
      </w:r>
      <w:r w:rsidRPr="00FD67DE">
        <w:rPr>
          <w:rStyle w:val="Enfasigrassetto"/>
          <w:rFonts w:ascii="Tahoma" w:hAnsi="Tahoma" w:cs="Tahoma"/>
          <w:color w:val="202020"/>
          <w:sz w:val="20"/>
          <w:szCs w:val="20"/>
        </w:rPr>
        <w:t>Nella</w:t>
      </w:r>
      <w:proofErr w:type="spellEnd"/>
      <w:r w:rsidRPr="00FD67DE">
        <w:rPr>
          <w:rStyle w:val="Enfasigrassetto"/>
          <w:rFonts w:ascii="Tahoma" w:hAnsi="Tahoma" w:cs="Tahoma"/>
          <w:color w:val="202020"/>
          <w:sz w:val="20"/>
          <w:szCs w:val="20"/>
        </w:rPr>
        <w:t xml:space="preserve"> classe 125 </w:t>
      </w:r>
      <w:r w:rsidRPr="00FD67DE">
        <w:rPr>
          <w:rFonts w:ascii="Tahoma" w:hAnsi="Tahoma" w:cs="Tahoma"/>
          <w:color w:val="202020"/>
          <w:sz w:val="20"/>
          <w:szCs w:val="20"/>
        </w:rPr>
        <w:t xml:space="preserve">secondo successo della stagione per il </w:t>
      </w:r>
      <w:r w:rsidRPr="00FD67DE">
        <w:rPr>
          <w:rStyle w:val="Enfasigrassetto"/>
          <w:rFonts w:ascii="Tahoma" w:hAnsi="Tahoma" w:cs="Tahoma"/>
          <w:color w:val="202020"/>
          <w:sz w:val="20"/>
          <w:szCs w:val="20"/>
        </w:rPr>
        <w:t xml:space="preserve">leader di classifica Luca </w:t>
      </w:r>
      <w:proofErr w:type="spellStart"/>
      <w:r w:rsidRPr="00FD67DE">
        <w:rPr>
          <w:rStyle w:val="Enfasigrassetto"/>
          <w:rFonts w:ascii="Tahoma" w:hAnsi="Tahoma" w:cs="Tahoma"/>
          <w:color w:val="202020"/>
          <w:sz w:val="20"/>
          <w:szCs w:val="20"/>
        </w:rPr>
        <w:t>Milani</w:t>
      </w:r>
      <w:proofErr w:type="spellEnd"/>
      <w:r w:rsidRPr="00FD67DE">
        <w:rPr>
          <w:rStyle w:val="Enfasigrassetto"/>
          <w:rFonts w:ascii="Tahoma" w:hAnsi="Tahoma" w:cs="Tahoma"/>
          <w:color w:val="202020"/>
          <w:sz w:val="20"/>
          <w:szCs w:val="20"/>
        </w:rPr>
        <w:t xml:space="preserve"> (KTM </w:t>
      </w:r>
      <w:proofErr w:type="spellStart"/>
      <w:r w:rsidRPr="00FD67DE">
        <w:rPr>
          <w:rStyle w:val="Enfasigrassetto"/>
          <w:rFonts w:ascii="Tahoma" w:hAnsi="Tahoma" w:cs="Tahoma"/>
          <w:color w:val="202020"/>
          <w:sz w:val="20"/>
          <w:szCs w:val="20"/>
        </w:rPr>
        <w:t>Milani</w:t>
      </w:r>
      <w:proofErr w:type="spellEnd"/>
      <w:r w:rsidRPr="00FD67DE">
        <w:rPr>
          <w:rStyle w:val="Enfasigrassetto"/>
          <w:rFonts w:ascii="Tahoma" w:hAnsi="Tahoma" w:cs="Tahoma"/>
          <w:color w:val="202020"/>
          <w:sz w:val="20"/>
          <w:szCs w:val="20"/>
        </w:rPr>
        <w:t>)</w:t>
      </w:r>
      <w:r w:rsidRPr="00FD67DE">
        <w:rPr>
          <w:rFonts w:ascii="Tahoma" w:hAnsi="Tahoma" w:cs="Tahoma"/>
          <w:color w:val="202020"/>
          <w:sz w:val="20"/>
          <w:szCs w:val="20"/>
        </w:rPr>
        <w:t xml:space="preserve">, che, con due vittorie nelle manche, ha lasciato il gradino d’onore a </w:t>
      </w:r>
      <w:r w:rsidRPr="00FD67DE">
        <w:rPr>
          <w:rStyle w:val="Enfasigrassetto"/>
          <w:rFonts w:ascii="Tahoma" w:hAnsi="Tahoma" w:cs="Tahoma"/>
          <w:color w:val="202020"/>
          <w:sz w:val="20"/>
          <w:szCs w:val="20"/>
        </w:rPr>
        <w:t xml:space="preserve">Michele </w:t>
      </w:r>
      <w:proofErr w:type="spellStart"/>
      <w:r w:rsidRPr="00FD67DE">
        <w:rPr>
          <w:rStyle w:val="Enfasigrassetto"/>
          <w:rFonts w:ascii="Tahoma" w:hAnsi="Tahoma" w:cs="Tahoma"/>
          <w:color w:val="202020"/>
          <w:sz w:val="20"/>
          <w:szCs w:val="20"/>
        </w:rPr>
        <w:t>Gaballo</w:t>
      </w:r>
      <w:proofErr w:type="spellEnd"/>
      <w:r w:rsidRPr="00FD67DE">
        <w:rPr>
          <w:rStyle w:val="Enfasigrassetto"/>
          <w:rFonts w:ascii="Tahoma" w:hAnsi="Tahoma" w:cs="Tahoma"/>
          <w:color w:val="202020"/>
          <w:sz w:val="20"/>
          <w:szCs w:val="20"/>
        </w:rPr>
        <w:t xml:space="preserve"> (TM)</w:t>
      </w:r>
      <w:r w:rsidRPr="00FD67DE">
        <w:rPr>
          <w:rFonts w:ascii="Tahoma" w:hAnsi="Tahoma" w:cs="Tahoma"/>
          <w:color w:val="202020"/>
          <w:sz w:val="20"/>
          <w:szCs w:val="20"/>
        </w:rPr>
        <w:t xml:space="preserve">, secondo nella manche 1 e quarto nella successiva. Terzo posto della piccola cilindrata per </w:t>
      </w:r>
      <w:r w:rsidRPr="00FD67DE">
        <w:rPr>
          <w:rStyle w:val="Enfasigrassetto"/>
          <w:rFonts w:ascii="Tahoma" w:hAnsi="Tahoma" w:cs="Tahoma"/>
          <w:color w:val="202020"/>
          <w:sz w:val="20"/>
          <w:szCs w:val="20"/>
        </w:rPr>
        <w:t xml:space="preserve">Carmelo </w:t>
      </w:r>
      <w:proofErr w:type="spellStart"/>
      <w:r w:rsidRPr="00FD67DE">
        <w:rPr>
          <w:rStyle w:val="Enfasigrassetto"/>
          <w:rFonts w:ascii="Tahoma" w:hAnsi="Tahoma" w:cs="Tahoma"/>
          <w:color w:val="202020"/>
          <w:sz w:val="20"/>
          <w:szCs w:val="20"/>
        </w:rPr>
        <w:t>Ferla</w:t>
      </w:r>
      <w:proofErr w:type="spellEnd"/>
      <w:r w:rsidRPr="00FD67DE">
        <w:rPr>
          <w:rStyle w:val="Enfasigrassetto"/>
          <w:rFonts w:ascii="Tahoma" w:hAnsi="Tahoma" w:cs="Tahoma"/>
          <w:color w:val="202020"/>
          <w:sz w:val="20"/>
          <w:szCs w:val="20"/>
        </w:rPr>
        <w:t xml:space="preserve"> (</w:t>
      </w:r>
      <w:proofErr w:type="spellStart"/>
      <w:r w:rsidRPr="00FD67DE">
        <w:rPr>
          <w:rStyle w:val="Enfasigrassetto"/>
          <w:rFonts w:ascii="Tahoma" w:hAnsi="Tahoma" w:cs="Tahoma"/>
          <w:color w:val="202020"/>
          <w:sz w:val="20"/>
          <w:szCs w:val="20"/>
        </w:rPr>
        <w:t>Husqvarna</w:t>
      </w:r>
      <w:proofErr w:type="spellEnd"/>
      <w:r w:rsidRPr="00FD67DE">
        <w:rPr>
          <w:rStyle w:val="Enfasigrassetto"/>
          <w:rFonts w:ascii="Tahoma" w:hAnsi="Tahoma" w:cs="Tahoma"/>
          <w:color w:val="202020"/>
          <w:sz w:val="20"/>
          <w:szCs w:val="20"/>
        </w:rPr>
        <w:t xml:space="preserve"> Messina </w:t>
      </w:r>
      <w:proofErr w:type="spellStart"/>
      <w:r w:rsidRPr="00FD67DE">
        <w:rPr>
          <w:rStyle w:val="Enfasigrassetto"/>
          <w:rFonts w:ascii="Tahoma" w:hAnsi="Tahoma" w:cs="Tahoma"/>
          <w:color w:val="202020"/>
          <w:sz w:val="20"/>
          <w:szCs w:val="20"/>
        </w:rPr>
        <w:t>Factory</w:t>
      </w:r>
      <w:proofErr w:type="spellEnd"/>
      <w:r w:rsidRPr="00FD67DE">
        <w:rPr>
          <w:rStyle w:val="Enfasigrassetto"/>
          <w:rFonts w:ascii="Tahoma" w:hAnsi="Tahoma" w:cs="Tahoma"/>
          <w:color w:val="202020"/>
          <w:sz w:val="20"/>
          <w:szCs w:val="20"/>
        </w:rPr>
        <w:t>)</w:t>
      </w:r>
      <w:r w:rsidRPr="00FD67DE">
        <w:rPr>
          <w:rFonts w:ascii="Tahoma" w:hAnsi="Tahoma" w:cs="Tahoma"/>
          <w:color w:val="202020"/>
          <w:sz w:val="20"/>
          <w:szCs w:val="20"/>
        </w:rPr>
        <w:t xml:space="preserve">, che ha messo a segno nella giornata un secondo posto nella seconda manche, ma non è andato oltre il quinto nella prima manche dopo una partenza rallentata in undicesima posizione ed una successiva rimonta fino, appunto, al quinto </w:t>
      </w:r>
      <w:proofErr w:type="spellStart"/>
      <w:r w:rsidRPr="00FD67DE">
        <w:rPr>
          <w:rFonts w:ascii="Tahoma" w:hAnsi="Tahoma" w:cs="Tahoma"/>
          <w:color w:val="202020"/>
          <w:sz w:val="20"/>
          <w:szCs w:val="20"/>
        </w:rPr>
        <w:t>posto</w:t>
      </w:r>
      <w:r w:rsidRPr="00FD67DE">
        <w:rPr>
          <w:rStyle w:val="Enfasigrassetto"/>
          <w:rFonts w:ascii="Tahoma" w:hAnsi="Tahoma" w:cs="Tahoma"/>
          <w:color w:val="202020"/>
          <w:sz w:val="20"/>
          <w:szCs w:val="20"/>
        </w:rPr>
        <w:t>Nella</w:t>
      </w:r>
      <w:proofErr w:type="spellEnd"/>
      <w:r w:rsidRPr="00FD67DE">
        <w:rPr>
          <w:rStyle w:val="Enfasigrassetto"/>
          <w:rFonts w:ascii="Tahoma" w:hAnsi="Tahoma" w:cs="Tahoma"/>
          <w:color w:val="202020"/>
          <w:sz w:val="20"/>
          <w:szCs w:val="20"/>
        </w:rPr>
        <w:t xml:space="preserve"> 300</w:t>
      </w:r>
      <w:r w:rsidRPr="00FD67DE">
        <w:rPr>
          <w:rFonts w:ascii="Tahoma" w:hAnsi="Tahoma" w:cs="Tahoma"/>
          <w:color w:val="202020"/>
          <w:sz w:val="20"/>
          <w:szCs w:val="20"/>
        </w:rPr>
        <w:t xml:space="preserve"> quarta vittoria consecutiva di stagione per </w:t>
      </w:r>
      <w:r w:rsidRPr="00FD67DE">
        <w:rPr>
          <w:rStyle w:val="Enfasigrassetto"/>
          <w:rFonts w:ascii="Tahoma" w:hAnsi="Tahoma" w:cs="Tahoma"/>
          <w:color w:val="202020"/>
          <w:sz w:val="20"/>
          <w:szCs w:val="20"/>
        </w:rPr>
        <w:t xml:space="preserve">l’imbattuto Manuel </w:t>
      </w:r>
      <w:proofErr w:type="spellStart"/>
      <w:r w:rsidRPr="00FD67DE">
        <w:rPr>
          <w:rStyle w:val="Enfasigrassetto"/>
          <w:rFonts w:ascii="Tahoma" w:hAnsi="Tahoma" w:cs="Tahoma"/>
          <w:color w:val="202020"/>
          <w:sz w:val="20"/>
          <w:szCs w:val="20"/>
        </w:rPr>
        <w:t>Iacopi</w:t>
      </w:r>
      <w:proofErr w:type="spellEnd"/>
      <w:r w:rsidRPr="00FD67DE">
        <w:rPr>
          <w:rStyle w:val="Enfasigrassetto"/>
          <w:rFonts w:ascii="Tahoma" w:hAnsi="Tahoma" w:cs="Tahoma"/>
          <w:color w:val="202020"/>
          <w:sz w:val="20"/>
          <w:szCs w:val="20"/>
        </w:rPr>
        <w:t xml:space="preserve"> (Yamaha – JK Racing)</w:t>
      </w:r>
      <w:r w:rsidRPr="00FD67DE">
        <w:rPr>
          <w:rFonts w:ascii="Tahoma" w:hAnsi="Tahoma" w:cs="Tahoma"/>
          <w:color w:val="202020"/>
          <w:sz w:val="20"/>
          <w:szCs w:val="20"/>
        </w:rPr>
        <w:t xml:space="preserve">, che consolida il suo primato nella classifica provvisoria di classe. Secondo posto della 300 per Antonio </w:t>
      </w:r>
      <w:proofErr w:type="spellStart"/>
      <w:r w:rsidRPr="00FD67DE">
        <w:rPr>
          <w:rFonts w:ascii="Tahoma" w:hAnsi="Tahoma" w:cs="Tahoma"/>
          <w:color w:val="202020"/>
          <w:sz w:val="20"/>
          <w:szCs w:val="20"/>
        </w:rPr>
        <w:t>Gizzi</w:t>
      </w:r>
      <w:proofErr w:type="spellEnd"/>
      <w:r w:rsidRPr="00FD67DE">
        <w:rPr>
          <w:rFonts w:ascii="Tahoma" w:hAnsi="Tahoma" w:cs="Tahoma"/>
          <w:color w:val="202020"/>
          <w:sz w:val="20"/>
          <w:szCs w:val="20"/>
        </w:rPr>
        <w:t xml:space="preserve"> (KTM </w:t>
      </w:r>
      <w:proofErr w:type="spellStart"/>
      <w:r w:rsidRPr="00FD67DE">
        <w:rPr>
          <w:rFonts w:ascii="Tahoma" w:hAnsi="Tahoma" w:cs="Tahoma"/>
          <w:color w:val="202020"/>
          <w:sz w:val="20"/>
          <w:szCs w:val="20"/>
        </w:rPr>
        <w:t>Cianfrocca</w:t>
      </w:r>
      <w:proofErr w:type="spellEnd"/>
      <w:r w:rsidRPr="00FD67DE">
        <w:rPr>
          <w:rFonts w:ascii="Tahoma" w:hAnsi="Tahoma" w:cs="Tahoma"/>
          <w:color w:val="202020"/>
          <w:sz w:val="20"/>
          <w:szCs w:val="20"/>
        </w:rPr>
        <w:t xml:space="preserve">) e nuovamente terzo, per la questa volta consecutiva quest’anno, Luigi </w:t>
      </w:r>
      <w:proofErr w:type="spellStart"/>
      <w:r w:rsidRPr="00FD67DE">
        <w:rPr>
          <w:rFonts w:ascii="Tahoma" w:hAnsi="Tahoma" w:cs="Tahoma"/>
          <w:color w:val="202020"/>
          <w:sz w:val="20"/>
          <w:szCs w:val="20"/>
        </w:rPr>
        <w:t>Zaurrini</w:t>
      </w:r>
      <w:proofErr w:type="spellEnd"/>
      <w:r w:rsidRPr="00FD67DE">
        <w:rPr>
          <w:rFonts w:ascii="Tahoma" w:hAnsi="Tahoma" w:cs="Tahoma"/>
          <w:color w:val="202020"/>
          <w:sz w:val="20"/>
          <w:szCs w:val="20"/>
        </w:rPr>
        <w:t xml:space="preserve"> (Yamaha – Team Pardi).</w:t>
      </w:r>
      <w:r w:rsidRPr="00FD67DE">
        <w:rPr>
          <w:rFonts w:ascii="Tahoma" w:hAnsi="Tahoma" w:cs="Tahoma"/>
          <w:color w:val="202020"/>
          <w:sz w:val="20"/>
          <w:szCs w:val="20"/>
        </w:rPr>
        <w:br/>
        <w:t>Tra i giovani del minicross la vittoria è andata ancora al determinato</w:t>
      </w:r>
      <w:r w:rsidRPr="00FD67DE">
        <w:rPr>
          <w:rStyle w:val="Enfasigrassetto"/>
          <w:rFonts w:ascii="Tahoma" w:hAnsi="Tahoma" w:cs="Tahoma"/>
          <w:color w:val="202020"/>
          <w:sz w:val="20"/>
          <w:szCs w:val="20"/>
        </w:rPr>
        <w:t xml:space="preserve"> Andrea Adamo (Honda Team Pardi </w:t>
      </w:r>
      <w:proofErr w:type="spellStart"/>
      <w:r w:rsidRPr="00FD67DE">
        <w:rPr>
          <w:rStyle w:val="Enfasigrassetto"/>
          <w:rFonts w:ascii="Tahoma" w:hAnsi="Tahoma" w:cs="Tahoma"/>
          <w:color w:val="202020"/>
          <w:sz w:val="20"/>
          <w:szCs w:val="20"/>
        </w:rPr>
        <w:t>Royal</w:t>
      </w:r>
      <w:proofErr w:type="spellEnd"/>
      <w:r w:rsidRPr="00FD67DE">
        <w:rPr>
          <w:rStyle w:val="Enfasigrassetto"/>
          <w:rFonts w:ascii="Tahoma" w:hAnsi="Tahoma" w:cs="Tahoma"/>
          <w:color w:val="202020"/>
          <w:sz w:val="20"/>
          <w:szCs w:val="20"/>
        </w:rPr>
        <w:t xml:space="preserve"> </w:t>
      </w:r>
      <w:proofErr w:type="spellStart"/>
      <w:r w:rsidRPr="00FD67DE">
        <w:rPr>
          <w:rStyle w:val="Enfasigrassetto"/>
          <w:rFonts w:ascii="Tahoma" w:hAnsi="Tahoma" w:cs="Tahoma"/>
          <w:color w:val="202020"/>
          <w:sz w:val="20"/>
          <w:szCs w:val="20"/>
        </w:rPr>
        <w:t>Pat</w:t>
      </w:r>
      <w:proofErr w:type="spellEnd"/>
      <w:r w:rsidRPr="00FD67DE">
        <w:rPr>
          <w:rStyle w:val="Enfasigrassetto"/>
          <w:rFonts w:ascii="Tahoma" w:hAnsi="Tahoma" w:cs="Tahoma"/>
          <w:color w:val="202020"/>
          <w:sz w:val="20"/>
          <w:szCs w:val="20"/>
        </w:rPr>
        <w:t>)</w:t>
      </w:r>
      <w:r w:rsidRPr="00FD67DE">
        <w:rPr>
          <w:rFonts w:ascii="Tahoma" w:hAnsi="Tahoma" w:cs="Tahoma"/>
          <w:color w:val="202020"/>
          <w:sz w:val="20"/>
          <w:szCs w:val="20"/>
        </w:rPr>
        <w:t xml:space="preserve">, due volte primo nelle gare di Policoro. Posizioni fotocopia per le due manche di </w:t>
      </w:r>
      <w:r w:rsidRPr="00FD67DE">
        <w:rPr>
          <w:rStyle w:val="Enfasigrassetto"/>
          <w:rFonts w:ascii="Tahoma" w:hAnsi="Tahoma" w:cs="Tahoma"/>
          <w:color w:val="202020"/>
          <w:sz w:val="20"/>
          <w:szCs w:val="20"/>
        </w:rPr>
        <w:t>Matteo Vantaggiato (KTM),</w:t>
      </w:r>
      <w:r w:rsidRPr="00FD67DE">
        <w:rPr>
          <w:rFonts w:ascii="Tahoma" w:hAnsi="Tahoma" w:cs="Tahoma"/>
          <w:color w:val="202020"/>
          <w:sz w:val="20"/>
          <w:szCs w:val="20"/>
        </w:rPr>
        <w:t xml:space="preserve"> secondo sia nelle frazioni che sul podio, e per Francesco </w:t>
      </w:r>
      <w:proofErr w:type="spellStart"/>
      <w:r w:rsidRPr="00FD67DE">
        <w:rPr>
          <w:rFonts w:ascii="Tahoma" w:hAnsi="Tahoma" w:cs="Tahoma"/>
          <w:color w:val="202020"/>
          <w:sz w:val="20"/>
          <w:szCs w:val="20"/>
        </w:rPr>
        <w:t>Palumbo</w:t>
      </w:r>
      <w:proofErr w:type="spellEnd"/>
      <w:r w:rsidRPr="00FD67DE">
        <w:rPr>
          <w:rFonts w:ascii="Tahoma" w:hAnsi="Tahoma" w:cs="Tahoma"/>
          <w:color w:val="202020"/>
          <w:sz w:val="20"/>
          <w:szCs w:val="20"/>
        </w:rPr>
        <w:t xml:space="preserve"> (KTM Team Pardi) terzo sul podio con due terzi posti.</w:t>
      </w:r>
      <w:r w:rsidRPr="00FD67DE">
        <w:rPr>
          <w:rFonts w:ascii="Tahoma" w:hAnsi="Tahoma" w:cs="Tahoma"/>
          <w:color w:val="202020"/>
          <w:sz w:val="20"/>
          <w:szCs w:val="20"/>
        </w:rPr>
        <w:br/>
        <w:t xml:space="preserve">La gara Amatori inserita nel programma dell’evento di Policoro, ha visto la vittoria di Francesco </w:t>
      </w:r>
      <w:proofErr w:type="spellStart"/>
      <w:r w:rsidRPr="00FD67DE">
        <w:rPr>
          <w:rFonts w:ascii="Tahoma" w:hAnsi="Tahoma" w:cs="Tahoma"/>
          <w:color w:val="202020"/>
          <w:sz w:val="20"/>
          <w:szCs w:val="20"/>
        </w:rPr>
        <w:t>Laera</w:t>
      </w:r>
      <w:proofErr w:type="spellEnd"/>
      <w:r w:rsidRPr="00FD67DE">
        <w:rPr>
          <w:rFonts w:ascii="Tahoma" w:hAnsi="Tahoma" w:cs="Tahoma"/>
          <w:color w:val="202020"/>
          <w:sz w:val="20"/>
          <w:szCs w:val="20"/>
        </w:rPr>
        <w:t xml:space="preserve"> (Kawasaki Roger De </w:t>
      </w:r>
      <w:proofErr w:type="spellStart"/>
      <w:r w:rsidRPr="00FD67DE">
        <w:rPr>
          <w:rFonts w:ascii="Tahoma" w:hAnsi="Tahoma" w:cs="Tahoma"/>
          <w:color w:val="202020"/>
          <w:sz w:val="20"/>
          <w:szCs w:val="20"/>
        </w:rPr>
        <w:t>Coster</w:t>
      </w:r>
      <w:proofErr w:type="spellEnd"/>
      <w:r w:rsidRPr="00FD67DE">
        <w:rPr>
          <w:rFonts w:ascii="Tahoma" w:hAnsi="Tahoma" w:cs="Tahoma"/>
          <w:color w:val="202020"/>
          <w:sz w:val="20"/>
          <w:szCs w:val="20"/>
        </w:rPr>
        <w:t xml:space="preserve">) davanti a Giuseppe </w:t>
      </w:r>
      <w:proofErr w:type="spellStart"/>
      <w:r w:rsidRPr="00FD67DE">
        <w:rPr>
          <w:rFonts w:ascii="Tahoma" w:hAnsi="Tahoma" w:cs="Tahoma"/>
          <w:color w:val="202020"/>
          <w:sz w:val="20"/>
          <w:szCs w:val="20"/>
        </w:rPr>
        <w:t>Marando</w:t>
      </w:r>
      <w:proofErr w:type="spellEnd"/>
      <w:r w:rsidRPr="00FD67DE">
        <w:rPr>
          <w:rFonts w:ascii="Tahoma" w:hAnsi="Tahoma" w:cs="Tahoma"/>
          <w:color w:val="202020"/>
          <w:sz w:val="20"/>
          <w:szCs w:val="20"/>
        </w:rPr>
        <w:t xml:space="preserve"> (Kawasaki </w:t>
      </w:r>
      <w:proofErr w:type="spellStart"/>
      <w:r w:rsidRPr="00FD67DE">
        <w:rPr>
          <w:rFonts w:ascii="Tahoma" w:hAnsi="Tahoma" w:cs="Tahoma"/>
          <w:color w:val="202020"/>
          <w:sz w:val="20"/>
          <w:szCs w:val="20"/>
        </w:rPr>
        <w:t>Spataro</w:t>
      </w:r>
      <w:proofErr w:type="spellEnd"/>
      <w:r w:rsidRPr="00FD67DE">
        <w:rPr>
          <w:rFonts w:ascii="Tahoma" w:hAnsi="Tahoma" w:cs="Tahoma"/>
          <w:color w:val="202020"/>
          <w:sz w:val="20"/>
          <w:szCs w:val="20"/>
        </w:rPr>
        <w:t xml:space="preserve"> </w:t>
      </w:r>
      <w:proofErr w:type="spellStart"/>
      <w:r w:rsidRPr="00FD67DE">
        <w:rPr>
          <w:rFonts w:ascii="Tahoma" w:hAnsi="Tahoma" w:cs="Tahoma"/>
          <w:color w:val="202020"/>
          <w:sz w:val="20"/>
          <w:szCs w:val="20"/>
        </w:rPr>
        <w:t>Solarys</w:t>
      </w:r>
      <w:proofErr w:type="spellEnd"/>
      <w:r w:rsidRPr="00FD67DE">
        <w:rPr>
          <w:rFonts w:ascii="Tahoma" w:hAnsi="Tahoma" w:cs="Tahoma"/>
          <w:color w:val="202020"/>
          <w:sz w:val="20"/>
          <w:szCs w:val="20"/>
        </w:rPr>
        <w:t>) e Armando Siviglia (KTM Tirreno).</w:t>
      </w:r>
      <w:r w:rsidRPr="00FD67DE">
        <w:rPr>
          <w:rStyle w:val="Enfasigrassetto"/>
          <w:rFonts w:ascii="Tahoma" w:hAnsi="Tahoma" w:cs="Tahoma"/>
          <w:color w:val="202020"/>
          <w:sz w:val="20"/>
          <w:szCs w:val="20"/>
        </w:rPr>
        <w:t xml:space="preserve"> </w:t>
      </w:r>
    </w:p>
    <w:p w:rsidR="00FD67DE" w:rsidRPr="00FD67DE" w:rsidRDefault="00FD67DE">
      <w:pPr>
        <w:rPr>
          <w:rFonts w:ascii="Tahoma" w:hAnsi="Tahoma" w:cs="Tahoma"/>
          <w:color w:val="202020"/>
          <w:sz w:val="20"/>
          <w:szCs w:val="20"/>
        </w:rPr>
      </w:pPr>
      <w:r w:rsidRPr="00FD67DE">
        <w:rPr>
          <w:rStyle w:val="Enfasigrassetto"/>
          <w:rFonts w:ascii="Tahoma" w:hAnsi="Tahoma" w:cs="Tahoma"/>
          <w:color w:val="202020"/>
          <w:sz w:val="20"/>
          <w:szCs w:val="20"/>
        </w:rPr>
        <w:t>APPUNTAMENTO AD OTTOBRE</w:t>
      </w:r>
      <w:r w:rsidRPr="00FD67DE">
        <w:rPr>
          <w:rFonts w:ascii="Tahoma" w:hAnsi="Tahoma" w:cs="Tahoma"/>
          <w:color w:val="202020"/>
          <w:sz w:val="20"/>
          <w:szCs w:val="20"/>
        </w:rPr>
        <w:br/>
        <w:t xml:space="preserve">Terminata la bella </w:t>
      </w:r>
      <w:r w:rsidRPr="00FD67DE">
        <w:rPr>
          <w:rStyle w:val="Enfasigrassetto"/>
          <w:rFonts w:ascii="Tahoma" w:hAnsi="Tahoma" w:cs="Tahoma"/>
          <w:color w:val="202020"/>
          <w:sz w:val="20"/>
          <w:szCs w:val="20"/>
        </w:rPr>
        <w:t>prova di Policoro</w:t>
      </w:r>
      <w:r w:rsidRPr="00FD67DE">
        <w:rPr>
          <w:rFonts w:ascii="Tahoma" w:hAnsi="Tahoma" w:cs="Tahoma"/>
          <w:color w:val="202020"/>
          <w:sz w:val="20"/>
          <w:szCs w:val="20"/>
        </w:rPr>
        <w:t xml:space="preserve">, quarto appuntamento dei sei in calendario 2017, </w:t>
      </w:r>
      <w:r w:rsidRPr="00FD67DE">
        <w:rPr>
          <w:rStyle w:val="Enfasigrassetto"/>
          <w:rFonts w:ascii="Tahoma" w:hAnsi="Tahoma" w:cs="Tahoma"/>
          <w:color w:val="202020"/>
          <w:sz w:val="20"/>
          <w:szCs w:val="20"/>
        </w:rPr>
        <w:t xml:space="preserve">il </w:t>
      </w:r>
      <w:proofErr w:type="spellStart"/>
      <w:r w:rsidRPr="00FD67DE">
        <w:rPr>
          <w:rStyle w:val="Enfasigrassetto"/>
          <w:rFonts w:ascii="Tahoma" w:hAnsi="Tahoma" w:cs="Tahoma"/>
          <w:color w:val="202020"/>
          <w:sz w:val="20"/>
          <w:szCs w:val="20"/>
        </w:rPr>
        <w:t>Supermarecross</w:t>
      </w:r>
      <w:proofErr w:type="spellEnd"/>
      <w:r w:rsidRPr="00FD67DE">
        <w:rPr>
          <w:rStyle w:val="Enfasigrassetto"/>
          <w:rFonts w:ascii="Tahoma" w:hAnsi="Tahoma" w:cs="Tahoma"/>
          <w:color w:val="202020"/>
          <w:sz w:val="20"/>
          <w:szCs w:val="20"/>
        </w:rPr>
        <w:t xml:space="preserve"> si ferma fino ad ottobre</w:t>
      </w:r>
      <w:r w:rsidRPr="00FD67DE">
        <w:rPr>
          <w:rFonts w:ascii="Tahoma" w:hAnsi="Tahoma" w:cs="Tahoma"/>
          <w:color w:val="202020"/>
          <w:sz w:val="20"/>
          <w:szCs w:val="20"/>
        </w:rPr>
        <w:t xml:space="preserve">, mese in cui si svolgeranno le ultime due gare di questa entusiasmante stagione di motocross su sabbia. Il programma prevede dunque il 22/10 la gara numero cinque a Paola in provincia di Cosenza ed il sesto e conclusivo appuntamento a Giardini </w:t>
      </w:r>
      <w:proofErr w:type="spellStart"/>
      <w:r w:rsidRPr="00FD67DE">
        <w:rPr>
          <w:rFonts w:ascii="Tahoma" w:hAnsi="Tahoma" w:cs="Tahoma"/>
          <w:color w:val="202020"/>
          <w:sz w:val="20"/>
          <w:szCs w:val="20"/>
        </w:rPr>
        <w:t>Naxos</w:t>
      </w:r>
      <w:proofErr w:type="spellEnd"/>
      <w:r w:rsidRPr="00FD67DE">
        <w:rPr>
          <w:rFonts w:ascii="Tahoma" w:hAnsi="Tahoma" w:cs="Tahoma"/>
          <w:color w:val="202020"/>
          <w:sz w:val="20"/>
          <w:szCs w:val="20"/>
        </w:rPr>
        <w:t xml:space="preserve"> - Taormina, il 29/10</w:t>
      </w:r>
    </w:p>
    <w:sectPr w:rsidR="00FD67DE" w:rsidRPr="00FD67DE" w:rsidSect="00E405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FD67DE"/>
    <w:rsid w:val="00000404"/>
    <w:rsid w:val="00000711"/>
    <w:rsid w:val="0000136C"/>
    <w:rsid w:val="000013DE"/>
    <w:rsid w:val="000014AF"/>
    <w:rsid w:val="00001CC0"/>
    <w:rsid w:val="00001DE5"/>
    <w:rsid w:val="00002846"/>
    <w:rsid w:val="00002EA0"/>
    <w:rsid w:val="00003627"/>
    <w:rsid w:val="00003634"/>
    <w:rsid w:val="00003708"/>
    <w:rsid w:val="0000399C"/>
    <w:rsid w:val="00003CD2"/>
    <w:rsid w:val="0000431D"/>
    <w:rsid w:val="00004A4E"/>
    <w:rsid w:val="00005638"/>
    <w:rsid w:val="000062CE"/>
    <w:rsid w:val="0000649F"/>
    <w:rsid w:val="00006782"/>
    <w:rsid w:val="0000687D"/>
    <w:rsid w:val="00007089"/>
    <w:rsid w:val="000077CE"/>
    <w:rsid w:val="0001037E"/>
    <w:rsid w:val="00011422"/>
    <w:rsid w:val="000115B5"/>
    <w:rsid w:val="0001226A"/>
    <w:rsid w:val="00012288"/>
    <w:rsid w:val="0001380F"/>
    <w:rsid w:val="000147BE"/>
    <w:rsid w:val="00014D7E"/>
    <w:rsid w:val="0001548F"/>
    <w:rsid w:val="000156B9"/>
    <w:rsid w:val="00015DE9"/>
    <w:rsid w:val="0001629B"/>
    <w:rsid w:val="00016608"/>
    <w:rsid w:val="000166D4"/>
    <w:rsid w:val="000173A0"/>
    <w:rsid w:val="00020A6F"/>
    <w:rsid w:val="00020CE7"/>
    <w:rsid w:val="00021420"/>
    <w:rsid w:val="000219C5"/>
    <w:rsid w:val="0002214B"/>
    <w:rsid w:val="00022213"/>
    <w:rsid w:val="0002228B"/>
    <w:rsid w:val="000226AD"/>
    <w:rsid w:val="0002280E"/>
    <w:rsid w:val="00022CD6"/>
    <w:rsid w:val="00022D03"/>
    <w:rsid w:val="0002331D"/>
    <w:rsid w:val="00023FEA"/>
    <w:rsid w:val="000248E7"/>
    <w:rsid w:val="00024BD2"/>
    <w:rsid w:val="00024E02"/>
    <w:rsid w:val="0002526B"/>
    <w:rsid w:val="00026C11"/>
    <w:rsid w:val="00026C51"/>
    <w:rsid w:val="00027257"/>
    <w:rsid w:val="000272C8"/>
    <w:rsid w:val="00027433"/>
    <w:rsid w:val="00027437"/>
    <w:rsid w:val="0002769C"/>
    <w:rsid w:val="000278A4"/>
    <w:rsid w:val="00027E90"/>
    <w:rsid w:val="00030868"/>
    <w:rsid w:val="00030A28"/>
    <w:rsid w:val="000312F4"/>
    <w:rsid w:val="00031322"/>
    <w:rsid w:val="00031994"/>
    <w:rsid w:val="00032C84"/>
    <w:rsid w:val="000342BC"/>
    <w:rsid w:val="00034309"/>
    <w:rsid w:val="00034529"/>
    <w:rsid w:val="00034652"/>
    <w:rsid w:val="000348AA"/>
    <w:rsid w:val="00034CE0"/>
    <w:rsid w:val="00035056"/>
    <w:rsid w:val="00035064"/>
    <w:rsid w:val="0003527F"/>
    <w:rsid w:val="00035B2E"/>
    <w:rsid w:val="00035D3C"/>
    <w:rsid w:val="00035D64"/>
    <w:rsid w:val="00035E2E"/>
    <w:rsid w:val="000365E3"/>
    <w:rsid w:val="00036B0D"/>
    <w:rsid w:val="00036C86"/>
    <w:rsid w:val="000372DF"/>
    <w:rsid w:val="00037383"/>
    <w:rsid w:val="00037906"/>
    <w:rsid w:val="00037D87"/>
    <w:rsid w:val="00040906"/>
    <w:rsid w:val="00041111"/>
    <w:rsid w:val="00041AA3"/>
    <w:rsid w:val="00041AAB"/>
    <w:rsid w:val="00042070"/>
    <w:rsid w:val="000432A7"/>
    <w:rsid w:val="000433A1"/>
    <w:rsid w:val="0004366B"/>
    <w:rsid w:val="000448DC"/>
    <w:rsid w:val="00044C9B"/>
    <w:rsid w:val="00045055"/>
    <w:rsid w:val="00045CB7"/>
    <w:rsid w:val="00046806"/>
    <w:rsid w:val="00046C8C"/>
    <w:rsid w:val="00046E26"/>
    <w:rsid w:val="00046E50"/>
    <w:rsid w:val="00046EAC"/>
    <w:rsid w:val="0004778E"/>
    <w:rsid w:val="000478A9"/>
    <w:rsid w:val="00047FD2"/>
    <w:rsid w:val="0005017E"/>
    <w:rsid w:val="0005098B"/>
    <w:rsid w:val="00051207"/>
    <w:rsid w:val="0005140C"/>
    <w:rsid w:val="00051D83"/>
    <w:rsid w:val="00051E21"/>
    <w:rsid w:val="00052281"/>
    <w:rsid w:val="0005232A"/>
    <w:rsid w:val="00052587"/>
    <w:rsid w:val="00052791"/>
    <w:rsid w:val="00052A8D"/>
    <w:rsid w:val="00052AAE"/>
    <w:rsid w:val="00052C3C"/>
    <w:rsid w:val="000542DC"/>
    <w:rsid w:val="000567AE"/>
    <w:rsid w:val="00056E4D"/>
    <w:rsid w:val="00057001"/>
    <w:rsid w:val="00057A6C"/>
    <w:rsid w:val="00057EBD"/>
    <w:rsid w:val="000607B9"/>
    <w:rsid w:val="00060A61"/>
    <w:rsid w:val="0006105C"/>
    <w:rsid w:val="000622A0"/>
    <w:rsid w:val="00062C7F"/>
    <w:rsid w:val="0006360F"/>
    <w:rsid w:val="0006380E"/>
    <w:rsid w:val="00063A8D"/>
    <w:rsid w:val="00063DE0"/>
    <w:rsid w:val="0006422F"/>
    <w:rsid w:val="000645B3"/>
    <w:rsid w:val="000649C4"/>
    <w:rsid w:val="00064CF1"/>
    <w:rsid w:val="0006527D"/>
    <w:rsid w:val="00065501"/>
    <w:rsid w:val="0006566E"/>
    <w:rsid w:val="000656D9"/>
    <w:rsid w:val="00065DE3"/>
    <w:rsid w:val="00065E2B"/>
    <w:rsid w:val="000669FE"/>
    <w:rsid w:val="00066F31"/>
    <w:rsid w:val="000670D7"/>
    <w:rsid w:val="00067B84"/>
    <w:rsid w:val="00067C1E"/>
    <w:rsid w:val="00070335"/>
    <w:rsid w:val="0007097C"/>
    <w:rsid w:val="00070A95"/>
    <w:rsid w:val="00071295"/>
    <w:rsid w:val="00071BB5"/>
    <w:rsid w:val="00071BE6"/>
    <w:rsid w:val="00072460"/>
    <w:rsid w:val="000724D9"/>
    <w:rsid w:val="00072D25"/>
    <w:rsid w:val="00073648"/>
    <w:rsid w:val="000736AB"/>
    <w:rsid w:val="0007383E"/>
    <w:rsid w:val="00073ACC"/>
    <w:rsid w:val="0007401D"/>
    <w:rsid w:val="000742EE"/>
    <w:rsid w:val="00074305"/>
    <w:rsid w:val="0007439A"/>
    <w:rsid w:val="0007458C"/>
    <w:rsid w:val="00074E5F"/>
    <w:rsid w:val="00075446"/>
    <w:rsid w:val="00075962"/>
    <w:rsid w:val="00076E08"/>
    <w:rsid w:val="00077076"/>
    <w:rsid w:val="0007715E"/>
    <w:rsid w:val="000772CB"/>
    <w:rsid w:val="00077307"/>
    <w:rsid w:val="00077592"/>
    <w:rsid w:val="00077941"/>
    <w:rsid w:val="00077966"/>
    <w:rsid w:val="00077EA8"/>
    <w:rsid w:val="00080B1C"/>
    <w:rsid w:val="00080FF8"/>
    <w:rsid w:val="000811FD"/>
    <w:rsid w:val="00081FD7"/>
    <w:rsid w:val="000823C6"/>
    <w:rsid w:val="00082DC7"/>
    <w:rsid w:val="00083099"/>
    <w:rsid w:val="0008383B"/>
    <w:rsid w:val="00083E4B"/>
    <w:rsid w:val="000843B8"/>
    <w:rsid w:val="0008440B"/>
    <w:rsid w:val="0008460F"/>
    <w:rsid w:val="0008498B"/>
    <w:rsid w:val="00084C6A"/>
    <w:rsid w:val="0008538D"/>
    <w:rsid w:val="000857E2"/>
    <w:rsid w:val="0008586C"/>
    <w:rsid w:val="00085F8E"/>
    <w:rsid w:val="00086FA9"/>
    <w:rsid w:val="000903DD"/>
    <w:rsid w:val="000904AE"/>
    <w:rsid w:val="00090761"/>
    <w:rsid w:val="000909FD"/>
    <w:rsid w:val="00090C42"/>
    <w:rsid w:val="0009160A"/>
    <w:rsid w:val="00091A24"/>
    <w:rsid w:val="00091C26"/>
    <w:rsid w:val="0009220A"/>
    <w:rsid w:val="00092BEA"/>
    <w:rsid w:val="00093229"/>
    <w:rsid w:val="0009349A"/>
    <w:rsid w:val="0009392F"/>
    <w:rsid w:val="00093B53"/>
    <w:rsid w:val="000940B9"/>
    <w:rsid w:val="000944D3"/>
    <w:rsid w:val="00095030"/>
    <w:rsid w:val="00095980"/>
    <w:rsid w:val="00095DEB"/>
    <w:rsid w:val="00095EE5"/>
    <w:rsid w:val="00096074"/>
    <w:rsid w:val="000963C3"/>
    <w:rsid w:val="0009686F"/>
    <w:rsid w:val="00096BE1"/>
    <w:rsid w:val="00096CFC"/>
    <w:rsid w:val="00097339"/>
    <w:rsid w:val="000A0860"/>
    <w:rsid w:val="000A116A"/>
    <w:rsid w:val="000A1F3A"/>
    <w:rsid w:val="000A3210"/>
    <w:rsid w:val="000A322A"/>
    <w:rsid w:val="000A330E"/>
    <w:rsid w:val="000A3B38"/>
    <w:rsid w:val="000A3B4F"/>
    <w:rsid w:val="000A42E4"/>
    <w:rsid w:val="000A4A76"/>
    <w:rsid w:val="000A4ACC"/>
    <w:rsid w:val="000A4BAE"/>
    <w:rsid w:val="000A50BF"/>
    <w:rsid w:val="000A5F62"/>
    <w:rsid w:val="000A5FC5"/>
    <w:rsid w:val="000A6400"/>
    <w:rsid w:val="000A6A1C"/>
    <w:rsid w:val="000A74ED"/>
    <w:rsid w:val="000A7B73"/>
    <w:rsid w:val="000B076A"/>
    <w:rsid w:val="000B08B1"/>
    <w:rsid w:val="000B0980"/>
    <w:rsid w:val="000B0B95"/>
    <w:rsid w:val="000B207F"/>
    <w:rsid w:val="000B214C"/>
    <w:rsid w:val="000B2214"/>
    <w:rsid w:val="000B2265"/>
    <w:rsid w:val="000B2666"/>
    <w:rsid w:val="000B2EDC"/>
    <w:rsid w:val="000B3333"/>
    <w:rsid w:val="000B3C3E"/>
    <w:rsid w:val="000B3E52"/>
    <w:rsid w:val="000B4026"/>
    <w:rsid w:val="000B4330"/>
    <w:rsid w:val="000B46A5"/>
    <w:rsid w:val="000B5047"/>
    <w:rsid w:val="000B5338"/>
    <w:rsid w:val="000B5EA2"/>
    <w:rsid w:val="000B5FFC"/>
    <w:rsid w:val="000B66BF"/>
    <w:rsid w:val="000B7235"/>
    <w:rsid w:val="000B76EF"/>
    <w:rsid w:val="000C0119"/>
    <w:rsid w:val="000C07A6"/>
    <w:rsid w:val="000C161A"/>
    <w:rsid w:val="000C2607"/>
    <w:rsid w:val="000C2677"/>
    <w:rsid w:val="000C2EBC"/>
    <w:rsid w:val="000C3178"/>
    <w:rsid w:val="000C39E7"/>
    <w:rsid w:val="000C3C80"/>
    <w:rsid w:val="000C48FF"/>
    <w:rsid w:val="000C4B3C"/>
    <w:rsid w:val="000C5026"/>
    <w:rsid w:val="000C5894"/>
    <w:rsid w:val="000C6BE9"/>
    <w:rsid w:val="000C6E28"/>
    <w:rsid w:val="000C73DB"/>
    <w:rsid w:val="000D112A"/>
    <w:rsid w:val="000D11DB"/>
    <w:rsid w:val="000D1E29"/>
    <w:rsid w:val="000D1EE0"/>
    <w:rsid w:val="000D21BB"/>
    <w:rsid w:val="000D2820"/>
    <w:rsid w:val="000D2CD3"/>
    <w:rsid w:val="000D2D78"/>
    <w:rsid w:val="000D2EDA"/>
    <w:rsid w:val="000D32B6"/>
    <w:rsid w:val="000D351B"/>
    <w:rsid w:val="000D383D"/>
    <w:rsid w:val="000D38E0"/>
    <w:rsid w:val="000D3B4E"/>
    <w:rsid w:val="000D3D2C"/>
    <w:rsid w:val="000D41D2"/>
    <w:rsid w:val="000D42FD"/>
    <w:rsid w:val="000D4523"/>
    <w:rsid w:val="000D47AB"/>
    <w:rsid w:val="000D4B9A"/>
    <w:rsid w:val="000D5253"/>
    <w:rsid w:val="000D5422"/>
    <w:rsid w:val="000D5799"/>
    <w:rsid w:val="000D57B8"/>
    <w:rsid w:val="000D5EFB"/>
    <w:rsid w:val="000D6076"/>
    <w:rsid w:val="000D6549"/>
    <w:rsid w:val="000D65F6"/>
    <w:rsid w:val="000D663E"/>
    <w:rsid w:val="000D6BEB"/>
    <w:rsid w:val="000D6CF3"/>
    <w:rsid w:val="000D7602"/>
    <w:rsid w:val="000D76C0"/>
    <w:rsid w:val="000D775D"/>
    <w:rsid w:val="000D7B53"/>
    <w:rsid w:val="000D7E4B"/>
    <w:rsid w:val="000E0304"/>
    <w:rsid w:val="000E03F8"/>
    <w:rsid w:val="000E0790"/>
    <w:rsid w:val="000E090D"/>
    <w:rsid w:val="000E145C"/>
    <w:rsid w:val="000E2E7B"/>
    <w:rsid w:val="000E2F9D"/>
    <w:rsid w:val="000E3237"/>
    <w:rsid w:val="000E3362"/>
    <w:rsid w:val="000E3491"/>
    <w:rsid w:val="000E364C"/>
    <w:rsid w:val="000E372C"/>
    <w:rsid w:val="000E3ACA"/>
    <w:rsid w:val="000E3E38"/>
    <w:rsid w:val="000E41B7"/>
    <w:rsid w:val="000E6367"/>
    <w:rsid w:val="000E6D08"/>
    <w:rsid w:val="000E735C"/>
    <w:rsid w:val="000E79A1"/>
    <w:rsid w:val="000E7B48"/>
    <w:rsid w:val="000F1014"/>
    <w:rsid w:val="000F126A"/>
    <w:rsid w:val="000F1772"/>
    <w:rsid w:val="000F1B0B"/>
    <w:rsid w:val="000F1C13"/>
    <w:rsid w:val="000F2942"/>
    <w:rsid w:val="000F2C02"/>
    <w:rsid w:val="000F3235"/>
    <w:rsid w:val="000F3B0D"/>
    <w:rsid w:val="000F3D7F"/>
    <w:rsid w:val="000F42E6"/>
    <w:rsid w:val="000F44CA"/>
    <w:rsid w:val="000F4893"/>
    <w:rsid w:val="000F57CA"/>
    <w:rsid w:val="000F6A19"/>
    <w:rsid w:val="000F778C"/>
    <w:rsid w:val="00100419"/>
    <w:rsid w:val="0010099D"/>
    <w:rsid w:val="00100E6C"/>
    <w:rsid w:val="00100FA4"/>
    <w:rsid w:val="00101638"/>
    <w:rsid w:val="0010195C"/>
    <w:rsid w:val="00101966"/>
    <w:rsid w:val="00101A51"/>
    <w:rsid w:val="00101D3E"/>
    <w:rsid w:val="001025D5"/>
    <w:rsid w:val="001030DD"/>
    <w:rsid w:val="0010311E"/>
    <w:rsid w:val="0010483C"/>
    <w:rsid w:val="00104D2E"/>
    <w:rsid w:val="00105E0E"/>
    <w:rsid w:val="00106D90"/>
    <w:rsid w:val="00107145"/>
    <w:rsid w:val="001071F6"/>
    <w:rsid w:val="00107430"/>
    <w:rsid w:val="0010747E"/>
    <w:rsid w:val="00107A24"/>
    <w:rsid w:val="00111311"/>
    <w:rsid w:val="00111382"/>
    <w:rsid w:val="001119F8"/>
    <w:rsid w:val="00111B8B"/>
    <w:rsid w:val="00111FEE"/>
    <w:rsid w:val="00112466"/>
    <w:rsid w:val="001130B9"/>
    <w:rsid w:val="001131D4"/>
    <w:rsid w:val="00113A09"/>
    <w:rsid w:val="00113E01"/>
    <w:rsid w:val="0011495B"/>
    <w:rsid w:val="00114B8B"/>
    <w:rsid w:val="00114E4C"/>
    <w:rsid w:val="0011533C"/>
    <w:rsid w:val="001157D8"/>
    <w:rsid w:val="001159D2"/>
    <w:rsid w:val="00115D85"/>
    <w:rsid w:val="00117AB3"/>
    <w:rsid w:val="00117ECC"/>
    <w:rsid w:val="001212D4"/>
    <w:rsid w:val="001218B8"/>
    <w:rsid w:val="001219FD"/>
    <w:rsid w:val="00121CD8"/>
    <w:rsid w:val="00122197"/>
    <w:rsid w:val="00122255"/>
    <w:rsid w:val="0012284A"/>
    <w:rsid w:val="00122957"/>
    <w:rsid w:val="00122AB5"/>
    <w:rsid w:val="00122E6D"/>
    <w:rsid w:val="00122FC2"/>
    <w:rsid w:val="001238F7"/>
    <w:rsid w:val="001242FB"/>
    <w:rsid w:val="00124502"/>
    <w:rsid w:val="00125CDB"/>
    <w:rsid w:val="00125D01"/>
    <w:rsid w:val="00125FB0"/>
    <w:rsid w:val="0012672E"/>
    <w:rsid w:val="001268EF"/>
    <w:rsid w:val="00126CF6"/>
    <w:rsid w:val="0012752C"/>
    <w:rsid w:val="0012775A"/>
    <w:rsid w:val="001305A4"/>
    <w:rsid w:val="00130C3E"/>
    <w:rsid w:val="00131CFD"/>
    <w:rsid w:val="00131FC6"/>
    <w:rsid w:val="0013219E"/>
    <w:rsid w:val="00132759"/>
    <w:rsid w:val="00132C18"/>
    <w:rsid w:val="00132FCD"/>
    <w:rsid w:val="001330CE"/>
    <w:rsid w:val="00133520"/>
    <w:rsid w:val="001351EC"/>
    <w:rsid w:val="00135D1C"/>
    <w:rsid w:val="001365F4"/>
    <w:rsid w:val="00136F87"/>
    <w:rsid w:val="00137C63"/>
    <w:rsid w:val="00140973"/>
    <w:rsid w:val="0014129C"/>
    <w:rsid w:val="0014292F"/>
    <w:rsid w:val="00142FF6"/>
    <w:rsid w:val="0014367E"/>
    <w:rsid w:val="001447D8"/>
    <w:rsid w:val="001448EF"/>
    <w:rsid w:val="00144B46"/>
    <w:rsid w:val="00145B26"/>
    <w:rsid w:val="00145C8B"/>
    <w:rsid w:val="001464E9"/>
    <w:rsid w:val="001466B8"/>
    <w:rsid w:val="00146783"/>
    <w:rsid w:val="00146998"/>
    <w:rsid w:val="00147B36"/>
    <w:rsid w:val="00147C68"/>
    <w:rsid w:val="00147E84"/>
    <w:rsid w:val="00150740"/>
    <w:rsid w:val="00150D85"/>
    <w:rsid w:val="00151D91"/>
    <w:rsid w:val="00151FF1"/>
    <w:rsid w:val="00153E86"/>
    <w:rsid w:val="00153E93"/>
    <w:rsid w:val="00154D87"/>
    <w:rsid w:val="0015510F"/>
    <w:rsid w:val="00155237"/>
    <w:rsid w:val="00155563"/>
    <w:rsid w:val="0015685F"/>
    <w:rsid w:val="0015693D"/>
    <w:rsid w:val="00156A96"/>
    <w:rsid w:val="00156BD3"/>
    <w:rsid w:val="001573BC"/>
    <w:rsid w:val="00157879"/>
    <w:rsid w:val="00157D9F"/>
    <w:rsid w:val="00160397"/>
    <w:rsid w:val="001605EB"/>
    <w:rsid w:val="00160A25"/>
    <w:rsid w:val="0016119C"/>
    <w:rsid w:val="001619EB"/>
    <w:rsid w:val="001634BC"/>
    <w:rsid w:val="00163898"/>
    <w:rsid w:val="0016582C"/>
    <w:rsid w:val="00165886"/>
    <w:rsid w:val="0016599C"/>
    <w:rsid w:val="00165DBF"/>
    <w:rsid w:val="001660D4"/>
    <w:rsid w:val="00166497"/>
    <w:rsid w:val="00166779"/>
    <w:rsid w:val="001671AF"/>
    <w:rsid w:val="00167350"/>
    <w:rsid w:val="0016739A"/>
    <w:rsid w:val="001673E6"/>
    <w:rsid w:val="001676AB"/>
    <w:rsid w:val="00170354"/>
    <w:rsid w:val="0017096A"/>
    <w:rsid w:val="00171118"/>
    <w:rsid w:val="00171181"/>
    <w:rsid w:val="001712D7"/>
    <w:rsid w:val="001717D6"/>
    <w:rsid w:val="001719E5"/>
    <w:rsid w:val="00171A6E"/>
    <w:rsid w:val="00171BA6"/>
    <w:rsid w:val="00172FDB"/>
    <w:rsid w:val="001731F0"/>
    <w:rsid w:val="00173A19"/>
    <w:rsid w:val="00173A52"/>
    <w:rsid w:val="00173E6E"/>
    <w:rsid w:val="00174098"/>
    <w:rsid w:val="00174D1E"/>
    <w:rsid w:val="00175D41"/>
    <w:rsid w:val="00175E6A"/>
    <w:rsid w:val="001766FF"/>
    <w:rsid w:val="00176860"/>
    <w:rsid w:val="001768F1"/>
    <w:rsid w:val="00176BCD"/>
    <w:rsid w:val="00176F98"/>
    <w:rsid w:val="00177740"/>
    <w:rsid w:val="001779AC"/>
    <w:rsid w:val="00180772"/>
    <w:rsid w:val="00180773"/>
    <w:rsid w:val="00180E4A"/>
    <w:rsid w:val="0018123E"/>
    <w:rsid w:val="001815B0"/>
    <w:rsid w:val="00182181"/>
    <w:rsid w:val="0018250A"/>
    <w:rsid w:val="001834DD"/>
    <w:rsid w:val="001843B5"/>
    <w:rsid w:val="00184F96"/>
    <w:rsid w:val="00185E98"/>
    <w:rsid w:val="00186EFA"/>
    <w:rsid w:val="0018707A"/>
    <w:rsid w:val="0018753B"/>
    <w:rsid w:val="00187639"/>
    <w:rsid w:val="00187B51"/>
    <w:rsid w:val="00187CCC"/>
    <w:rsid w:val="00187E56"/>
    <w:rsid w:val="0019004E"/>
    <w:rsid w:val="0019032D"/>
    <w:rsid w:val="00190F55"/>
    <w:rsid w:val="001912FE"/>
    <w:rsid w:val="00191334"/>
    <w:rsid w:val="00191BDD"/>
    <w:rsid w:val="00191C3D"/>
    <w:rsid w:val="0019244E"/>
    <w:rsid w:val="001927C2"/>
    <w:rsid w:val="00192AAD"/>
    <w:rsid w:val="00193298"/>
    <w:rsid w:val="0019373C"/>
    <w:rsid w:val="00193993"/>
    <w:rsid w:val="00193BD0"/>
    <w:rsid w:val="00193D58"/>
    <w:rsid w:val="0019411A"/>
    <w:rsid w:val="00194873"/>
    <w:rsid w:val="00194BCB"/>
    <w:rsid w:val="00194E0E"/>
    <w:rsid w:val="00195252"/>
    <w:rsid w:val="00195ADC"/>
    <w:rsid w:val="00195CFA"/>
    <w:rsid w:val="00196A88"/>
    <w:rsid w:val="00196B01"/>
    <w:rsid w:val="00196EB7"/>
    <w:rsid w:val="001971DB"/>
    <w:rsid w:val="001A00F7"/>
    <w:rsid w:val="001A12DC"/>
    <w:rsid w:val="001A158F"/>
    <w:rsid w:val="001A2724"/>
    <w:rsid w:val="001A2EBA"/>
    <w:rsid w:val="001A323D"/>
    <w:rsid w:val="001A4FEF"/>
    <w:rsid w:val="001A55D3"/>
    <w:rsid w:val="001A5B32"/>
    <w:rsid w:val="001A5DCE"/>
    <w:rsid w:val="001A642F"/>
    <w:rsid w:val="001A6627"/>
    <w:rsid w:val="001A7205"/>
    <w:rsid w:val="001B1164"/>
    <w:rsid w:val="001B1428"/>
    <w:rsid w:val="001B1487"/>
    <w:rsid w:val="001B156D"/>
    <w:rsid w:val="001B1881"/>
    <w:rsid w:val="001B1D48"/>
    <w:rsid w:val="001B1E53"/>
    <w:rsid w:val="001B1E68"/>
    <w:rsid w:val="001B24C3"/>
    <w:rsid w:val="001B27A8"/>
    <w:rsid w:val="001B2DBE"/>
    <w:rsid w:val="001B334C"/>
    <w:rsid w:val="001B39C9"/>
    <w:rsid w:val="001B3B25"/>
    <w:rsid w:val="001B3BC0"/>
    <w:rsid w:val="001B3F6E"/>
    <w:rsid w:val="001B4C2F"/>
    <w:rsid w:val="001B4C66"/>
    <w:rsid w:val="001B5008"/>
    <w:rsid w:val="001B53ED"/>
    <w:rsid w:val="001B55A9"/>
    <w:rsid w:val="001B56CB"/>
    <w:rsid w:val="001B5C44"/>
    <w:rsid w:val="001B5D4E"/>
    <w:rsid w:val="001B6010"/>
    <w:rsid w:val="001B6058"/>
    <w:rsid w:val="001B61B2"/>
    <w:rsid w:val="001B67ED"/>
    <w:rsid w:val="001B6D1D"/>
    <w:rsid w:val="001B71AB"/>
    <w:rsid w:val="001B73FB"/>
    <w:rsid w:val="001B7674"/>
    <w:rsid w:val="001B7CD4"/>
    <w:rsid w:val="001C01F7"/>
    <w:rsid w:val="001C090F"/>
    <w:rsid w:val="001C0DC7"/>
    <w:rsid w:val="001C101F"/>
    <w:rsid w:val="001C1041"/>
    <w:rsid w:val="001C1433"/>
    <w:rsid w:val="001C189D"/>
    <w:rsid w:val="001C1A94"/>
    <w:rsid w:val="001C1A9C"/>
    <w:rsid w:val="001C204B"/>
    <w:rsid w:val="001C2296"/>
    <w:rsid w:val="001C29E6"/>
    <w:rsid w:val="001C2F79"/>
    <w:rsid w:val="001C30ED"/>
    <w:rsid w:val="001C38E7"/>
    <w:rsid w:val="001C3AA6"/>
    <w:rsid w:val="001C4A7F"/>
    <w:rsid w:val="001C4E5D"/>
    <w:rsid w:val="001C4FDD"/>
    <w:rsid w:val="001C50C2"/>
    <w:rsid w:val="001C57C4"/>
    <w:rsid w:val="001C5FB6"/>
    <w:rsid w:val="001C6326"/>
    <w:rsid w:val="001C67C8"/>
    <w:rsid w:val="001C7484"/>
    <w:rsid w:val="001C7B3F"/>
    <w:rsid w:val="001D0EFE"/>
    <w:rsid w:val="001D1E34"/>
    <w:rsid w:val="001D1F1E"/>
    <w:rsid w:val="001D3693"/>
    <w:rsid w:val="001D437E"/>
    <w:rsid w:val="001D532D"/>
    <w:rsid w:val="001D6A5E"/>
    <w:rsid w:val="001D7191"/>
    <w:rsid w:val="001D7362"/>
    <w:rsid w:val="001D7584"/>
    <w:rsid w:val="001D7980"/>
    <w:rsid w:val="001D7B70"/>
    <w:rsid w:val="001D7CB9"/>
    <w:rsid w:val="001E020C"/>
    <w:rsid w:val="001E118A"/>
    <w:rsid w:val="001E1708"/>
    <w:rsid w:val="001E1C23"/>
    <w:rsid w:val="001E1DAD"/>
    <w:rsid w:val="001E1E21"/>
    <w:rsid w:val="001E2E09"/>
    <w:rsid w:val="001E33C4"/>
    <w:rsid w:val="001E3DA0"/>
    <w:rsid w:val="001E406D"/>
    <w:rsid w:val="001E4184"/>
    <w:rsid w:val="001E5161"/>
    <w:rsid w:val="001E57D6"/>
    <w:rsid w:val="001E6F6D"/>
    <w:rsid w:val="001E7BC2"/>
    <w:rsid w:val="001E7E1C"/>
    <w:rsid w:val="001F04F6"/>
    <w:rsid w:val="001F2213"/>
    <w:rsid w:val="001F22FE"/>
    <w:rsid w:val="001F2319"/>
    <w:rsid w:val="001F23EF"/>
    <w:rsid w:val="001F27FF"/>
    <w:rsid w:val="001F2816"/>
    <w:rsid w:val="001F294A"/>
    <w:rsid w:val="001F3971"/>
    <w:rsid w:val="001F3ADA"/>
    <w:rsid w:val="001F44C9"/>
    <w:rsid w:val="001F46A6"/>
    <w:rsid w:val="001F52A2"/>
    <w:rsid w:val="001F53C0"/>
    <w:rsid w:val="001F57A7"/>
    <w:rsid w:val="001F61A6"/>
    <w:rsid w:val="001F6D02"/>
    <w:rsid w:val="001F6FE7"/>
    <w:rsid w:val="001F7139"/>
    <w:rsid w:val="001F764B"/>
    <w:rsid w:val="001F77E9"/>
    <w:rsid w:val="002001C2"/>
    <w:rsid w:val="0020036F"/>
    <w:rsid w:val="00200483"/>
    <w:rsid w:val="002004F1"/>
    <w:rsid w:val="00200A50"/>
    <w:rsid w:val="00200CD8"/>
    <w:rsid w:val="00200E26"/>
    <w:rsid w:val="0020113A"/>
    <w:rsid w:val="00201AAA"/>
    <w:rsid w:val="00201CBE"/>
    <w:rsid w:val="00202036"/>
    <w:rsid w:val="00202504"/>
    <w:rsid w:val="002028F1"/>
    <w:rsid w:val="00202992"/>
    <w:rsid w:val="00203D5D"/>
    <w:rsid w:val="002042A5"/>
    <w:rsid w:val="002042FF"/>
    <w:rsid w:val="00204357"/>
    <w:rsid w:val="002048C4"/>
    <w:rsid w:val="00204F4D"/>
    <w:rsid w:val="00205B46"/>
    <w:rsid w:val="00205C98"/>
    <w:rsid w:val="002062D2"/>
    <w:rsid w:val="00206A10"/>
    <w:rsid w:val="00206CF5"/>
    <w:rsid w:val="002070E7"/>
    <w:rsid w:val="00207278"/>
    <w:rsid w:val="00207604"/>
    <w:rsid w:val="00207DC5"/>
    <w:rsid w:val="0021031F"/>
    <w:rsid w:val="00210968"/>
    <w:rsid w:val="00210BD4"/>
    <w:rsid w:val="00210FDB"/>
    <w:rsid w:val="002110D6"/>
    <w:rsid w:val="002111FA"/>
    <w:rsid w:val="00211A4F"/>
    <w:rsid w:val="00211B55"/>
    <w:rsid w:val="002131A8"/>
    <w:rsid w:val="00213509"/>
    <w:rsid w:val="002137A8"/>
    <w:rsid w:val="00213881"/>
    <w:rsid w:val="00213F34"/>
    <w:rsid w:val="00214638"/>
    <w:rsid w:val="00215C84"/>
    <w:rsid w:val="00216479"/>
    <w:rsid w:val="002164AB"/>
    <w:rsid w:val="00216E1C"/>
    <w:rsid w:val="0021734E"/>
    <w:rsid w:val="00217449"/>
    <w:rsid w:val="00217D69"/>
    <w:rsid w:val="00217DB2"/>
    <w:rsid w:val="00220521"/>
    <w:rsid w:val="00220856"/>
    <w:rsid w:val="00220C4D"/>
    <w:rsid w:val="002218AB"/>
    <w:rsid w:val="0022196E"/>
    <w:rsid w:val="00221DF8"/>
    <w:rsid w:val="00221EBA"/>
    <w:rsid w:val="00221FB1"/>
    <w:rsid w:val="00221FF0"/>
    <w:rsid w:val="002222CF"/>
    <w:rsid w:val="00222304"/>
    <w:rsid w:val="00222339"/>
    <w:rsid w:val="00222556"/>
    <w:rsid w:val="0022258F"/>
    <w:rsid w:val="002230BB"/>
    <w:rsid w:val="002237A0"/>
    <w:rsid w:val="00224D2D"/>
    <w:rsid w:val="002258AF"/>
    <w:rsid w:val="002258C5"/>
    <w:rsid w:val="00225C6E"/>
    <w:rsid w:val="00225EC4"/>
    <w:rsid w:val="0022632E"/>
    <w:rsid w:val="002266EC"/>
    <w:rsid w:val="00226709"/>
    <w:rsid w:val="00226DD0"/>
    <w:rsid w:val="00227130"/>
    <w:rsid w:val="00227371"/>
    <w:rsid w:val="00227DA7"/>
    <w:rsid w:val="00227EC5"/>
    <w:rsid w:val="00227FAE"/>
    <w:rsid w:val="002301FD"/>
    <w:rsid w:val="00230238"/>
    <w:rsid w:val="00230938"/>
    <w:rsid w:val="00231983"/>
    <w:rsid w:val="00232180"/>
    <w:rsid w:val="002321A8"/>
    <w:rsid w:val="00232334"/>
    <w:rsid w:val="00232B4D"/>
    <w:rsid w:val="00232DA3"/>
    <w:rsid w:val="00232EB4"/>
    <w:rsid w:val="002331A1"/>
    <w:rsid w:val="00233F96"/>
    <w:rsid w:val="002340E4"/>
    <w:rsid w:val="002344B9"/>
    <w:rsid w:val="0023463E"/>
    <w:rsid w:val="00234C58"/>
    <w:rsid w:val="00235445"/>
    <w:rsid w:val="0023613E"/>
    <w:rsid w:val="0023657C"/>
    <w:rsid w:val="00236750"/>
    <w:rsid w:val="00236BE7"/>
    <w:rsid w:val="00236C1B"/>
    <w:rsid w:val="00237AB0"/>
    <w:rsid w:val="00240120"/>
    <w:rsid w:val="00241BDE"/>
    <w:rsid w:val="00242338"/>
    <w:rsid w:val="002426FD"/>
    <w:rsid w:val="00242BFF"/>
    <w:rsid w:val="00243106"/>
    <w:rsid w:val="00243825"/>
    <w:rsid w:val="0024410C"/>
    <w:rsid w:val="00244AE0"/>
    <w:rsid w:val="00244D45"/>
    <w:rsid w:val="00244FE1"/>
    <w:rsid w:val="00246234"/>
    <w:rsid w:val="002465E4"/>
    <w:rsid w:val="0024676D"/>
    <w:rsid w:val="002469A6"/>
    <w:rsid w:val="002469EC"/>
    <w:rsid w:val="002476A4"/>
    <w:rsid w:val="00247AAA"/>
    <w:rsid w:val="00247D6D"/>
    <w:rsid w:val="00247FDD"/>
    <w:rsid w:val="00250758"/>
    <w:rsid w:val="002507D7"/>
    <w:rsid w:val="00250ABF"/>
    <w:rsid w:val="00250E60"/>
    <w:rsid w:val="0025100B"/>
    <w:rsid w:val="00251445"/>
    <w:rsid w:val="002520FA"/>
    <w:rsid w:val="00253344"/>
    <w:rsid w:val="00253EFC"/>
    <w:rsid w:val="002545A8"/>
    <w:rsid w:val="00254E9C"/>
    <w:rsid w:val="002550AD"/>
    <w:rsid w:val="00255AF1"/>
    <w:rsid w:val="00255E98"/>
    <w:rsid w:val="00256328"/>
    <w:rsid w:val="00256CD5"/>
    <w:rsid w:val="00256E81"/>
    <w:rsid w:val="00257409"/>
    <w:rsid w:val="00257B2B"/>
    <w:rsid w:val="00257CC7"/>
    <w:rsid w:val="00260293"/>
    <w:rsid w:val="00261E6D"/>
    <w:rsid w:val="00262124"/>
    <w:rsid w:val="00263723"/>
    <w:rsid w:val="002638C9"/>
    <w:rsid w:val="00263945"/>
    <w:rsid w:val="00264251"/>
    <w:rsid w:val="00264988"/>
    <w:rsid w:val="00264F75"/>
    <w:rsid w:val="0026535C"/>
    <w:rsid w:val="00265751"/>
    <w:rsid w:val="00265F39"/>
    <w:rsid w:val="00266BC4"/>
    <w:rsid w:val="00266FAF"/>
    <w:rsid w:val="002673E9"/>
    <w:rsid w:val="002679FB"/>
    <w:rsid w:val="002701BB"/>
    <w:rsid w:val="002704C4"/>
    <w:rsid w:val="00270895"/>
    <w:rsid w:val="00270C86"/>
    <w:rsid w:val="00271A80"/>
    <w:rsid w:val="00271E5D"/>
    <w:rsid w:val="00272D6D"/>
    <w:rsid w:val="002730FF"/>
    <w:rsid w:val="002738AA"/>
    <w:rsid w:val="002738C9"/>
    <w:rsid w:val="00275A9D"/>
    <w:rsid w:val="00275B0A"/>
    <w:rsid w:val="00275C24"/>
    <w:rsid w:val="00275D60"/>
    <w:rsid w:val="00276283"/>
    <w:rsid w:val="002762EC"/>
    <w:rsid w:val="0027638F"/>
    <w:rsid w:val="00276EF2"/>
    <w:rsid w:val="002770EB"/>
    <w:rsid w:val="002802D7"/>
    <w:rsid w:val="00280506"/>
    <w:rsid w:val="002808F8"/>
    <w:rsid w:val="00280D3D"/>
    <w:rsid w:val="002812CE"/>
    <w:rsid w:val="0028225E"/>
    <w:rsid w:val="00282FC0"/>
    <w:rsid w:val="00283221"/>
    <w:rsid w:val="00284A58"/>
    <w:rsid w:val="00284D12"/>
    <w:rsid w:val="00284FE1"/>
    <w:rsid w:val="0028509A"/>
    <w:rsid w:val="0028571D"/>
    <w:rsid w:val="00285CD3"/>
    <w:rsid w:val="002863F9"/>
    <w:rsid w:val="00287BFC"/>
    <w:rsid w:val="00290449"/>
    <w:rsid w:val="002905FB"/>
    <w:rsid w:val="00290791"/>
    <w:rsid w:val="00290BD1"/>
    <w:rsid w:val="00291044"/>
    <w:rsid w:val="002912F7"/>
    <w:rsid w:val="00292043"/>
    <w:rsid w:val="00292135"/>
    <w:rsid w:val="002926E2"/>
    <w:rsid w:val="00292E9E"/>
    <w:rsid w:val="00293000"/>
    <w:rsid w:val="0029313F"/>
    <w:rsid w:val="00293303"/>
    <w:rsid w:val="00293822"/>
    <w:rsid w:val="0029390C"/>
    <w:rsid w:val="00293B3E"/>
    <w:rsid w:val="00293EF4"/>
    <w:rsid w:val="00293F28"/>
    <w:rsid w:val="00294593"/>
    <w:rsid w:val="00294928"/>
    <w:rsid w:val="00294AAA"/>
    <w:rsid w:val="00294B24"/>
    <w:rsid w:val="00295013"/>
    <w:rsid w:val="00295954"/>
    <w:rsid w:val="00295A13"/>
    <w:rsid w:val="00295A54"/>
    <w:rsid w:val="00297236"/>
    <w:rsid w:val="002974B7"/>
    <w:rsid w:val="0029750D"/>
    <w:rsid w:val="00297C1B"/>
    <w:rsid w:val="002A0094"/>
    <w:rsid w:val="002A03AB"/>
    <w:rsid w:val="002A03DA"/>
    <w:rsid w:val="002A0511"/>
    <w:rsid w:val="002A0804"/>
    <w:rsid w:val="002A1AEF"/>
    <w:rsid w:val="002A1B77"/>
    <w:rsid w:val="002A243B"/>
    <w:rsid w:val="002A2830"/>
    <w:rsid w:val="002A3947"/>
    <w:rsid w:val="002A3DA4"/>
    <w:rsid w:val="002A413E"/>
    <w:rsid w:val="002A4178"/>
    <w:rsid w:val="002A46FC"/>
    <w:rsid w:val="002A48DE"/>
    <w:rsid w:val="002A499D"/>
    <w:rsid w:val="002A4C08"/>
    <w:rsid w:val="002A4E73"/>
    <w:rsid w:val="002A5151"/>
    <w:rsid w:val="002A535C"/>
    <w:rsid w:val="002A592D"/>
    <w:rsid w:val="002A5A69"/>
    <w:rsid w:val="002A6447"/>
    <w:rsid w:val="002A67FE"/>
    <w:rsid w:val="002A687A"/>
    <w:rsid w:val="002A6913"/>
    <w:rsid w:val="002A6972"/>
    <w:rsid w:val="002A6EB3"/>
    <w:rsid w:val="002A73A2"/>
    <w:rsid w:val="002A77D9"/>
    <w:rsid w:val="002A7830"/>
    <w:rsid w:val="002A7B72"/>
    <w:rsid w:val="002B01E6"/>
    <w:rsid w:val="002B02B6"/>
    <w:rsid w:val="002B1141"/>
    <w:rsid w:val="002B138A"/>
    <w:rsid w:val="002B1A58"/>
    <w:rsid w:val="002B1BF4"/>
    <w:rsid w:val="002B1F54"/>
    <w:rsid w:val="002B25B9"/>
    <w:rsid w:val="002B2A9F"/>
    <w:rsid w:val="002B38DD"/>
    <w:rsid w:val="002B39FC"/>
    <w:rsid w:val="002B4647"/>
    <w:rsid w:val="002B4B8A"/>
    <w:rsid w:val="002B4BEC"/>
    <w:rsid w:val="002B5B14"/>
    <w:rsid w:val="002B6228"/>
    <w:rsid w:val="002B630C"/>
    <w:rsid w:val="002B64BD"/>
    <w:rsid w:val="002B6739"/>
    <w:rsid w:val="002B6AC6"/>
    <w:rsid w:val="002B6C2F"/>
    <w:rsid w:val="002B70BD"/>
    <w:rsid w:val="002B7E8F"/>
    <w:rsid w:val="002C04CE"/>
    <w:rsid w:val="002C0542"/>
    <w:rsid w:val="002C0564"/>
    <w:rsid w:val="002C05AC"/>
    <w:rsid w:val="002C0680"/>
    <w:rsid w:val="002C0FCB"/>
    <w:rsid w:val="002C15F7"/>
    <w:rsid w:val="002C1655"/>
    <w:rsid w:val="002C1C3C"/>
    <w:rsid w:val="002C1D2F"/>
    <w:rsid w:val="002C233E"/>
    <w:rsid w:val="002C2EA6"/>
    <w:rsid w:val="002C35BB"/>
    <w:rsid w:val="002C3EE9"/>
    <w:rsid w:val="002C4315"/>
    <w:rsid w:val="002C4702"/>
    <w:rsid w:val="002C4E8D"/>
    <w:rsid w:val="002C4F10"/>
    <w:rsid w:val="002C571D"/>
    <w:rsid w:val="002C64CB"/>
    <w:rsid w:val="002C690B"/>
    <w:rsid w:val="002C6E92"/>
    <w:rsid w:val="002C741B"/>
    <w:rsid w:val="002D05A5"/>
    <w:rsid w:val="002D0ACC"/>
    <w:rsid w:val="002D1694"/>
    <w:rsid w:val="002D267B"/>
    <w:rsid w:val="002D2DED"/>
    <w:rsid w:val="002D3A19"/>
    <w:rsid w:val="002D416C"/>
    <w:rsid w:val="002D4E29"/>
    <w:rsid w:val="002D5CC3"/>
    <w:rsid w:val="002D5E38"/>
    <w:rsid w:val="002D62E6"/>
    <w:rsid w:val="002D7015"/>
    <w:rsid w:val="002D7334"/>
    <w:rsid w:val="002D798A"/>
    <w:rsid w:val="002D7C7A"/>
    <w:rsid w:val="002D7CE2"/>
    <w:rsid w:val="002D7D67"/>
    <w:rsid w:val="002E0117"/>
    <w:rsid w:val="002E08EE"/>
    <w:rsid w:val="002E0BE4"/>
    <w:rsid w:val="002E0C8D"/>
    <w:rsid w:val="002E0D53"/>
    <w:rsid w:val="002E1369"/>
    <w:rsid w:val="002E1898"/>
    <w:rsid w:val="002E206F"/>
    <w:rsid w:val="002E25AC"/>
    <w:rsid w:val="002E2CE3"/>
    <w:rsid w:val="002E32FB"/>
    <w:rsid w:val="002E3697"/>
    <w:rsid w:val="002E3B3F"/>
    <w:rsid w:val="002E3BCB"/>
    <w:rsid w:val="002E3E17"/>
    <w:rsid w:val="002E41F6"/>
    <w:rsid w:val="002E44C3"/>
    <w:rsid w:val="002E4AEB"/>
    <w:rsid w:val="002E52A4"/>
    <w:rsid w:val="002E54A0"/>
    <w:rsid w:val="002E5647"/>
    <w:rsid w:val="002E58E5"/>
    <w:rsid w:val="002F0321"/>
    <w:rsid w:val="002F097A"/>
    <w:rsid w:val="002F0AF1"/>
    <w:rsid w:val="002F130C"/>
    <w:rsid w:val="002F140B"/>
    <w:rsid w:val="002F197C"/>
    <w:rsid w:val="002F216A"/>
    <w:rsid w:val="002F2226"/>
    <w:rsid w:val="002F568F"/>
    <w:rsid w:val="002F5CAE"/>
    <w:rsid w:val="002F5E6A"/>
    <w:rsid w:val="002F64CB"/>
    <w:rsid w:val="002F662E"/>
    <w:rsid w:val="002F6BAD"/>
    <w:rsid w:val="002F6E9D"/>
    <w:rsid w:val="002F789C"/>
    <w:rsid w:val="002F792B"/>
    <w:rsid w:val="002F7C5B"/>
    <w:rsid w:val="00300D87"/>
    <w:rsid w:val="00300FFF"/>
    <w:rsid w:val="00301036"/>
    <w:rsid w:val="003013E6"/>
    <w:rsid w:val="003017A7"/>
    <w:rsid w:val="00301902"/>
    <w:rsid w:val="00301B10"/>
    <w:rsid w:val="00301CE2"/>
    <w:rsid w:val="0030236B"/>
    <w:rsid w:val="003023BD"/>
    <w:rsid w:val="003024E0"/>
    <w:rsid w:val="00302642"/>
    <w:rsid w:val="0030318E"/>
    <w:rsid w:val="00303C12"/>
    <w:rsid w:val="00303CF4"/>
    <w:rsid w:val="003046F6"/>
    <w:rsid w:val="00304B6F"/>
    <w:rsid w:val="0030535D"/>
    <w:rsid w:val="0030542D"/>
    <w:rsid w:val="0030556F"/>
    <w:rsid w:val="0030563F"/>
    <w:rsid w:val="00305918"/>
    <w:rsid w:val="00305BF2"/>
    <w:rsid w:val="00305CAF"/>
    <w:rsid w:val="0030695B"/>
    <w:rsid w:val="00306D68"/>
    <w:rsid w:val="00306F1F"/>
    <w:rsid w:val="003074ED"/>
    <w:rsid w:val="00307587"/>
    <w:rsid w:val="00307C6D"/>
    <w:rsid w:val="00310D62"/>
    <w:rsid w:val="003114CF"/>
    <w:rsid w:val="00311559"/>
    <w:rsid w:val="003117F0"/>
    <w:rsid w:val="00311A55"/>
    <w:rsid w:val="00311AC0"/>
    <w:rsid w:val="00311C14"/>
    <w:rsid w:val="0031307A"/>
    <w:rsid w:val="0031370E"/>
    <w:rsid w:val="00313F86"/>
    <w:rsid w:val="00314612"/>
    <w:rsid w:val="0031523A"/>
    <w:rsid w:val="003155CE"/>
    <w:rsid w:val="00315F17"/>
    <w:rsid w:val="00316101"/>
    <w:rsid w:val="0031611E"/>
    <w:rsid w:val="00316234"/>
    <w:rsid w:val="00316416"/>
    <w:rsid w:val="00316922"/>
    <w:rsid w:val="00317774"/>
    <w:rsid w:val="00317C1B"/>
    <w:rsid w:val="00320D5E"/>
    <w:rsid w:val="00321466"/>
    <w:rsid w:val="003222EE"/>
    <w:rsid w:val="00322516"/>
    <w:rsid w:val="003225EB"/>
    <w:rsid w:val="00322717"/>
    <w:rsid w:val="003227F9"/>
    <w:rsid w:val="00322809"/>
    <w:rsid w:val="00322A45"/>
    <w:rsid w:val="00322A77"/>
    <w:rsid w:val="00323193"/>
    <w:rsid w:val="003234D3"/>
    <w:rsid w:val="003235D9"/>
    <w:rsid w:val="003240E3"/>
    <w:rsid w:val="0032414C"/>
    <w:rsid w:val="00324AAC"/>
    <w:rsid w:val="00324C2D"/>
    <w:rsid w:val="00324C99"/>
    <w:rsid w:val="003255E8"/>
    <w:rsid w:val="00325DAA"/>
    <w:rsid w:val="00326131"/>
    <w:rsid w:val="00326B4A"/>
    <w:rsid w:val="00326F9C"/>
    <w:rsid w:val="00327A7A"/>
    <w:rsid w:val="00327B40"/>
    <w:rsid w:val="00330247"/>
    <w:rsid w:val="00330504"/>
    <w:rsid w:val="00330C3D"/>
    <w:rsid w:val="00331576"/>
    <w:rsid w:val="00331B3E"/>
    <w:rsid w:val="00331E76"/>
    <w:rsid w:val="00332287"/>
    <w:rsid w:val="00332B2B"/>
    <w:rsid w:val="00332F71"/>
    <w:rsid w:val="003333F6"/>
    <w:rsid w:val="003337C9"/>
    <w:rsid w:val="0033392D"/>
    <w:rsid w:val="00333991"/>
    <w:rsid w:val="0033415A"/>
    <w:rsid w:val="00334EE8"/>
    <w:rsid w:val="00335189"/>
    <w:rsid w:val="0033525C"/>
    <w:rsid w:val="00335725"/>
    <w:rsid w:val="003357D0"/>
    <w:rsid w:val="00335B28"/>
    <w:rsid w:val="00335D16"/>
    <w:rsid w:val="00336375"/>
    <w:rsid w:val="0033646E"/>
    <w:rsid w:val="003370EE"/>
    <w:rsid w:val="00340CB7"/>
    <w:rsid w:val="00340E21"/>
    <w:rsid w:val="003410A1"/>
    <w:rsid w:val="003411BE"/>
    <w:rsid w:val="00341280"/>
    <w:rsid w:val="00341641"/>
    <w:rsid w:val="003417F2"/>
    <w:rsid w:val="00341ED6"/>
    <w:rsid w:val="00342A41"/>
    <w:rsid w:val="00342C66"/>
    <w:rsid w:val="00342C7B"/>
    <w:rsid w:val="00343345"/>
    <w:rsid w:val="00343B08"/>
    <w:rsid w:val="003443DF"/>
    <w:rsid w:val="003447F3"/>
    <w:rsid w:val="00344A67"/>
    <w:rsid w:val="00345242"/>
    <w:rsid w:val="003452CB"/>
    <w:rsid w:val="003456E1"/>
    <w:rsid w:val="00345A4A"/>
    <w:rsid w:val="00345AAF"/>
    <w:rsid w:val="003460FC"/>
    <w:rsid w:val="00346E6F"/>
    <w:rsid w:val="00347A3E"/>
    <w:rsid w:val="00347EDE"/>
    <w:rsid w:val="00347F12"/>
    <w:rsid w:val="00347FFB"/>
    <w:rsid w:val="00350393"/>
    <w:rsid w:val="00350A62"/>
    <w:rsid w:val="00350F36"/>
    <w:rsid w:val="0035185B"/>
    <w:rsid w:val="003518B3"/>
    <w:rsid w:val="0035203A"/>
    <w:rsid w:val="00352681"/>
    <w:rsid w:val="00352C2D"/>
    <w:rsid w:val="00352C9F"/>
    <w:rsid w:val="00352EB6"/>
    <w:rsid w:val="0035312C"/>
    <w:rsid w:val="00353771"/>
    <w:rsid w:val="00354288"/>
    <w:rsid w:val="0035467E"/>
    <w:rsid w:val="003548F4"/>
    <w:rsid w:val="00354A48"/>
    <w:rsid w:val="00354F25"/>
    <w:rsid w:val="003557B1"/>
    <w:rsid w:val="00355AB0"/>
    <w:rsid w:val="00356080"/>
    <w:rsid w:val="00356D92"/>
    <w:rsid w:val="00356E33"/>
    <w:rsid w:val="00357002"/>
    <w:rsid w:val="003579A7"/>
    <w:rsid w:val="00357D00"/>
    <w:rsid w:val="003607B9"/>
    <w:rsid w:val="0036098B"/>
    <w:rsid w:val="00360AD4"/>
    <w:rsid w:val="003618B7"/>
    <w:rsid w:val="00361F66"/>
    <w:rsid w:val="00362483"/>
    <w:rsid w:val="0036269A"/>
    <w:rsid w:val="00362798"/>
    <w:rsid w:val="00362BE3"/>
    <w:rsid w:val="00362C2E"/>
    <w:rsid w:val="00362DF2"/>
    <w:rsid w:val="00362F39"/>
    <w:rsid w:val="003637BF"/>
    <w:rsid w:val="00364404"/>
    <w:rsid w:val="00365404"/>
    <w:rsid w:val="00365D83"/>
    <w:rsid w:val="003663C0"/>
    <w:rsid w:val="0036694A"/>
    <w:rsid w:val="00366E9A"/>
    <w:rsid w:val="00367A18"/>
    <w:rsid w:val="00367B76"/>
    <w:rsid w:val="003705A7"/>
    <w:rsid w:val="003718AF"/>
    <w:rsid w:val="003718DF"/>
    <w:rsid w:val="00371B3A"/>
    <w:rsid w:val="00372062"/>
    <w:rsid w:val="00372147"/>
    <w:rsid w:val="003729EA"/>
    <w:rsid w:val="00373384"/>
    <w:rsid w:val="0037355D"/>
    <w:rsid w:val="00373C17"/>
    <w:rsid w:val="003740C8"/>
    <w:rsid w:val="00374403"/>
    <w:rsid w:val="003748F6"/>
    <w:rsid w:val="00374B0F"/>
    <w:rsid w:val="00375264"/>
    <w:rsid w:val="003762B9"/>
    <w:rsid w:val="00376C28"/>
    <w:rsid w:val="00377200"/>
    <w:rsid w:val="00377403"/>
    <w:rsid w:val="00377474"/>
    <w:rsid w:val="003774CE"/>
    <w:rsid w:val="00377601"/>
    <w:rsid w:val="00377E85"/>
    <w:rsid w:val="0038001A"/>
    <w:rsid w:val="003802C0"/>
    <w:rsid w:val="00381A08"/>
    <w:rsid w:val="00382865"/>
    <w:rsid w:val="00383E87"/>
    <w:rsid w:val="00383EF0"/>
    <w:rsid w:val="00384651"/>
    <w:rsid w:val="003846EC"/>
    <w:rsid w:val="0038559A"/>
    <w:rsid w:val="003859CC"/>
    <w:rsid w:val="003864F2"/>
    <w:rsid w:val="003865E7"/>
    <w:rsid w:val="00386A93"/>
    <w:rsid w:val="00386ACB"/>
    <w:rsid w:val="00386E1D"/>
    <w:rsid w:val="00386E2D"/>
    <w:rsid w:val="00387287"/>
    <w:rsid w:val="0038741E"/>
    <w:rsid w:val="00390CBB"/>
    <w:rsid w:val="00390EFE"/>
    <w:rsid w:val="00391263"/>
    <w:rsid w:val="00391299"/>
    <w:rsid w:val="0039182E"/>
    <w:rsid w:val="00391B59"/>
    <w:rsid w:val="0039232B"/>
    <w:rsid w:val="00392463"/>
    <w:rsid w:val="00392570"/>
    <w:rsid w:val="00392C33"/>
    <w:rsid w:val="00392EDB"/>
    <w:rsid w:val="00392FE7"/>
    <w:rsid w:val="00394B64"/>
    <w:rsid w:val="00394D79"/>
    <w:rsid w:val="00395539"/>
    <w:rsid w:val="00395761"/>
    <w:rsid w:val="003958A6"/>
    <w:rsid w:val="003958D2"/>
    <w:rsid w:val="00395D59"/>
    <w:rsid w:val="00395FAA"/>
    <w:rsid w:val="003960F9"/>
    <w:rsid w:val="0039614C"/>
    <w:rsid w:val="00396331"/>
    <w:rsid w:val="003963DB"/>
    <w:rsid w:val="0039670A"/>
    <w:rsid w:val="00396C3A"/>
    <w:rsid w:val="003971A1"/>
    <w:rsid w:val="003A0A92"/>
    <w:rsid w:val="003A10B2"/>
    <w:rsid w:val="003A1158"/>
    <w:rsid w:val="003A169A"/>
    <w:rsid w:val="003A169F"/>
    <w:rsid w:val="003A2086"/>
    <w:rsid w:val="003A2228"/>
    <w:rsid w:val="003A2249"/>
    <w:rsid w:val="003A23BB"/>
    <w:rsid w:val="003A3BBB"/>
    <w:rsid w:val="003A3E9D"/>
    <w:rsid w:val="003A43CD"/>
    <w:rsid w:val="003A5180"/>
    <w:rsid w:val="003A51A3"/>
    <w:rsid w:val="003A539C"/>
    <w:rsid w:val="003A58EB"/>
    <w:rsid w:val="003A69CF"/>
    <w:rsid w:val="003A743A"/>
    <w:rsid w:val="003A7F8D"/>
    <w:rsid w:val="003B0515"/>
    <w:rsid w:val="003B0707"/>
    <w:rsid w:val="003B1C61"/>
    <w:rsid w:val="003B2259"/>
    <w:rsid w:val="003B2341"/>
    <w:rsid w:val="003B38C5"/>
    <w:rsid w:val="003B38E7"/>
    <w:rsid w:val="003B3C29"/>
    <w:rsid w:val="003B4334"/>
    <w:rsid w:val="003B4376"/>
    <w:rsid w:val="003B462E"/>
    <w:rsid w:val="003B4CDD"/>
    <w:rsid w:val="003B4ED9"/>
    <w:rsid w:val="003B5096"/>
    <w:rsid w:val="003B50B8"/>
    <w:rsid w:val="003B64E9"/>
    <w:rsid w:val="003B6598"/>
    <w:rsid w:val="003B689E"/>
    <w:rsid w:val="003B6A34"/>
    <w:rsid w:val="003B6B2D"/>
    <w:rsid w:val="003B707C"/>
    <w:rsid w:val="003B71CB"/>
    <w:rsid w:val="003B7925"/>
    <w:rsid w:val="003B7A4D"/>
    <w:rsid w:val="003C09B1"/>
    <w:rsid w:val="003C0FD5"/>
    <w:rsid w:val="003C1A9D"/>
    <w:rsid w:val="003C1B1F"/>
    <w:rsid w:val="003C1B84"/>
    <w:rsid w:val="003C23F9"/>
    <w:rsid w:val="003C27F2"/>
    <w:rsid w:val="003C28FE"/>
    <w:rsid w:val="003C2D31"/>
    <w:rsid w:val="003C2F23"/>
    <w:rsid w:val="003C2F51"/>
    <w:rsid w:val="003C3184"/>
    <w:rsid w:val="003C3594"/>
    <w:rsid w:val="003C3FCA"/>
    <w:rsid w:val="003C40CA"/>
    <w:rsid w:val="003C427F"/>
    <w:rsid w:val="003C4B0C"/>
    <w:rsid w:val="003C4FB7"/>
    <w:rsid w:val="003C51FE"/>
    <w:rsid w:val="003C53C9"/>
    <w:rsid w:val="003C5603"/>
    <w:rsid w:val="003C5AD0"/>
    <w:rsid w:val="003C5D2A"/>
    <w:rsid w:val="003C60B6"/>
    <w:rsid w:val="003C6674"/>
    <w:rsid w:val="003C7392"/>
    <w:rsid w:val="003C766C"/>
    <w:rsid w:val="003C76C0"/>
    <w:rsid w:val="003C7949"/>
    <w:rsid w:val="003C7B86"/>
    <w:rsid w:val="003C7F31"/>
    <w:rsid w:val="003D0030"/>
    <w:rsid w:val="003D03E7"/>
    <w:rsid w:val="003D062C"/>
    <w:rsid w:val="003D0944"/>
    <w:rsid w:val="003D0BD9"/>
    <w:rsid w:val="003D0E97"/>
    <w:rsid w:val="003D1212"/>
    <w:rsid w:val="003D13EF"/>
    <w:rsid w:val="003D1479"/>
    <w:rsid w:val="003D190D"/>
    <w:rsid w:val="003D222C"/>
    <w:rsid w:val="003D3431"/>
    <w:rsid w:val="003D3DBD"/>
    <w:rsid w:val="003D42C1"/>
    <w:rsid w:val="003D440F"/>
    <w:rsid w:val="003D4426"/>
    <w:rsid w:val="003D4AE4"/>
    <w:rsid w:val="003D5663"/>
    <w:rsid w:val="003D59B3"/>
    <w:rsid w:val="003D61A3"/>
    <w:rsid w:val="003D62B6"/>
    <w:rsid w:val="003D6728"/>
    <w:rsid w:val="003D6D4F"/>
    <w:rsid w:val="003D7548"/>
    <w:rsid w:val="003D75A2"/>
    <w:rsid w:val="003D7E7B"/>
    <w:rsid w:val="003E0D73"/>
    <w:rsid w:val="003E1151"/>
    <w:rsid w:val="003E17A2"/>
    <w:rsid w:val="003E1B41"/>
    <w:rsid w:val="003E25ED"/>
    <w:rsid w:val="003E2B52"/>
    <w:rsid w:val="003E2B5A"/>
    <w:rsid w:val="003E2BB8"/>
    <w:rsid w:val="003E39F2"/>
    <w:rsid w:val="003E4AF8"/>
    <w:rsid w:val="003E5F09"/>
    <w:rsid w:val="003E5FCE"/>
    <w:rsid w:val="003F04B4"/>
    <w:rsid w:val="003F1478"/>
    <w:rsid w:val="003F1C9F"/>
    <w:rsid w:val="003F268B"/>
    <w:rsid w:val="003F2963"/>
    <w:rsid w:val="003F2FA3"/>
    <w:rsid w:val="003F3239"/>
    <w:rsid w:val="003F42B8"/>
    <w:rsid w:val="003F4569"/>
    <w:rsid w:val="003F4A71"/>
    <w:rsid w:val="003F4B35"/>
    <w:rsid w:val="003F5ADA"/>
    <w:rsid w:val="003F5C17"/>
    <w:rsid w:val="003F676A"/>
    <w:rsid w:val="003F6D7D"/>
    <w:rsid w:val="003F6FE7"/>
    <w:rsid w:val="00400703"/>
    <w:rsid w:val="00400757"/>
    <w:rsid w:val="004007D3"/>
    <w:rsid w:val="00400B37"/>
    <w:rsid w:val="00400EC7"/>
    <w:rsid w:val="004010AE"/>
    <w:rsid w:val="00401264"/>
    <w:rsid w:val="00401556"/>
    <w:rsid w:val="00401676"/>
    <w:rsid w:val="004036D7"/>
    <w:rsid w:val="00403B6C"/>
    <w:rsid w:val="004042DE"/>
    <w:rsid w:val="004050B5"/>
    <w:rsid w:val="0040555F"/>
    <w:rsid w:val="0040566A"/>
    <w:rsid w:val="004059EC"/>
    <w:rsid w:val="00405CBB"/>
    <w:rsid w:val="00405FBC"/>
    <w:rsid w:val="0040640C"/>
    <w:rsid w:val="00410581"/>
    <w:rsid w:val="00410FBA"/>
    <w:rsid w:val="004117C9"/>
    <w:rsid w:val="0041269F"/>
    <w:rsid w:val="00413A6F"/>
    <w:rsid w:val="00413B2C"/>
    <w:rsid w:val="00413DDD"/>
    <w:rsid w:val="004141FA"/>
    <w:rsid w:val="0041437E"/>
    <w:rsid w:val="00414BEE"/>
    <w:rsid w:val="00415509"/>
    <w:rsid w:val="0041667E"/>
    <w:rsid w:val="0041687E"/>
    <w:rsid w:val="00417951"/>
    <w:rsid w:val="00417D98"/>
    <w:rsid w:val="004202FD"/>
    <w:rsid w:val="00420596"/>
    <w:rsid w:val="004206EE"/>
    <w:rsid w:val="00420BCF"/>
    <w:rsid w:val="00420D2D"/>
    <w:rsid w:val="004215D2"/>
    <w:rsid w:val="00421AD6"/>
    <w:rsid w:val="004222C1"/>
    <w:rsid w:val="004225CD"/>
    <w:rsid w:val="00422ADD"/>
    <w:rsid w:val="0042372B"/>
    <w:rsid w:val="00423F89"/>
    <w:rsid w:val="004246FD"/>
    <w:rsid w:val="004248AE"/>
    <w:rsid w:val="004248DA"/>
    <w:rsid w:val="00424C02"/>
    <w:rsid w:val="004252FD"/>
    <w:rsid w:val="0042541C"/>
    <w:rsid w:val="004254E1"/>
    <w:rsid w:val="00425677"/>
    <w:rsid w:val="00425B48"/>
    <w:rsid w:val="00426035"/>
    <w:rsid w:val="004273E4"/>
    <w:rsid w:val="00430D2A"/>
    <w:rsid w:val="00430DA3"/>
    <w:rsid w:val="004317A2"/>
    <w:rsid w:val="0043194F"/>
    <w:rsid w:val="00431A94"/>
    <w:rsid w:val="00432F4E"/>
    <w:rsid w:val="00433407"/>
    <w:rsid w:val="00433A10"/>
    <w:rsid w:val="00433C49"/>
    <w:rsid w:val="004343F0"/>
    <w:rsid w:val="00434689"/>
    <w:rsid w:val="004361FD"/>
    <w:rsid w:val="004364EE"/>
    <w:rsid w:val="004367D5"/>
    <w:rsid w:val="00436FB4"/>
    <w:rsid w:val="0043711A"/>
    <w:rsid w:val="00437221"/>
    <w:rsid w:val="004372F3"/>
    <w:rsid w:val="00437AC8"/>
    <w:rsid w:val="00437B05"/>
    <w:rsid w:val="0044154B"/>
    <w:rsid w:val="0044175D"/>
    <w:rsid w:val="00441976"/>
    <w:rsid w:val="00441F0E"/>
    <w:rsid w:val="0044241F"/>
    <w:rsid w:val="004425C7"/>
    <w:rsid w:val="00442717"/>
    <w:rsid w:val="00442873"/>
    <w:rsid w:val="004428DB"/>
    <w:rsid w:val="00443531"/>
    <w:rsid w:val="0044465E"/>
    <w:rsid w:val="004447F9"/>
    <w:rsid w:val="00445161"/>
    <w:rsid w:val="004457A3"/>
    <w:rsid w:val="00445923"/>
    <w:rsid w:val="00445C18"/>
    <w:rsid w:val="00445D81"/>
    <w:rsid w:val="004462CE"/>
    <w:rsid w:val="004463BC"/>
    <w:rsid w:val="00446DED"/>
    <w:rsid w:val="00447100"/>
    <w:rsid w:val="004478CE"/>
    <w:rsid w:val="004478E8"/>
    <w:rsid w:val="00447941"/>
    <w:rsid w:val="00447CA3"/>
    <w:rsid w:val="00447D20"/>
    <w:rsid w:val="0045032F"/>
    <w:rsid w:val="00450407"/>
    <w:rsid w:val="004504EF"/>
    <w:rsid w:val="00450A52"/>
    <w:rsid w:val="00451236"/>
    <w:rsid w:val="004516FE"/>
    <w:rsid w:val="00451B55"/>
    <w:rsid w:val="00452299"/>
    <w:rsid w:val="00452BD1"/>
    <w:rsid w:val="00453358"/>
    <w:rsid w:val="00453F7F"/>
    <w:rsid w:val="00454078"/>
    <w:rsid w:val="00455149"/>
    <w:rsid w:val="00455527"/>
    <w:rsid w:val="004556D9"/>
    <w:rsid w:val="00455717"/>
    <w:rsid w:val="004558AB"/>
    <w:rsid w:val="00457020"/>
    <w:rsid w:val="00457D16"/>
    <w:rsid w:val="00457E36"/>
    <w:rsid w:val="0046035A"/>
    <w:rsid w:val="00460B1B"/>
    <w:rsid w:val="00460B6E"/>
    <w:rsid w:val="00461E14"/>
    <w:rsid w:val="00462039"/>
    <w:rsid w:val="004622BE"/>
    <w:rsid w:val="00462493"/>
    <w:rsid w:val="00463318"/>
    <w:rsid w:val="004633A5"/>
    <w:rsid w:val="004633F3"/>
    <w:rsid w:val="00463D6F"/>
    <w:rsid w:val="00463DBD"/>
    <w:rsid w:val="0046421B"/>
    <w:rsid w:val="00464286"/>
    <w:rsid w:val="0046431E"/>
    <w:rsid w:val="0046450D"/>
    <w:rsid w:val="00464B46"/>
    <w:rsid w:val="00464F0D"/>
    <w:rsid w:val="004658E5"/>
    <w:rsid w:val="004659E6"/>
    <w:rsid w:val="00465B6F"/>
    <w:rsid w:val="0046655E"/>
    <w:rsid w:val="004665E2"/>
    <w:rsid w:val="00470B60"/>
    <w:rsid w:val="00470F1D"/>
    <w:rsid w:val="00470F1F"/>
    <w:rsid w:val="00471415"/>
    <w:rsid w:val="00472218"/>
    <w:rsid w:val="004724B8"/>
    <w:rsid w:val="00472CB4"/>
    <w:rsid w:val="00473F3A"/>
    <w:rsid w:val="00473FED"/>
    <w:rsid w:val="004743FF"/>
    <w:rsid w:val="004745E3"/>
    <w:rsid w:val="00475637"/>
    <w:rsid w:val="00475855"/>
    <w:rsid w:val="0047633E"/>
    <w:rsid w:val="00477085"/>
    <w:rsid w:val="004770D6"/>
    <w:rsid w:val="00477AA9"/>
    <w:rsid w:val="00480801"/>
    <w:rsid w:val="0048125A"/>
    <w:rsid w:val="00482973"/>
    <w:rsid w:val="004832AB"/>
    <w:rsid w:val="00483993"/>
    <w:rsid w:val="00483AFB"/>
    <w:rsid w:val="00484543"/>
    <w:rsid w:val="00484CBA"/>
    <w:rsid w:val="00485CDF"/>
    <w:rsid w:val="00485EA4"/>
    <w:rsid w:val="00486474"/>
    <w:rsid w:val="004866CB"/>
    <w:rsid w:val="00486C79"/>
    <w:rsid w:val="00486FC7"/>
    <w:rsid w:val="00486FF7"/>
    <w:rsid w:val="00487123"/>
    <w:rsid w:val="00487599"/>
    <w:rsid w:val="00487A5B"/>
    <w:rsid w:val="00487E9A"/>
    <w:rsid w:val="004900E2"/>
    <w:rsid w:val="00491458"/>
    <w:rsid w:val="004918CE"/>
    <w:rsid w:val="00491D22"/>
    <w:rsid w:val="0049214F"/>
    <w:rsid w:val="004929E8"/>
    <w:rsid w:val="00493040"/>
    <w:rsid w:val="00493D5B"/>
    <w:rsid w:val="00493F94"/>
    <w:rsid w:val="004941ED"/>
    <w:rsid w:val="00494A16"/>
    <w:rsid w:val="00495550"/>
    <w:rsid w:val="004955B3"/>
    <w:rsid w:val="00495D90"/>
    <w:rsid w:val="00496B15"/>
    <w:rsid w:val="00497606"/>
    <w:rsid w:val="00497B45"/>
    <w:rsid w:val="004A0026"/>
    <w:rsid w:val="004A00BB"/>
    <w:rsid w:val="004A0803"/>
    <w:rsid w:val="004A0BFC"/>
    <w:rsid w:val="004A1095"/>
    <w:rsid w:val="004A1184"/>
    <w:rsid w:val="004A16F1"/>
    <w:rsid w:val="004A1A7C"/>
    <w:rsid w:val="004A1D66"/>
    <w:rsid w:val="004A1E2A"/>
    <w:rsid w:val="004A1F38"/>
    <w:rsid w:val="004A2A3C"/>
    <w:rsid w:val="004A33F1"/>
    <w:rsid w:val="004A3BAF"/>
    <w:rsid w:val="004A3F25"/>
    <w:rsid w:val="004A4AD6"/>
    <w:rsid w:val="004A4C1A"/>
    <w:rsid w:val="004A4EC6"/>
    <w:rsid w:val="004A5458"/>
    <w:rsid w:val="004A57BF"/>
    <w:rsid w:val="004A5BBA"/>
    <w:rsid w:val="004A621B"/>
    <w:rsid w:val="004A6413"/>
    <w:rsid w:val="004A6A69"/>
    <w:rsid w:val="004A6D60"/>
    <w:rsid w:val="004A78A6"/>
    <w:rsid w:val="004B0B36"/>
    <w:rsid w:val="004B1044"/>
    <w:rsid w:val="004B1CEC"/>
    <w:rsid w:val="004B1DF0"/>
    <w:rsid w:val="004B1E79"/>
    <w:rsid w:val="004B1FBC"/>
    <w:rsid w:val="004B2001"/>
    <w:rsid w:val="004B2376"/>
    <w:rsid w:val="004B24A5"/>
    <w:rsid w:val="004B254D"/>
    <w:rsid w:val="004B2989"/>
    <w:rsid w:val="004B3A57"/>
    <w:rsid w:val="004B3BA2"/>
    <w:rsid w:val="004B3DCC"/>
    <w:rsid w:val="004B4469"/>
    <w:rsid w:val="004B45B1"/>
    <w:rsid w:val="004B5232"/>
    <w:rsid w:val="004B5773"/>
    <w:rsid w:val="004B5A34"/>
    <w:rsid w:val="004B60BB"/>
    <w:rsid w:val="004B68C4"/>
    <w:rsid w:val="004B692D"/>
    <w:rsid w:val="004B7600"/>
    <w:rsid w:val="004B7700"/>
    <w:rsid w:val="004B7EF0"/>
    <w:rsid w:val="004C00A3"/>
    <w:rsid w:val="004C02F1"/>
    <w:rsid w:val="004C0E4A"/>
    <w:rsid w:val="004C0EE9"/>
    <w:rsid w:val="004C19E4"/>
    <w:rsid w:val="004C1B0C"/>
    <w:rsid w:val="004C1C3C"/>
    <w:rsid w:val="004C2A8B"/>
    <w:rsid w:val="004C3467"/>
    <w:rsid w:val="004C347B"/>
    <w:rsid w:val="004C3C82"/>
    <w:rsid w:val="004C4A29"/>
    <w:rsid w:val="004C58A9"/>
    <w:rsid w:val="004C63BC"/>
    <w:rsid w:val="004C69D9"/>
    <w:rsid w:val="004C6CCF"/>
    <w:rsid w:val="004C744D"/>
    <w:rsid w:val="004D00DE"/>
    <w:rsid w:val="004D01FF"/>
    <w:rsid w:val="004D04BE"/>
    <w:rsid w:val="004D0E9C"/>
    <w:rsid w:val="004D15F9"/>
    <w:rsid w:val="004D1D73"/>
    <w:rsid w:val="004D1F1E"/>
    <w:rsid w:val="004D2183"/>
    <w:rsid w:val="004D231E"/>
    <w:rsid w:val="004D2CC3"/>
    <w:rsid w:val="004D404F"/>
    <w:rsid w:val="004D405E"/>
    <w:rsid w:val="004D4327"/>
    <w:rsid w:val="004D463A"/>
    <w:rsid w:val="004D47AE"/>
    <w:rsid w:val="004D492A"/>
    <w:rsid w:val="004D57D6"/>
    <w:rsid w:val="004D59B5"/>
    <w:rsid w:val="004D5EDD"/>
    <w:rsid w:val="004D6634"/>
    <w:rsid w:val="004D673D"/>
    <w:rsid w:val="004D7701"/>
    <w:rsid w:val="004E08BD"/>
    <w:rsid w:val="004E134A"/>
    <w:rsid w:val="004E1D3A"/>
    <w:rsid w:val="004E1FD8"/>
    <w:rsid w:val="004E277D"/>
    <w:rsid w:val="004E2CB3"/>
    <w:rsid w:val="004E2F87"/>
    <w:rsid w:val="004E2FAB"/>
    <w:rsid w:val="004E35CB"/>
    <w:rsid w:val="004E395E"/>
    <w:rsid w:val="004E39E8"/>
    <w:rsid w:val="004E55AB"/>
    <w:rsid w:val="004E5F95"/>
    <w:rsid w:val="004E6254"/>
    <w:rsid w:val="004E6488"/>
    <w:rsid w:val="004E6BEB"/>
    <w:rsid w:val="004E6C51"/>
    <w:rsid w:val="004E6C9D"/>
    <w:rsid w:val="004E7FF4"/>
    <w:rsid w:val="004F09A8"/>
    <w:rsid w:val="004F0CEA"/>
    <w:rsid w:val="004F0E23"/>
    <w:rsid w:val="004F10D7"/>
    <w:rsid w:val="004F138D"/>
    <w:rsid w:val="004F257D"/>
    <w:rsid w:val="004F25AE"/>
    <w:rsid w:val="004F2BEC"/>
    <w:rsid w:val="004F3054"/>
    <w:rsid w:val="004F3447"/>
    <w:rsid w:val="004F3C23"/>
    <w:rsid w:val="004F3F52"/>
    <w:rsid w:val="004F46F6"/>
    <w:rsid w:val="004F4C52"/>
    <w:rsid w:val="004F4DA1"/>
    <w:rsid w:val="004F5F7B"/>
    <w:rsid w:val="004F663F"/>
    <w:rsid w:val="004F6A48"/>
    <w:rsid w:val="004F6EF1"/>
    <w:rsid w:val="004F7035"/>
    <w:rsid w:val="004F77F6"/>
    <w:rsid w:val="004F7F24"/>
    <w:rsid w:val="00500A7F"/>
    <w:rsid w:val="005010E9"/>
    <w:rsid w:val="00501A0C"/>
    <w:rsid w:val="005020EA"/>
    <w:rsid w:val="0050329A"/>
    <w:rsid w:val="0050340D"/>
    <w:rsid w:val="00503F68"/>
    <w:rsid w:val="0050451E"/>
    <w:rsid w:val="00504931"/>
    <w:rsid w:val="005055C2"/>
    <w:rsid w:val="00505744"/>
    <w:rsid w:val="00505999"/>
    <w:rsid w:val="005059A9"/>
    <w:rsid w:val="00506ADC"/>
    <w:rsid w:val="005071CC"/>
    <w:rsid w:val="005077A3"/>
    <w:rsid w:val="00507986"/>
    <w:rsid w:val="00507A71"/>
    <w:rsid w:val="00507FF2"/>
    <w:rsid w:val="0051061C"/>
    <w:rsid w:val="00511896"/>
    <w:rsid w:val="00511949"/>
    <w:rsid w:val="00511C55"/>
    <w:rsid w:val="00511F09"/>
    <w:rsid w:val="0051204D"/>
    <w:rsid w:val="00512346"/>
    <w:rsid w:val="005124EC"/>
    <w:rsid w:val="00512FE6"/>
    <w:rsid w:val="00513282"/>
    <w:rsid w:val="00513494"/>
    <w:rsid w:val="00513A67"/>
    <w:rsid w:val="00514094"/>
    <w:rsid w:val="005140CE"/>
    <w:rsid w:val="0051482A"/>
    <w:rsid w:val="005148D3"/>
    <w:rsid w:val="00514BFB"/>
    <w:rsid w:val="005151BF"/>
    <w:rsid w:val="005156F0"/>
    <w:rsid w:val="00515903"/>
    <w:rsid w:val="00516623"/>
    <w:rsid w:val="005170AB"/>
    <w:rsid w:val="0051746C"/>
    <w:rsid w:val="00517CB4"/>
    <w:rsid w:val="00520364"/>
    <w:rsid w:val="005203BF"/>
    <w:rsid w:val="0052068B"/>
    <w:rsid w:val="00520A38"/>
    <w:rsid w:val="0052134D"/>
    <w:rsid w:val="0052193B"/>
    <w:rsid w:val="0052208B"/>
    <w:rsid w:val="005225D4"/>
    <w:rsid w:val="005227C2"/>
    <w:rsid w:val="005228BF"/>
    <w:rsid w:val="00522B33"/>
    <w:rsid w:val="00522EB2"/>
    <w:rsid w:val="00523C0B"/>
    <w:rsid w:val="00525163"/>
    <w:rsid w:val="0052517D"/>
    <w:rsid w:val="0052524E"/>
    <w:rsid w:val="005255A6"/>
    <w:rsid w:val="005259E5"/>
    <w:rsid w:val="005267FE"/>
    <w:rsid w:val="00526B9D"/>
    <w:rsid w:val="00526C1B"/>
    <w:rsid w:val="00527607"/>
    <w:rsid w:val="00530289"/>
    <w:rsid w:val="005302E7"/>
    <w:rsid w:val="0053096F"/>
    <w:rsid w:val="00530AA8"/>
    <w:rsid w:val="0053165E"/>
    <w:rsid w:val="00532608"/>
    <w:rsid w:val="00532E5E"/>
    <w:rsid w:val="005331D8"/>
    <w:rsid w:val="00533DFB"/>
    <w:rsid w:val="005341AE"/>
    <w:rsid w:val="00534A3C"/>
    <w:rsid w:val="00534A88"/>
    <w:rsid w:val="00534BD0"/>
    <w:rsid w:val="00534EFA"/>
    <w:rsid w:val="0053546C"/>
    <w:rsid w:val="0053551D"/>
    <w:rsid w:val="005357F0"/>
    <w:rsid w:val="00535B12"/>
    <w:rsid w:val="00535DCB"/>
    <w:rsid w:val="00536016"/>
    <w:rsid w:val="00536C0B"/>
    <w:rsid w:val="00536E41"/>
    <w:rsid w:val="005379E1"/>
    <w:rsid w:val="00540039"/>
    <w:rsid w:val="00540196"/>
    <w:rsid w:val="005406FF"/>
    <w:rsid w:val="00540A5A"/>
    <w:rsid w:val="00540B66"/>
    <w:rsid w:val="00540E57"/>
    <w:rsid w:val="005415E3"/>
    <w:rsid w:val="00541D87"/>
    <w:rsid w:val="00542C32"/>
    <w:rsid w:val="00542D14"/>
    <w:rsid w:val="00543337"/>
    <w:rsid w:val="00543EEC"/>
    <w:rsid w:val="00544B73"/>
    <w:rsid w:val="005450DF"/>
    <w:rsid w:val="005454D7"/>
    <w:rsid w:val="0054614D"/>
    <w:rsid w:val="0054667F"/>
    <w:rsid w:val="00546831"/>
    <w:rsid w:val="00547346"/>
    <w:rsid w:val="005475FD"/>
    <w:rsid w:val="00547BCA"/>
    <w:rsid w:val="00547DF0"/>
    <w:rsid w:val="005506EB"/>
    <w:rsid w:val="00550952"/>
    <w:rsid w:val="00551044"/>
    <w:rsid w:val="005512CA"/>
    <w:rsid w:val="005516AD"/>
    <w:rsid w:val="005516F2"/>
    <w:rsid w:val="00551F78"/>
    <w:rsid w:val="00552683"/>
    <w:rsid w:val="00552DB5"/>
    <w:rsid w:val="0055319A"/>
    <w:rsid w:val="005537FB"/>
    <w:rsid w:val="005539BF"/>
    <w:rsid w:val="00553C8B"/>
    <w:rsid w:val="0055493C"/>
    <w:rsid w:val="005557A3"/>
    <w:rsid w:val="005559B8"/>
    <w:rsid w:val="00555A67"/>
    <w:rsid w:val="00555AEC"/>
    <w:rsid w:val="00557056"/>
    <w:rsid w:val="00557EAA"/>
    <w:rsid w:val="00560037"/>
    <w:rsid w:val="0056074A"/>
    <w:rsid w:val="005614A4"/>
    <w:rsid w:val="00562456"/>
    <w:rsid w:val="00562485"/>
    <w:rsid w:val="00562728"/>
    <w:rsid w:val="00563804"/>
    <w:rsid w:val="00563900"/>
    <w:rsid w:val="00564385"/>
    <w:rsid w:val="00564495"/>
    <w:rsid w:val="005647CC"/>
    <w:rsid w:val="005649C1"/>
    <w:rsid w:val="00564BF8"/>
    <w:rsid w:val="005651BA"/>
    <w:rsid w:val="00565485"/>
    <w:rsid w:val="005658EA"/>
    <w:rsid w:val="005663C0"/>
    <w:rsid w:val="005672A6"/>
    <w:rsid w:val="00567AF7"/>
    <w:rsid w:val="00570068"/>
    <w:rsid w:val="0057016B"/>
    <w:rsid w:val="00570AE6"/>
    <w:rsid w:val="00570BB2"/>
    <w:rsid w:val="00570F2E"/>
    <w:rsid w:val="0057146B"/>
    <w:rsid w:val="0057225C"/>
    <w:rsid w:val="00572B71"/>
    <w:rsid w:val="00573124"/>
    <w:rsid w:val="005735D4"/>
    <w:rsid w:val="00573B3B"/>
    <w:rsid w:val="00574176"/>
    <w:rsid w:val="00574564"/>
    <w:rsid w:val="005749D8"/>
    <w:rsid w:val="00574AC4"/>
    <w:rsid w:val="00574D3A"/>
    <w:rsid w:val="00574EB4"/>
    <w:rsid w:val="005752F6"/>
    <w:rsid w:val="00575606"/>
    <w:rsid w:val="00575C17"/>
    <w:rsid w:val="005769CE"/>
    <w:rsid w:val="00576ACC"/>
    <w:rsid w:val="00576F90"/>
    <w:rsid w:val="00577477"/>
    <w:rsid w:val="0057751D"/>
    <w:rsid w:val="00577CC4"/>
    <w:rsid w:val="0058043E"/>
    <w:rsid w:val="00580597"/>
    <w:rsid w:val="005805CE"/>
    <w:rsid w:val="00580787"/>
    <w:rsid w:val="00581439"/>
    <w:rsid w:val="005816A5"/>
    <w:rsid w:val="00582566"/>
    <w:rsid w:val="00582EEE"/>
    <w:rsid w:val="0058330A"/>
    <w:rsid w:val="005836DA"/>
    <w:rsid w:val="005837D8"/>
    <w:rsid w:val="00583A31"/>
    <w:rsid w:val="00583F03"/>
    <w:rsid w:val="00585C82"/>
    <w:rsid w:val="0058646D"/>
    <w:rsid w:val="0058798B"/>
    <w:rsid w:val="00587FA0"/>
    <w:rsid w:val="00590EBA"/>
    <w:rsid w:val="005916BF"/>
    <w:rsid w:val="005918D9"/>
    <w:rsid w:val="00591DC3"/>
    <w:rsid w:val="00592A81"/>
    <w:rsid w:val="005936AC"/>
    <w:rsid w:val="005937F6"/>
    <w:rsid w:val="00593D07"/>
    <w:rsid w:val="00594C77"/>
    <w:rsid w:val="00594C8E"/>
    <w:rsid w:val="00595143"/>
    <w:rsid w:val="005954BC"/>
    <w:rsid w:val="005956A1"/>
    <w:rsid w:val="0059635C"/>
    <w:rsid w:val="00596474"/>
    <w:rsid w:val="00596BE4"/>
    <w:rsid w:val="00596FDF"/>
    <w:rsid w:val="00597809"/>
    <w:rsid w:val="005A0204"/>
    <w:rsid w:val="005A0639"/>
    <w:rsid w:val="005A089B"/>
    <w:rsid w:val="005A2ACC"/>
    <w:rsid w:val="005A32E2"/>
    <w:rsid w:val="005A35C3"/>
    <w:rsid w:val="005A3642"/>
    <w:rsid w:val="005A3FE5"/>
    <w:rsid w:val="005A48E9"/>
    <w:rsid w:val="005A4F01"/>
    <w:rsid w:val="005A51D6"/>
    <w:rsid w:val="005A5C55"/>
    <w:rsid w:val="005A5DC8"/>
    <w:rsid w:val="005A601E"/>
    <w:rsid w:val="005A6611"/>
    <w:rsid w:val="005A6E35"/>
    <w:rsid w:val="005A6FC5"/>
    <w:rsid w:val="005A70A9"/>
    <w:rsid w:val="005A79EC"/>
    <w:rsid w:val="005B0211"/>
    <w:rsid w:val="005B085D"/>
    <w:rsid w:val="005B1338"/>
    <w:rsid w:val="005B1BE8"/>
    <w:rsid w:val="005B2173"/>
    <w:rsid w:val="005B21A1"/>
    <w:rsid w:val="005B2B2B"/>
    <w:rsid w:val="005B2E13"/>
    <w:rsid w:val="005B32C2"/>
    <w:rsid w:val="005B34E5"/>
    <w:rsid w:val="005B36A0"/>
    <w:rsid w:val="005B4B05"/>
    <w:rsid w:val="005B4D84"/>
    <w:rsid w:val="005B5329"/>
    <w:rsid w:val="005B55DF"/>
    <w:rsid w:val="005B581E"/>
    <w:rsid w:val="005B5D36"/>
    <w:rsid w:val="005B5F8B"/>
    <w:rsid w:val="005B61CF"/>
    <w:rsid w:val="005B63A6"/>
    <w:rsid w:val="005B6F82"/>
    <w:rsid w:val="005B701F"/>
    <w:rsid w:val="005B760E"/>
    <w:rsid w:val="005C04EB"/>
    <w:rsid w:val="005C0655"/>
    <w:rsid w:val="005C0D44"/>
    <w:rsid w:val="005C0D61"/>
    <w:rsid w:val="005C14F8"/>
    <w:rsid w:val="005C1EF9"/>
    <w:rsid w:val="005C1FA0"/>
    <w:rsid w:val="005C2251"/>
    <w:rsid w:val="005C2361"/>
    <w:rsid w:val="005C2A5E"/>
    <w:rsid w:val="005C2B9D"/>
    <w:rsid w:val="005C33D6"/>
    <w:rsid w:val="005C35C8"/>
    <w:rsid w:val="005C392A"/>
    <w:rsid w:val="005C3C43"/>
    <w:rsid w:val="005C4022"/>
    <w:rsid w:val="005C4D7A"/>
    <w:rsid w:val="005C4E97"/>
    <w:rsid w:val="005C52A1"/>
    <w:rsid w:val="005C613B"/>
    <w:rsid w:val="005C61DE"/>
    <w:rsid w:val="005C6530"/>
    <w:rsid w:val="005C6881"/>
    <w:rsid w:val="005C7BC5"/>
    <w:rsid w:val="005D00D5"/>
    <w:rsid w:val="005D02E8"/>
    <w:rsid w:val="005D0639"/>
    <w:rsid w:val="005D18DA"/>
    <w:rsid w:val="005D1EA2"/>
    <w:rsid w:val="005D2047"/>
    <w:rsid w:val="005D260D"/>
    <w:rsid w:val="005D3362"/>
    <w:rsid w:val="005D3BAE"/>
    <w:rsid w:val="005D3FFA"/>
    <w:rsid w:val="005D438E"/>
    <w:rsid w:val="005D46E5"/>
    <w:rsid w:val="005D4DDE"/>
    <w:rsid w:val="005D526F"/>
    <w:rsid w:val="005D66E3"/>
    <w:rsid w:val="005D6BFA"/>
    <w:rsid w:val="005D6F5F"/>
    <w:rsid w:val="005D7577"/>
    <w:rsid w:val="005D7BC4"/>
    <w:rsid w:val="005D7E91"/>
    <w:rsid w:val="005D7FD8"/>
    <w:rsid w:val="005E0A36"/>
    <w:rsid w:val="005E0D72"/>
    <w:rsid w:val="005E0EDE"/>
    <w:rsid w:val="005E1A10"/>
    <w:rsid w:val="005E1CD7"/>
    <w:rsid w:val="005E1D42"/>
    <w:rsid w:val="005E260D"/>
    <w:rsid w:val="005E2994"/>
    <w:rsid w:val="005E3078"/>
    <w:rsid w:val="005E3772"/>
    <w:rsid w:val="005E42E1"/>
    <w:rsid w:val="005E47FD"/>
    <w:rsid w:val="005E4EAA"/>
    <w:rsid w:val="005E54D4"/>
    <w:rsid w:val="005E56BF"/>
    <w:rsid w:val="005E5BD6"/>
    <w:rsid w:val="005E5CDB"/>
    <w:rsid w:val="005E5F39"/>
    <w:rsid w:val="005E5F6A"/>
    <w:rsid w:val="005E666D"/>
    <w:rsid w:val="005E6A00"/>
    <w:rsid w:val="005E7CE0"/>
    <w:rsid w:val="005E7E6A"/>
    <w:rsid w:val="005E7E9A"/>
    <w:rsid w:val="005F015F"/>
    <w:rsid w:val="005F0271"/>
    <w:rsid w:val="005F038E"/>
    <w:rsid w:val="005F06DD"/>
    <w:rsid w:val="005F1FC6"/>
    <w:rsid w:val="005F2289"/>
    <w:rsid w:val="005F2A50"/>
    <w:rsid w:val="005F2B99"/>
    <w:rsid w:val="005F32B8"/>
    <w:rsid w:val="005F3999"/>
    <w:rsid w:val="005F3CF3"/>
    <w:rsid w:val="005F4456"/>
    <w:rsid w:val="005F4C90"/>
    <w:rsid w:val="005F5D3A"/>
    <w:rsid w:val="005F5FBA"/>
    <w:rsid w:val="005F679C"/>
    <w:rsid w:val="005F698D"/>
    <w:rsid w:val="005F6B12"/>
    <w:rsid w:val="005F7CEB"/>
    <w:rsid w:val="0060010B"/>
    <w:rsid w:val="0060012E"/>
    <w:rsid w:val="00600C3C"/>
    <w:rsid w:val="00600EBC"/>
    <w:rsid w:val="006012F1"/>
    <w:rsid w:val="00601390"/>
    <w:rsid w:val="00601B8F"/>
    <w:rsid w:val="00601C64"/>
    <w:rsid w:val="00601E08"/>
    <w:rsid w:val="006023F9"/>
    <w:rsid w:val="006024C4"/>
    <w:rsid w:val="00602F3A"/>
    <w:rsid w:val="006038A4"/>
    <w:rsid w:val="00603AC4"/>
    <w:rsid w:val="00603C36"/>
    <w:rsid w:val="00603CDB"/>
    <w:rsid w:val="00603D83"/>
    <w:rsid w:val="00603E6F"/>
    <w:rsid w:val="00604B0A"/>
    <w:rsid w:val="00605B4A"/>
    <w:rsid w:val="006068CE"/>
    <w:rsid w:val="00606F39"/>
    <w:rsid w:val="0060732F"/>
    <w:rsid w:val="006074C1"/>
    <w:rsid w:val="00607C42"/>
    <w:rsid w:val="00607C8B"/>
    <w:rsid w:val="00610F5F"/>
    <w:rsid w:val="00610F85"/>
    <w:rsid w:val="00611093"/>
    <w:rsid w:val="00611121"/>
    <w:rsid w:val="0061143A"/>
    <w:rsid w:val="006118E6"/>
    <w:rsid w:val="0061229A"/>
    <w:rsid w:val="006126AE"/>
    <w:rsid w:val="006139B8"/>
    <w:rsid w:val="00614D3A"/>
    <w:rsid w:val="00614DFD"/>
    <w:rsid w:val="0061526B"/>
    <w:rsid w:val="00615647"/>
    <w:rsid w:val="00615A81"/>
    <w:rsid w:val="00616434"/>
    <w:rsid w:val="00616935"/>
    <w:rsid w:val="0061695E"/>
    <w:rsid w:val="0061699A"/>
    <w:rsid w:val="0061699F"/>
    <w:rsid w:val="006169F4"/>
    <w:rsid w:val="00616A0E"/>
    <w:rsid w:val="00617027"/>
    <w:rsid w:val="006174A4"/>
    <w:rsid w:val="00617546"/>
    <w:rsid w:val="00617A6C"/>
    <w:rsid w:val="00617CB6"/>
    <w:rsid w:val="00620412"/>
    <w:rsid w:val="006208D9"/>
    <w:rsid w:val="00621930"/>
    <w:rsid w:val="00621D23"/>
    <w:rsid w:val="00621FE2"/>
    <w:rsid w:val="00622771"/>
    <w:rsid w:val="0062292C"/>
    <w:rsid w:val="0062358D"/>
    <w:rsid w:val="00623B66"/>
    <w:rsid w:val="00623EC9"/>
    <w:rsid w:val="006240EC"/>
    <w:rsid w:val="006247C7"/>
    <w:rsid w:val="00624F1D"/>
    <w:rsid w:val="00625201"/>
    <w:rsid w:val="0062543A"/>
    <w:rsid w:val="00625487"/>
    <w:rsid w:val="006256EA"/>
    <w:rsid w:val="00626699"/>
    <w:rsid w:val="00626F3B"/>
    <w:rsid w:val="00627363"/>
    <w:rsid w:val="00627442"/>
    <w:rsid w:val="006274CB"/>
    <w:rsid w:val="006276B7"/>
    <w:rsid w:val="006277E7"/>
    <w:rsid w:val="006301F3"/>
    <w:rsid w:val="00630365"/>
    <w:rsid w:val="0063044D"/>
    <w:rsid w:val="00630DCE"/>
    <w:rsid w:val="00632376"/>
    <w:rsid w:val="00632859"/>
    <w:rsid w:val="00632D8E"/>
    <w:rsid w:val="00632F65"/>
    <w:rsid w:val="00633150"/>
    <w:rsid w:val="00633612"/>
    <w:rsid w:val="00633C6D"/>
    <w:rsid w:val="0063417A"/>
    <w:rsid w:val="0063418F"/>
    <w:rsid w:val="00634462"/>
    <w:rsid w:val="00635555"/>
    <w:rsid w:val="006357ED"/>
    <w:rsid w:val="006368C7"/>
    <w:rsid w:val="0063773E"/>
    <w:rsid w:val="00637F1D"/>
    <w:rsid w:val="006400EA"/>
    <w:rsid w:val="006403F7"/>
    <w:rsid w:val="0064083A"/>
    <w:rsid w:val="00641E09"/>
    <w:rsid w:val="0064207D"/>
    <w:rsid w:val="00642BF4"/>
    <w:rsid w:val="00642D43"/>
    <w:rsid w:val="006439F3"/>
    <w:rsid w:val="00644D62"/>
    <w:rsid w:val="00645028"/>
    <w:rsid w:val="006450CC"/>
    <w:rsid w:val="006458D9"/>
    <w:rsid w:val="00646618"/>
    <w:rsid w:val="00647175"/>
    <w:rsid w:val="0064769A"/>
    <w:rsid w:val="006477F9"/>
    <w:rsid w:val="006500B1"/>
    <w:rsid w:val="006500B9"/>
    <w:rsid w:val="006509A3"/>
    <w:rsid w:val="00651A3B"/>
    <w:rsid w:val="00652E69"/>
    <w:rsid w:val="006532B0"/>
    <w:rsid w:val="006533D8"/>
    <w:rsid w:val="00653C96"/>
    <w:rsid w:val="00654345"/>
    <w:rsid w:val="00654875"/>
    <w:rsid w:val="006549F4"/>
    <w:rsid w:val="00655463"/>
    <w:rsid w:val="006554F1"/>
    <w:rsid w:val="00656E81"/>
    <w:rsid w:val="00657D1E"/>
    <w:rsid w:val="00657FE1"/>
    <w:rsid w:val="00660187"/>
    <w:rsid w:val="0066020D"/>
    <w:rsid w:val="00660B77"/>
    <w:rsid w:val="00660CD2"/>
    <w:rsid w:val="00661183"/>
    <w:rsid w:val="00661F77"/>
    <w:rsid w:val="00662512"/>
    <w:rsid w:val="00662BF7"/>
    <w:rsid w:val="00662D4C"/>
    <w:rsid w:val="00662FBA"/>
    <w:rsid w:val="0066314C"/>
    <w:rsid w:val="006637F2"/>
    <w:rsid w:val="00663C51"/>
    <w:rsid w:val="00663E76"/>
    <w:rsid w:val="00665003"/>
    <w:rsid w:val="0066558D"/>
    <w:rsid w:val="0066559F"/>
    <w:rsid w:val="0066614F"/>
    <w:rsid w:val="006669FC"/>
    <w:rsid w:val="00666A73"/>
    <w:rsid w:val="00667279"/>
    <w:rsid w:val="00667E2E"/>
    <w:rsid w:val="0067041F"/>
    <w:rsid w:val="006704E1"/>
    <w:rsid w:val="00670568"/>
    <w:rsid w:val="00671076"/>
    <w:rsid w:val="00671824"/>
    <w:rsid w:val="00671DFE"/>
    <w:rsid w:val="0067266F"/>
    <w:rsid w:val="00672B62"/>
    <w:rsid w:val="00672CFB"/>
    <w:rsid w:val="0067347A"/>
    <w:rsid w:val="00673581"/>
    <w:rsid w:val="0067380E"/>
    <w:rsid w:val="006740E4"/>
    <w:rsid w:val="00674334"/>
    <w:rsid w:val="006750DC"/>
    <w:rsid w:val="0067540E"/>
    <w:rsid w:val="00675ED3"/>
    <w:rsid w:val="00677442"/>
    <w:rsid w:val="00677928"/>
    <w:rsid w:val="006800D7"/>
    <w:rsid w:val="006800FB"/>
    <w:rsid w:val="00680162"/>
    <w:rsid w:val="00680810"/>
    <w:rsid w:val="00681071"/>
    <w:rsid w:val="0068169B"/>
    <w:rsid w:val="00682DCF"/>
    <w:rsid w:val="006832CE"/>
    <w:rsid w:val="006837E4"/>
    <w:rsid w:val="00683855"/>
    <w:rsid w:val="00684ECC"/>
    <w:rsid w:val="00685940"/>
    <w:rsid w:val="00685B96"/>
    <w:rsid w:val="0068625C"/>
    <w:rsid w:val="00686278"/>
    <w:rsid w:val="00686CAA"/>
    <w:rsid w:val="0068701C"/>
    <w:rsid w:val="00687242"/>
    <w:rsid w:val="006878D7"/>
    <w:rsid w:val="006900E6"/>
    <w:rsid w:val="00690F53"/>
    <w:rsid w:val="0069140B"/>
    <w:rsid w:val="00691607"/>
    <w:rsid w:val="00691886"/>
    <w:rsid w:val="006918B9"/>
    <w:rsid w:val="006918CD"/>
    <w:rsid w:val="00691D04"/>
    <w:rsid w:val="0069263E"/>
    <w:rsid w:val="00692D86"/>
    <w:rsid w:val="00692E1D"/>
    <w:rsid w:val="00692F92"/>
    <w:rsid w:val="0069301A"/>
    <w:rsid w:val="00694603"/>
    <w:rsid w:val="00694938"/>
    <w:rsid w:val="00694B9F"/>
    <w:rsid w:val="0069561A"/>
    <w:rsid w:val="00695F0F"/>
    <w:rsid w:val="00696033"/>
    <w:rsid w:val="0069679B"/>
    <w:rsid w:val="006968BF"/>
    <w:rsid w:val="00696DD9"/>
    <w:rsid w:val="00696DF6"/>
    <w:rsid w:val="00697551"/>
    <w:rsid w:val="006976B7"/>
    <w:rsid w:val="00697B07"/>
    <w:rsid w:val="00697D03"/>
    <w:rsid w:val="006A009C"/>
    <w:rsid w:val="006A0C2E"/>
    <w:rsid w:val="006A2449"/>
    <w:rsid w:val="006A3977"/>
    <w:rsid w:val="006A3B1C"/>
    <w:rsid w:val="006A48AC"/>
    <w:rsid w:val="006A4A3D"/>
    <w:rsid w:val="006A625E"/>
    <w:rsid w:val="006A64A8"/>
    <w:rsid w:val="006A68E7"/>
    <w:rsid w:val="006A6CB8"/>
    <w:rsid w:val="006A7DD3"/>
    <w:rsid w:val="006B0EC6"/>
    <w:rsid w:val="006B101E"/>
    <w:rsid w:val="006B1772"/>
    <w:rsid w:val="006B1B30"/>
    <w:rsid w:val="006B26AD"/>
    <w:rsid w:val="006B29C7"/>
    <w:rsid w:val="006B2C6B"/>
    <w:rsid w:val="006B3887"/>
    <w:rsid w:val="006B3D44"/>
    <w:rsid w:val="006B3EB2"/>
    <w:rsid w:val="006B4300"/>
    <w:rsid w:val="006B43AB"/>
    <w:rsid w:val="006B4719"/>
    <w:rsid w:val="006B50E1"/>
    <w:rsid w:val="006B532B"/>
    <w:rsid w:val="006B6058"/>
    <w:rsid w:val="006B6A0D"/>
    <w:rsid w:val="006B6D14"/>
    <w:rsid w:val="006B73F2"/>
    <w:rsid w:val="006B7F7E"/>
    <w:rsid w:val="006C0020"/>
    <w:rsid w:val="006C0657"/>
    <w:rsid w:val="006C11C6"/>
    <w:rsid w:val="006C127E"/>
    <w:rsid w:val="006C1BDE"/>
    <w:rsid w:val="006C1D02"/>
    <w:rsid w:val="006C1D97"/>
    <w:rsid w:val="006C1E42"/>
    <w:rsid w:val="006C22C3"/>
    <w:rsid w:val="006C274A"/>
    <w:rsid w:val="006C2C38"/>
    <w:rsid w:val="006C2EDB"/>
    <w:rsid w:val="006C313B"/>
    <w:rsid w:val="006C37E8"/>
    <w:rsid w:val="006C3936"/>
    <w:rsid w:val="006C39E6"/>
    <w:rsid w:val="006C40F9"/>
    <w:rsid w:val="006C46D5"/>
    <w:rsid w:val="006C4982"/>
    <w:rsid w:val="006C4ACA"/>
    <w:rsid w:val="006C4C06"/>
    <w:rsid w:val="006C64B3"/>
    <w:rsid w:val="006C68C6"/>
    <w:rsid w:val="006C7123"/>
    <w:rsid w:val="006C741A"/>
    <w:rsid w:val="006C7A4E"/>
    <w:rsid w:val="006C7FB6"/>
    <w:rsid w:val="006D07C1"/>
    <w:rsid w:val="006D1576"/>
    <w:rsid w:val="006D1584"/>
    <w:rsid w:val="006D2AB5"/>
    <w:rsid w:val="006D2F2A"/>
    <w:rsid w:val="006D3B49"/>
    <w:rsid w:val="006D3C0B"/>
    <w:rsid w:val="006D454E"/>
    <w:rsid w:val="006D46A8"/>
    <w:rsid w:val="006D4754"/>
    <w:rsid w:val="006D483D"/>
    <w:rsid w:val="006D4998"/>
    <w:rsid w:val="006D5476"/>
    <w:rsid w:val="006D5F09"/>
    <w:rsid w:val="006D5F85"/>
    <w:rsid w:val="006D67FC"/>
    <w:rsid w:val="006D6949"/>
    <w:rsid w:val="006D70E6"/>
    <w:rsid w:val="006D74D1"/>
    <w:rsid w:val="006E11EE"/>
    <w:rsid w:val="006E19A9"/>
    <w:rsid w:val="006E1E7A"/>
    <w:rsid w:val="006E1EAA"/>
    <w:rsid w:val="006E1F23"/>
    <w:rsid w:val="006E261B"/>
    <w:rsid w:val="006E2EEB"/>
    <w:rsid w:val="006E32AA"/>
    <w:rsid w:val="006E3308"/>
    <w:rsid w:val="006E3611"/>
    <w:rsid w:val="006E3AF8"/>
    <w:rsid w:val="006E4565"/>
    <w:rsid w:val="006E471D"/>
    <w:rsid w:val="006E480C"/>
    <w:rsid w:val="006E4B65"/>
    <w:rsid w:val="006E4CFB"/>
    <w:rsid w:val="006E52B8"/>
    <w:rsid w:val="006E549B"/>
    <w:rsid w:val="006E5BC1"/>
    <w:rsid w:val="006E60D0"/>
    <w:rsid w:val="006E61AA"/>
    <w:rsid w:val="006E68F3"/>
    <w:rsid w:val="006E6A8E"/>
    <w:rsid w:val="006E6EFE"/>
    <w:rsid w:val="006E7171"/>
    <w:rsid w:val="006E7508"/>
    <w:rsid w:val="006E7822"/>
    <w:rsid w:val="006E78AC"/>
    <w:rsid w:val="006F06AC"/>
    <w:rsid w:val="006F0F71"/>
    <w:rsid w:val="006F0FDA"/>
    <w:rsid w:val="006F1431"/>
    <w:rsid w:val="006F1C3F"/>
    <w:rsid w:val="006F296F"/>
    <w:rsid w:val="006F2A03"/>
    <w:rsid w:val="006F33C8"/>
    <w:rsid w:val="006F36BF"/>
    <w:rsid w:val="006F4342"/>
    <w:rsid w:val="006F4377"/>
    <w:rsid w:val="006F476F"/>
    <w:rsid w:val="006F487A"/>
    <w:rsid w:val="006F59C1"/>
    <w:rsid w:val="006F6C45"/>
    <w:rsid w:val="006F7118"/>
    <w:rsid w:val="006F7A11"/>
    <w:rsid w:val="006F7D57"/>
    <w:rsid w:val="00700206"/>
    <w:rsid w:val="007002BC"/>
    <w:rsid w:val="007004C9"/>
    <w:rsid w:val="00702591"/>
    <w:rsid w:val="00703661"/>
    <w:rsid w:val="0070374B"/>
    <w:rsid w:val="00703A13"/>
    <w:rsid w:val="00703B2E"/>
    <w:rsid w:val="00703CC6"/>
    <w:rsid w:val="00703CEE"/>
    <w:rsid w:val="007045D3"/>
    <w:rsid w:val="00705B77"/>
    <w:rsid w:val="00707295"/>
    <w:rsid w:val="00707771"/>
    <w:rsid w:val="0071104F"/>
    <w:rsid w:val="00712360"/>
    <w:rsid w:val="00712766"/>
    <w:rsid w:val="007128D7"/>
    <w:rsid w:val="00712A62"/>
    <w:rsid w:val="0071315C"/>
    <w:rsid w:val="00713236"/>
    <w:rsid w:val="00713446"/>
    <w:rsid w:val="0071347E"/>
    <w:rsid w:val="00713928"/>
    <w:rsid w:val="00713B1B"/>
    <w:rsid w:val="00713DDA"/>
    <w:rsid w:val="00714124"/>
    <w:rsid w:val="0071484F"/>
    <w:rsid w:val="00714D4A"/>
    <w:rsid w:val="00715AD3"/>
    <w:rsid w:val="00715DE5"/>
    <w:rsid w:val="00715FD0"/>
    <w:rsid w:val="0071621A"/>
    <w:rsid w:val="0071775F"/>
    <w:rsid w:val="00717B70"/>
    <w:rsid w:val="00717D56"/>
    <w:rsid w:val="00717E77"/>
    <w:rsid w:val="00720FB7"/>
    <w:rsid w:val="00721A99"/>
    <w:rsid w:val="00721B5F"/>
    <w:rsid w:val="00721BB6"/>
    <w:rsid w:val="00721BCA"/>
    <w:rsid w:val="007220D4"/>
    <w:rsid w:val="007234A3"/>
    <w:rsid w:val="00724079"/>
    <w:rsid w:val="00724369"/>
    <w:rsid w:val="0072477E"/>
    <w:rsid w:val="00724FAE"/>
    <w:rsid w:val="00725113"/>
    <w:rsid w:val="00725396"/>
    <w:rsid w:val="007255DB"/>
    <w:rsid w:val="00725A44"/>
    <w:rsid w:val="007262F2"/>
    <w:rsid w:val="0072765A"/>
    <w:rsid w:val="0073045C"/>
    <w:rsid w:val="00730A6F"/>
    <w:rsid w:val="00731B5E"/>
    <w:rsid w:val="00731C6E"/>
    <w:rsid w:val="007329AC"/>
    <w:rsid w:val="00732A5A"/>
    <w:rsid w:val="00732C3C"/>
    <w:rsid w:val="00732C9A"/>
    <w:rsid w:val="00733120"/>
    <w:rsid w:val="00733A2D"/>
    <w:rsid w:val="007346C9"/>
    <w:rsid w:val="00734A30"/>
    <w:rsid w:val="00734BF3"/>
    <w:rsid w:val="00734ED8"/>
    <w:rsid w:val="00735170"/>
    <w:rsid w:val="00735A4A"/>
    <w:rsid w:val="00736994"/>
    <w:rsid w:val="00736F1B"/>
    <w:rsid w:val="00737774"/>
    <w:rsid w:val="00737F6B"/>
    <w:rsid w:val="007404DC"/>
    <w:rsid w:val="00740504"/>
    <w:rsid w:val="0074070E"/>
    <w:rsid w:val="00740E36"/>
    <w:rsid w:val="00740EF5"/>
    <w:rsid w:val="00741C29"/>
    <w:rsid w:val="00742F39"/>
    <w:rsid w:val="00742FB7"/>
    <w:rsid w:val="00744860"/>
    <w:rsid w:val="00744B15"/>
    <w:rsid w:val="00744BAA"/>
    <w:rsid w:val="00745D93"/>
    <w:rsid w:val="00747629"/>
    <w:rsid w:val="00747B73"/>
    <w:rsid w:val="00747BC6"/>
    <w:rsid w:val="00747CB5"/>
    <w:rsid w:val="00747D22"/>
    <w:rsid w:val="00750106"/>
    <w:rsid w:val="00750438"/>
    <w:rsid w:val="0075062C"/>
    <w:rsid w:val="007512BF"/>
    <w:rsid w:val="007514C5"/>
    <w:rsid w:val="00751D57"/>
    <w:rsid w:val="00751EB7"/>
    <w:rsid w:val="007529B6"/>
    <w:rsid w:val="0075317E"/>
    <w:rsid w:val="00753BC1"/>
    <w:rsid w:val="007545F3"/>
    <w:rsid w:val="00754B4B"/>
    <w:rsid w:val="00755109"/>
    <w:rsid w:val="007556DC"/>
    <w:rsid w:val="0075570B"/>
    <w:rsid w:val="00755C9A"/>
    <w:rsid w:val="00755E13"/>
    <w:rsid w:val="00756919"/>
    <w:rsid w:val="007569CD"/>
    <w:rsid w:val="00756F29"/>
    <w:rsid w:val="0076044D"/>
    <w:rsid w:val="0076058C"/>
    <w:rsid w:val="00760620"/>
    <w:rsid w:val="00760A63"/>
    <w:rsid w:val="00760F4B"/>
    <w:rsid w:val="00761C36"/>
    <w:rsid w:val="00762B4E"/>
    <w:rsid w:val="00763153"/>
    <w:rsid w:val="007632EE"/>
    <w:rsid w:val="00763FC0"/>
    <w:rsid w:val="007641BD"/>
    <w:rsid w:val="00764208"/>
    <w:rsid w:val="0076479B"/>
    <w:rsid w:val="00764D5B"/>
    <w:rsid w:val="00765068"/>
    <w:rsid w:val="007654E2"/>
    <w:rsid w:val="00766369"/>
    <w:rsid w:val="007665A3"/>
    <w:rsid w:val="0076692C"/>
    <w:rsid w:val="00766C54"/>
    <w:rsid w:val="00766EFC"/>
    <w:rsid w:val="00767490"/>
    <w:rsid w:val="00767578"/>
    <w:rsid w:val="00767ABB"/>
    <w:rsid w:val="007711D0"/>
    <w:rsid w:val="00771584"/>
    <w:rsid w:val="00771892"/>
    <w:rsid w:val="0077315F"/>
    <w:rsid w:val="00773F8B"/>
    <w:rsid w:val="007741E8"/>
    <w:rsid w:val="0077428D"/>
    <w:rsid w:val="00774307"/>
    <w:rsid w:val="00774BB9"/>
    <w:rsid w:val="00774D62"/>
    <w:rsid w:val="00774D73"/>
    <w:rsid w:val="00775CCB"/>
    <w:rsid w:val="00775E0F"/>
    <w:rsid w:val="00775FF3"/>
    <w:rsid w:val="0077600F"/>
    <w:rsid w:val="00776612"/>
    <w:rsid w:val="007767E7"/>
    <w:rsid w:val="007768AF"/>
    <w:rsid w:val="00776E92"/>
    <w:rsid w:val="007776DD"/>
    <w:rsid w:val="00777C61"/>
    <w:rsid w:val="00781BA3"/>
    <w:rsid w:val="00781D8A"/>
    <w:rsid w:val="007827DD"/>
    <w:rsid w:val="00782893"/>
    <w:rsid w:val="00782F17"/>
    <w:rsid w:val="00782FCF"/>
    <w:rsid w:val="0078302A"/>
    <w:rsid w:val="0078320D"/>
    <w:rsid w:val="00783AA2"/>
    <w:rsid w:val="00783CA2"/>
    <w:rsid w:val="00785089"/>
    <w:rsid w:val="00786422"/>
    <w:rsid w:val="007868B7"/>
    <w:rsid w:val="00786939"/>
    <w:rsid w:val="00786F59"/>
    <w:rsid w:val="00787128"/>
    <w:rsid w:val="00787299"/>
    <w:rsid w:val="00787912"/>
    <w:rsid w:val="00787E69"/>
    <w:rsid w:val="007900B3"/>
    <w:rsid w:val="007903CE"/>
    <w:rsid w:val="00790866"/>
    <w:rsid w:val="0079117C"/>
    <w:rsid w:val="00791A33"/>
    <w:rsid w:val="00791F88"/>
    <w:rsid w:val="0079211C"/>
    <w:rsid w:val="007928EF"/>
    <w:rsid w:val="00792EC9"/>
    <w:rsid w:val="00793161"/>
    <w:rsid w:val="0079349F"/>
    <w:rsid w:val="0079480E"/>
    <w:rsid w:val="00794C32"/>
    <w:rsid w:val="007951C5"/>
    <w:rsid w:val="007956AD"/>
    <w:rsid w:val="0079581E"/>
    <w:rsid w:val="0079588C"/>
    <w:rsid w:val="00795A19"/>
    <w:rsid w:val="00795BB4"/>
    <w:rsid w:val="00795FDD"/>
    <w:rsid w:val="00795FF0"/>
    <w:rsid w:val="00796699"/>
    <w:rsid w:val="007969A4"/>
    <w:rsid w:val="00796B32"/>
    <w:rsid w:val="00797946"/>
    <w:rsid w:val="00797A69"/>
    <w:rsid w:val="00797F6B"/>
    <w:rsid w:val="007A0FA1"/>
    <w:rsid w:val="007A1095"/>
    <w:rsid w:val="007A1927"/>
    <w:rsid w:val="007A1FE7"/>
    <w:rsid w:val="007A34A9"/>
    <w:rsid w:val="007A4DD1"/>
    <w:rsid w:val="007A4FC9"/>
    <w:rsid w:val="007A5863"/>
    <w:rsid w:val="007A6006"/>
    <w:rsid w:val="007A70B1"/>
    <w:rsid w:val="007A745B"/>
    <w:rsid w:val="007A7C92"/>
    <w:rsid w:val="007B0012"/>
    <w:rsid w:val="007B0040"/>
    <w:rsid w:val="007B0B8C"/>
    <w:rsid w:val="007B1581"/>
    <w:rsid w:val="007B1698"/>
    <w:rsid w:val="007B1E51"/>
    <w:rsid w:val="007B1E7E"/>
    <w:rsid w:val="007B214F"/>
    <w:rsid w:val="007B25F5"/>
    <w:rsid w:val="007B2727"/>
    <w:rsid w:val="007B2AD4"/>
    <w:rsid w:val="007B2B30"/>
    <w:rsid w:val="007B2BCB"/>
    <w:rsid w:val="007B309C"/>
    <w:rsid w:val="007B34CC"/>
    <w:rsid w:val="007B4184"/>
    <w:rsid w:val="007B4CF4"/>
    <w:rsid w:val="007B4E06"/>
    <w:rsid w:val="007B4F8B"/>
    <w:rsid w:val="007B6252"/>
    <w:rsid w:val="007B6ABF"/>
    <w:rsid w:val="007B6DAE"/>
    <w:rsid w:val="007B7254"/>
    <w:rsid w:val="007B787C"/>
    <w:rsid w:val="007B7E21"/>
    <w:rsid w:val="007C0919"/>
    <w:rsid w:val="007C09FC"/>
    <w:rsid w:val="007C20DB"/>
    <w:rsid w:val="007C2F72"/>
    <w:rsid w:val="007C323D"/>
    <w:rsid w:val="007C3849"/>
    <w:rsid w:val="007C3AC7"/>
    <w:rsid w:val="007C3E19"/>
    <w:rsid w:val="007C3E51"/>
    <w:rsid w:val="007C4316"/>
    <w:rsid w:val="007C48C7"/>
    <w:rsid w:val="007C5022"/>
    <w:rsid w:val="007C51CB"/>
    <w:rsid w:val="007C5514"/>
    <w:rsid w:val="007C5781"/>
    <w:rsid w:val="007C5904"/>
    <w:rsid w:val="007C5D58"/>
    <w:rsid w:val="007C62A3"/>
    <w:rsid w:val="007C66F2"/>
    <w:rsid w:val="007C6C89"/>
    <w:rsid w:val="007C6C9F"/>
    <w:rsid w:val="007C768B"/>
    <w:rsid w:val="007D03B9"/>
    <w:rsid w:val="007D183C"/>
    <w:rsid w:val="007D1D26"/>
    <w:rsid w:val="007D2A1A"/>
    <w:rsid w:val="007D2F50"/>
    <w:rsid w:val="007D309B"/>
    <w:rsid w:val="007D3359"/>
    <w:rsid w:val="007D4F7C"/>
    <w:rsid w:val="007D562E"/>
    <w:rsid w:val="007D62FB"/>
    <w:rsid w:val="007D6B18"/>
    <w:rsid w:val="007D6E11"/>
    <w:rsid w:val="007D7593"/>
    <w:rsid w:val="007D7733"/>
    <w:rsid w:val="007D780A"/>
    <w:rsid w:val="007D7F87"/>
    <w:rsid w:val="007E0191"/>
    <w:rsid w:val="007E0D3D"/>
    <w:rsid w:val="007E0DB3"/>
    <w:rsid w:val="007E0E4B"/>
    <w:rsid w:val="007E126E"/>
    <w:rsid w:val="007E14AE"/>
    <w:rsid w:val="007E1CCA"/>
    <w:rsid w:val="007E1FB7"/>
    <w:rsid w:val="007E2173"/>
    <w:rsid w:val="007E2586"/>
    <w:rsid w:val="007E2CE6"/>
    <w:rsid w:val="007E3D47"/>
    <w:rsid w:val="007E3F43"/>
    <w:rsid w:val="007E4211"/>
    <w:rsid w:val="007E43AA"/>
    <w:rsid w:val="007E48B8"/>
    <w:rsid w:val="007E4AFF"/>
    <w:rsid w:val="007E4B4D"/>
    <w:rsid w:val="007E4DE9"/>
    <w:rsid w:val="007E5289"/>
    <w:rsid w:val="007E5A97"/>
    <w:rsid w:val="007E5AAB"/>
    <w:rsid w:val="007E5F7F"/>
    <w:rsid w:val="007E6BFD"/>
    <w:rsid w:val="007E7F91"/>
    <w:rsid w:val="007F00DA"/>
    <w:rsid w:val="007F0562"/>
    <w:rsid w:val="007F0801"/>
    <w:rsid w:val="007F0C4F"/>
    <w:rsid w:val="007F1070"/>
    <w:rsid w:val="007F1110"/>
    <w:rsid w:val="007F1450"/>
    <w:rsid w:val="007F2099"/>
    <w:rsid w:val="007F2226"/>
    <w:rsid w:val="007F2892"/>
    <w:rsid w:val="007F28DB"/>
    <w:rsid w:val="007F2D96"/>
    <w:rsid w:val="007F390F"/>
    <w:rsid w:val="007F4003"/>
    <w:rsid w:val="007F4394"/>
    <w:rsid w:val="007F49B0"/>
    <w:rsid w:val="007F4A15"/>
    <w:rsid w:val="007F50BA"/>
    <w:rsid w:val="007F5419"/>
    <w:rsid w:val="007F55D6"/>
    <w:rsid w:val="007F59F4"/>
    <w:rsid w:val="007F5DDC"/>
    <w:rsid w:val="007F67DF"/>
    <w:rsid w:val="007F6D92"/>
    <w:rsid w:val="007F6E9A"/>
    <w:rsid w:val="007F6FC1"/>
    <w:rsid w:val="007F7916"/>
    <w:rsid w:val="008006F1"/>
    <w:rsid w:val="008010A6"/>
    <w:rsid w:val="00801D11"/>
    <w:rsid w:val="00802005"/>
    <w:rsid w:val="0080209D"/>
    <w:rsid w:val="008024C3"/>
    <w:rsid w:val="00802540"/>
    <w:rsid w:val="0080269D"/>
    <w:rsid w:val="00802C0D"/>
    <w:rsid w:val="00802DB9"/>
    <w:rsid w:val="00803FBD"/>
    <w:rsid w:val="00805177"/>
    <w:rsid w:val="00805D9D"/>
    <w:rsid w:val="00806328"/>
    <w:rsid w:val="008065F9"/>
    <w:rsid w:val="008069D9"/>
    <w:rsid w:val="008074D1"/>
    <w:rsid w:val="00807DB8"/>
    <w:rsid w:val="00810025"/>
    <w:rsid w:val="008109F5"/>
    <w:rsid w:val="00810A62"/>
    <w:rsid w:val="00810B79"/>
    <w:rsid w:val="00811915"/>
    <w:rsid w:val="008127BB"/>
    <w:rsid w:val="00812A9E"/>
    <w:rsid w:val="00813271"/>
    <w:rsid w:val="008139CC"/>
    <w:rsid w:val="008139F5"/>
    <w:rsid w:val="008141BA"/>
    <w:rsid w:val="00815319"/>
    <w:rsid w:val="00815E9B"/>
    <w:rsid w:val="0081600C"/>
    <w:rsid w:val="00816CBB"/>
    <w:rsid w:val="00817AD4"/>
    <w:rsid w:val="00817CF9"/>
    <w:rsid w:val="00817D36"/>
    <w:rsid w:val="00817D80"/>
    <w:rsid w:val="00820055"/>
    <w:rsid w:val="0082045A"/>
    <w:rsid w:val="00821334"/>
    <w:rsid w:val="00821DF4"/>
    <w:rsid w:val="0082268C"/>
    <w:rsid w:val="0082278B"/>
    <w:rsid w:val="00824371"/>
    <w:rsid w:val="00824A39"/>
    <w:rsid w:val="00824BFD"/>
    <w:rsid w:val="00825706"/>
    <w:rsid w:val="00825912"/>
    <w:rsid w:val="00825B72"/>
    <w:rsid w:val="00825FFE"/>
    <w:rsid w:val="008262A4"/>
    <w:rsid w:val="008262BB"/>
    <w:rsid w:val="00826431"/>
    <w:rsid w:val="00826B5C"/>
    <w:rsid w:val="00826BB0"/>
    <w:rsid w:val="00826D84"/>
    <w:rsid w:val="00827372"/>
    <w:rsid w:val="008278AC"/>
    <w:rsid w:val="00827BF7"/>
    <w:rsid w:val="00830417"/>
    <w:rsid w:val="00830559"/>
    <w:rsid w:val="008305C3"/>
    <w:rsid w:val="00830729"/>
    <w:rsid w:val="008308B4"/>
    <w:rsid w:val="00830AE9"/>
    <w:rsid w:val="00831695"/>
    <w:rsid w:val="00832A32"/>
    <w:rsid w:val="00833987"/>
    <w:rsid w:val="00834572"/>
    <w:rsid w:val="0083470B"/>
    <w:rsid w:val="0083510B"/>
    <w:rsid w:val="00835303"/>
    <w:rsid w:val="00835550"/>
    <w:rsid w:val="0083565C"/>
    <w:rsid w:val="008357BA"/>
    <w:rsid w:val="00835E48"/>
    <w:rsid w:val="00836F32"/>
    <w:rsid w:val="00837AC9"/>
    <w:rsid w:val="00840072"/>
    <w:rsid w:val="00840311"/>
    <w:rsid w:val="0084034B"/>
    <w:rsid w:val="00840784"/>
    <w:rsid w:val="00841BA2"/>
    <w:rsid w:val="00841DE6"/>
    <w:rsid w:val="008420DB"/>
    <w:rsid w:val="0084223C"/>
    <w:rsid w:val="008426A2"/>
    <w:rsid w:val="00842C9A"/>
    <w:rsid w:val="00843AC9"/>
    <w:rsid w:val="008442FA"/>
    <w:rsid w:val="00844532"/>
    <w:rsid w:val="00844672"/>
    <w:rsid w:val="00844B5D"/>
    <w:rsid w:val="00845426"/>
    <w:rsid w:val="008455F8"/>
    <w:rsid w:val="00845795"/>
    <w:rsid w:val="008457E7"/>
    <w:rsid w:val="0084581A"/>
    <w:rsid w:val="00845B08"/>
    <w:rsid w:val="00846450"/>
    <w:rsid w:val="008501ED"/>
    <w:rsid w:val="008503B7"/>
    <w:rsid w:val="00850C26"/>
    <w:rsid w:val="00851172"/>
    <w:rsid w:val="00851DC7"/>
    <w:rsid w:val="00852515"/>
    <w:rsid w:val="00852797"/>
    <w:rsid w:val="00852D5B"/>
    <w:rsid w:val="00853E01"/>
    <w:rsid w:val="00853F7C"/>
    <w:rsid w:val="00854426"/>
    <w:rsid w:val="008552F7"/>
    <w:rsid w:val="00855338"/>
    <w:rsid w:val="008556E8"/>
    <w:rsid w:val="00856548"/>
    <w:rsid w:val="00856B6F"/>
    <w:rsid w:val="008574CA"/>
    <w:rsid w:val="00857E01"/>
    <w:rsid w:val="008601AC"/>
    <w:rsid w:val="008602AC"/>
    <w:rsid w:val="00860DEB"/>
    <w:rsid w:val="00860E85"/>
    <w:rsid w:val="00860F5A"/>
    <w:rsid w:val="008613F4"/>
    <w:rsid w:val="00861438"/>
    <w:rsid w:val="00861469"/>
    <w:rsid w:val="00861AEE"/>
    <w:rsid w:val="00861B7C"/>
    <w:rsid w:val="008622D3"/>
    <w:rsid w:val="00862377"/>
    <w:rsid w:val="008623BF"/>
    <w:rsid w:val="0086385E"/>
    <w:rsid w:val="008642F6"/>
    <w:rsid w:val="008645C2"/>
    <w:rsid w:val="00864620"/>
    <w:rsid w:val="00864669"/>
    <w:rsid w:val="00865186"/>
    <w:rsid w:val="00865207"/>
    <w:rsid w:val="00865695"/>
    <w:rsid w:val="008656D6"/>
    <w:rsid w:val="008660FA"/>
    <w:rsid w:val="00866585"/>
    <w:rsid w:val="00866C4C"/>
    <w:rsid w:val="008674C8"/>
    <w:rsid w:val="0086767B"/>
    <w:rsid w:val="008678F4"/>
    <w:rsid w:val="00867BE2"/>
    <w:rsid w:val="0087033F"/>
    <w:rsid w:val="0087160B"/>
    <w:rsid w:val="0087165B"/>
    <w:rsid w:val="00871959"/>
    <w:rsid w:val="00871993"/>
    <w:rsid w:val="00871F57"/>
    <w:rsid w:val="008720C3"/>
    <w:rsid w:val="00872F83"/>
    <w:rsid w:val="00872F9D"/>
    <w:rsid w:val="008730A5"/>
    <w:rsid w:val="00873D8C"/>
    <w:rsid w:val="00873F9D"/>
    <w:rsid w:val="008744F0"/>
    <w:rsid w:val="0087481E"/>
    <w:rsid w:val="00874C8A"/>
    <w:rsid w:val="008755AD"/>
    <w:rsid w:val="00875A42"/>
    <w:rsid w:val="00875E93"/>
    <w:rsid w:val="00876564"/>
    <w:rsid w:val="0087697E"/>
    <w:rsid w:val="00876E48"/>
    <w:rsid w:val="00876E66"/>
    <w:rsid w:val="0087714D"/>
    <w:rsid w:val="00877778"/>
    <w:rsid w:val="00877CE3"/>
    <w:rsid w:val="00880CFE"/>
    <w:rsid w:val="00881394"/>
    <w:rsid w:val="0088184E"/>
    <w:rsid w:val="0088245B"/>
    <w:rsid w:val="00882DB1"/>
    <w:rsid w:val="008830CB"/>
    <w:rsid w:val="008831CD"/>
    <w:rsid w:val="00884716"/>
    <w:rsid w:val="0088475A"/>
    <w:rsid w:val="00884D18"/>
    <w:rsid w:val="00884F77"/>
    <w:rsid w:val="0088586E"/>
    <w:rsid w:val="00885889"/>
    <w:rsid w:val="008859A9"/>
    <w:rsid w:val="00885CA7"/>
    <w:rsid w:val="00885E8C"/>
    <w:rsid w:val="0088615E"/>
    <w:rsid w:val="00886461"/>
    <w:rsid w:val="008866B6"/>
    <w:rsid w:val="00886CBD"/>
    <w:rsid w:val="0088712B"/>
    <w:rsid w:val="0088764C"/>
    <w:rsid w:val="00890389"/>
    <w:rsid w:val="008905E9"/>
    <w:rsid w:val="00890A44"/>
    <w:rsid w:val="00890DD7"/>
    <w:rsid w:val="0089143E"/>
    <w:rsid w:val="008917DA"/>
    <w:rsid w:val="008917FB"/>
    <w:rsid w:val="00891A00"/>
    <w:rsid w:val="00891BF6"/>
    <w:rsid w:val="00891C5A"/>
    <w:rsid w:val="00892643"/>
    <w:rsid w:val="00892898"/>
    <w:rsid w:val="00892A1D"/>
    <w:rsid w:val="00893A69"/>
    <w:rsid w:val="008944B3"/>
    <w:rsid w:val="008958BA"/>
    <w:rsid w:val="00895CAD"/>
    <w:rsid w:val="00895D46"/>
    <w:rsid w:val="0089721D"/>
    <w:rsid w:val="008972C5"/>
    <w:rsid w:val="008A1487"/>
    <w:rsid w:val="008A2079"/>
    <w:rsid w:val="008A244F"/>
    <w:rsid w:val="008A375B"/>
    <w:rsid w:val="008A3BF3"/>
    <w:rsid w:val="008A3E67"/>
    <w:rsid w:val="008A4B1B"/>
    <w:rsid w:val="008A4CAF"/>
    <w:rsid w:val="008A4CED"/>
    <w:rsid w:val="008A4EBD"/>
    <w:rsid w:val="008A4EF5"/>
    <w:rsid w:val="008A53D2"/>
    <w:rsid w:val="008A5553"/>
    <w:rsid w:val="008A57D8"/>
    <w:rsid w:val="008A5875"/>
    <w:rsid w:val="008A61EF"/>
    <w:rsid w:val="008A662B"/>
    <w:rsid w:val="008A66A0"/>
    <w:rsid w:val="008A6857"/>
    <w:rsid w:val="008A6898"/>
    <w:rsid w:val="008A69B8"/>
    <w:rsid w:val="008A6FB7"/>
    <w:rsid w:val="008A7296"/>
    <w:rsid w:val="008A7B2F"/>
    <w:rsid w:val="008A7BFA"/>
    <w:rsid w:val="008B02F0"/>
    <w:rsid w:val="008B06E8"/>
    <w:rsid w:val="008B0F50"/>
    <w:rsid w:val="008B108B"/>
    <w:rsid w:val="008B11EB"/>
    <w:rsid w:val="008B1A15"/>
    <w:rsid w:val="008B1E6D"/>
    <w:rsid w:val="008B2082"/>
    <w:rsid w:val="008B2CEE"/>
    <w:rsid w:val="008B337F"/>
    <w:rsid w:val="008B34E2"/>
    <w:rsid w:val="008B37DB"/>
    <w:rsid w:val="008B38F7"/>
    <w:rsid w:val="008B3DE4"/>
    <w:rsid w:val="008B3E9F"/>
    <w:rsid w:val="008B4409"/>
    <w:rsid w:val="008B4491"/>
    <w:rsid w:val="008B5111"/>
    <w:rsid w:val="008B5199"/>
    <w:rsid w:val="008B534A"/>
    <w:rsid w:val="008B606D"/>
    <w:rsid w:val="008B61E4"/>
    <w:rsid w:val="008B639D"/>
    <w:rsid w:val="008B6FF8"/>
    <w:rsid w:val="008B79D7"/>
    <w:rsid w:val="008B7C29"/>
    <w:rsid w:val="008B7C78"/>
    <w:rsid w:val="008C01EB"/>
    <w:rsid w:val="008C051E"/>
    <w:rsid w:val="008C0655"/>
    <w:rsid w:val="008C0B14"/>
    <w:rsid w:val="008C0CF7"/>
    <w:rsid w:val="008C101E"/>
    <w:rsid w:val="008C1619"/>
    <w:rsid w:val="008C1749"/>
    <w:rsid w:val="008C176B"/>
    <w:rsid w:val="008C1A04"/>
    <w:rsid w:val="008C21EF"/>
    <w:rsid w:val="008C2764"/>
    <w:rsid w:val="008C2E4C"/>
    <w:rsid w:val="008C2EEF"/>
    <w:rsid w:val="008C4043"/>
    <w:rsid w:val="008C425F"/>
    <w:rsid w:val="008C50E4"/>
    <w:rsid w:val="008C5314"/>
    <w:rsid w:val="008C56BB"/>
    <w:rsid w:val="008C5BC5"/>
    <w:rsid w:val="008C5DCC"/>
    <w:rsid w:val="008C63B4"/>
    <w:rsid w:val="008C6826"/>
    <w:rsid w:val="008C72D3"/>
    <w:rsid w:val="008C75B4"/>
    <w:rsid w:val="008C75D9"/>
    <w:rsid w:val="008C765D"/>
    <w:rsid w:val="008C7745"/>
    <w:rsid w:val="008D03D6"/>
    <w:rsid w:val="008D0959"/>
    <w:rsid w:val="008D1012"/>
    <w:rsid w:val="008D12E1"/>
    <w:rsid w:val="008D1812"/>
    <w:rsid w:val="008D1BB2"/>
    <w:rsid w:val="008D1D48"/>
    <w:rsid w:val="008D259D"/>
    <w:rsid w:val="008D2B8F"/>
    <w:rsid w:val="008D35EB"/>
    <w:rsid w:val="008D3981"/>
    <w:rsid w:val="008D3DDE"/>
    <w:rsid w:val="008D4CBE"/>
    <w:rsid w:val="008D5BEB"/>
    <w:rsid w:val="008D61F2"/>
    <w:rsid w:val="008D6580"/>
    <w:rsid w:val="008D6905"/>
    <w:rsid w:val="008D6A14"/>
    <w:rsid w:val="008D714A"/>
    <w:rsid w:val="008D7E10"/>
    <w:rsid w:val="008E0368"/>
    <w:rsid w:val="008E08FC"/>
    <w:rsid w:val="008E0BDC"/>
    <w:rsid w:val="008E0F52"/>
    <w:rsid w:val="008E10BE"/>
    <w:rsid w:val="008E11EA"/>
    <w:rsid w:val="008E12A4"/>
    <w:rsid w:val="008E1C92"/>
    <w:rsid w:val="008E20CD"/>
    <w:rsid w:val="008E21FF"/>
    <w:rsid w:val="008E2286"/>
    <w:rsid w:val="008E3159"/>
    <w:rsid w:val="008E328A"/>
    <w:rsid w:val="008E3896"/>
    <w:rsid w:val="008E450A"/>
    <w:rsid w:val="008E4A63"/>
    <w:rsid w:val="008E4BF1"/>
    <w:rsid w:val="008E4FBD"/>
    <w:rsid w:val="008E52F2"/>
    <w:rsid w:val="008E5901"/>
    <w:rsid w:val="008E5CF5"/>
    <w:rsid w:val="008E652F"/>
    <w:rsid w:val="008E682F"/>
    <w:rsid w:val="008E7012"/>
    <w:rsid w:val="008E789C"/>
    <w:rsid w:val="008E7A6C"/>
    <w:rsid w:val="008E7F1F"/>
    <w:rsid w:val="008F0300"/>
    <w:rsid w:val="008F0619"/>
    <w:rsid w:val="008F0A2D"/>
    <w:rsid w:val="008F0BA2"/>
    <w:rsid w:val="008F1034"/>
    <w:rsid w:val="008F136F"/>
    <w:rsid w:val="008F1535"/>
    <w:rsid w:val="008F162D"/>
    <w:rsid w:val="008F1DF8"/>
    <w:rsid w:val="008F214E"/>
    <w:rsid w:val="008F21E6"/>
    <w:rsid w:val="008F2981"/>
    <w:rsid w:val="008F399A"/>
    <w:rsid w:val="008F3EDB"/>
    <w:rsid w:val="008F43EF"/>
    <w:rsid w:val="008F4AE1"/>
    <w:rsid w:val="008F4B75"/>
    <w:rsid w:val="008F4C4F"/>
    <w:rsid w:val="008F50D2"/>
    <w:rsid w:val="008F671E"/>
    <w:rsid w:val="008F67CC"/>
    <w:rsid w:val="008F685F"/>
    <w:rsid w:val="008F6C1E"/>
    <w:rsid w:val="008F6D25"/>
    <w:rsid w:val="008F6E22"/>
    <w:rsid w:val="008F7293"/>
    <w:rsid w:val="008F7401"/>
    <w:rsid w:val="008F7CE4"/>
    <w:rsid w:val="00900424"/>
    <w:rsid w:val="00900571"/>
    <w:rsid w:val="00900E50"/>
    <w:rsid w:val="00901BBD"/>
    <w:rsid w:val="0090225C"/>
    <w:rsid w:val="00902A03"/>
    <w:rsid w:val="0090318C"/>
    <w:rsid w:val="009039BD"/>
    <w:rsid w:val="00904383"/>
    <w:rsid w:val="00904E4A"/>
    <w:rsid w:val="00905C42"/>
    <w:rsid w:val="00906447"/>
    <w:rsid w:val="00907496"/>
    <w:rsid w:val="00907817"/>
    <w:rsid w:val="0091075F"/>
    <w:rsid w:val="0091085B"/>
    <w:rsid w:val="009108D0"/>
    <w:rsid w:val="0091175E"/>
    <w:rsid w:val="009118A6"/>
    <w:rsid w:val="0091202E"/>
    <w:rsid w:val="0091363D"/>
    <w:rsid w:val="00913BCB"/>
    <w:rsid w:val="00913CC5"/>
    <w:rsid w:val="00913D72"/>
    <w:rsid w:val="00913EFF"/>
    <w:rsid w:val="009144DA"/>
    <w:rsid w:val="00914903"/>
    <w:rsid w:val="009150E0"/>
    <w:rsid w:val="0091553A"/>
    <w:rsid w:val="0091672E"/>
    <w:rsid w:val="00916A8C"/>
    <w:rsid w:val="00916EAB"/>
    <w:rsid w:val="0091758D"/>
    <w:rsid w:val="00917881"/>
    <w:rsid w:val="009179C2"/>
    <w:rsid w:val="009201E1"/>
    <w:rsid w:val="009218BA"/>
    <w:rsid w:val="00921DCC"/>
    <w:rsid w:val="00921E24"/>
    <w:rsid w:val="00922136"/>
    <w:rsid w:val="009221D6"/>
    <w:rsid w:val="009226AF"/>
    <w:rsid w:val="00922789"/>
    <w:rsid w:val="0092287A"/>
    <w:rsid w:val="00923980"/>
    <w:rsid w:val="0092409D"/>
    <w:rsid w:val="009249DD"/>
    <w:rsid w:val="009253E0"/>
    <w:rsid w:val="0092551F"/>
    <w:rsid w:val="0092558C"/>
    <w:rsid w:val="009265F6"/>
    <w:rsid w:val="00926A8C"/>
    <w:rsid w:val="00927259"/>
    <w:rsid w:val="009272D8"/>
    <w:rsid w:val="009279AD"/>
    <w:rsid w:val="00930214"/>
    <w:rsid w:val="00930827"/>
    <w:rsid w:val="00930A03"/>
    <w:rsid w:val="009320CE"/>
    <w:rsid w:val="0093281B"/>
    <w:rsid w:val="00932FC4"/>
    <w:rsid w:val="00933804"/>
    <w:rsid w:val="00933C99"/>
    <w:rsid w:val="00935417"/>
    <w:rsid w:val="00935720"/>
    <w:rsid w:val="00935FDA"/>
    <w:rsid w:val="009377A3"/>
    <w:rsid w:val="00937A42"/>
    <w:rsid w:val="00937A55"/>
    <w:rsid w:val="00937D78"/>
    <w:rsid w:val="00937FD7"/>
    <w:rsid w:val="0094104D"/>
    <w:rsid w:val="00942EC0"/>
    <w:rsid w:val="00943593"/>
    <w:rsid w:val="0094382B"/>
    <w:rsid w:val="00943DEA"/>
    <w:rsid w:val="0094421C"/>
    <w:rsid w:val="00944C5D"/>
    <w:rsid w:val="0094501F"/>
    <w:rsid w:val="00945153"/>
    <w:rsid w:val="00945F19"/>
    <w:rsid w:val="00946265"/>
    <w:rsid w:val="00946C15"/>
    <w:rsid w:val="009470BD"/>
    <w:rsid w:val="009471BA"/>
    <w:rsid w:val="0094720D"/>
    <w:rsid w:val="009473E5"/>
    <w:rsid w:val="00947456"/>
    <w:rsid w:val="00947C84"/>
    <w:rsid w:val="009507B5"/>
    <w:rsid w:val="009509C3"/>
    <w:rsid w:val="00951866"/>
    <w:rsid w:val="00951CE3"/>
    <w:rsid w:val="00951D40"/>
    <w:rsid w:val="0095209F"/>
    <w:rsid w:val="00952640"/>
    <w:rsid w:val="0095278A"/>
    <w:rsid w:val="00952B0D"/>
    <w:rsid w:val="00952D54"/>
    <w:rsid w:val="00953053"/>
    <w:rsid w:val="009534B6"/>
    <w:rsid w:val="00953744"/>
    <w:rsid w:val="00953B97"/>
    <w:rsid w:val="009541A6"/>
    <w:rsid w:val="00954822"/>
    <w:rsid w:val="00954E04"/>
    <w:rsid w:val="00954E6C"/>
    <w:rsid w:val="009558E1"/>
    <w:rsid w:val="00955A60"/>
    <w:rsid w:val="00955F8B"/>
    <w:rsid w:val="009568BA"/>
    <w:rsid w:val="009568DF"/>
    <w:rsid w:val="0095745B"/>
    <w:rsid w:val="00957884"/>
    <w:rsid w:val="009606D1"/>
    <w:rsid w:val="00960860"/>
    <w:rsid w:val="00960FCD"/>
    <w:rsid w:val="00961495"/>
    <w:rsid w:val="0096169C"/>
    <w:rsid w:val="0096180E"/>
    <w:rsid w:val="00961919"/>
    <w:rsid w:val="00961A06"/>
    <w:rsid w:val="0096278A"/>
    <w:rsid w:val="009630A9"/>
    <w:rsid w:val="00963102"/>
    <w:rsid w:val="00964476"/>
    <w:rsid w:val="0096465C"/>
    <w:rsid w:val="009652E9"/>
    <w:rsid w:val="00965EA0"/>
    <w:rsid w:val="0096628A"/>
    <w:rsid w:val="009662E4"/>
    <w:rsid w:val="00966316"/>
    <w:rsid w:val="00966E34"/>
    <w:rsid w:val="009673E5"/>
    <w:rsid w:val="00967772"/>
    <w:rsid w:val="00967B33"/>
    <w:rsid w:val="0097000D"/>
    <w:rsid w:val="009701F1"/>
    <w:rsid w:val="00971312"/>
    <w:rsid w:val="00971ACC"/>
    <w:rsid w:val="0097212C"/>
    <w:rsid w:val="00972749"/>
    <w:rsid w:val="00972768"/>
    <w:rsid w:val="00972C87"/>
    <w:rsid w:val="00972CA3"/>
    <w:rsid w:val="00972E9E"/>
    <w:rsid w:val="009734E6"/>
    <w:rsid w:val="00973D53"/>
    <w:rsid w:val="00974194"/>
    <w:rsid w:val="00975C39"/>
    <w:rsid w:val="00975E09"/>
    <w:rsid w:val="00975E8E"/>
    <w:rsid w:val="00976152"/>
    <w:rsid w:val="00976560"/>
    <w:rsid w:val="0097673B"/>
    <w:rsid w:val="00976B0B"/>
    <w:rsid w:val="00976CB9"/>
    <w:rsid w:val="00976F81"/>
    <w:rsid w:val="009800DB"/>
    <w:rsid w:val="009804A8"/>
    <w:rsid w:val="00980C64"/>
    <w:rsid w:val="00981148"/>
    <w:rsid w:val="00981378"/>
    <w:rsid w:val="00981565"/>
    <w:rsid w:val="00981BE3"/>
    <w:rsid w:val="0098299C"/>
    <w:rsid w:val="00982A01"/>
    <w:rsid w:val="00982B90"/>
    <w:rsid w:val="00982D6A"/>
    <w:rsid w:val="00984166"/>
    <w:rsid w:val="00984DBC"/>
    <w:rsid w:val="009850C1"/>
    <w:rsid w:val="009852AF"/>
    <w:rsid w:val="009853CC"/>
    <w:rsid w:val="0098573F"/>
    <w:rsid w:val="009857EE"/>
    <w:rsid w:val="00985833"/>
    <w:rsid w:val="0098620F"/>
    <w:rsid w:val="0098621F"/>
    <w:rsid w:val="009863FE"/>
    <w:rsid w:val="00986947"/>
    <w:rsid w:val="00986E2D"/>
    <w:rsid w:val="00987ED2"/>
    <w:rsid w:val="00987F18"/>
    <w:rsid w:val="00990035"/>
    <w:rsid w:val="009900B2"/>
    <w:rsid w:val="00990D73"/>
    <w:rsid w:val="00990E85"/>
    <w:rsid w:val="00990FC6"/>
    <w:rsid w:val="00991113"/>
    <w:rsid w:val="00991280"/>
    <w:rsid w:val="00991D9B"/>
    <w:rsid w:val="00991F03"/>
    <w:rsid w:val="00992BAB"/>
    <w:rsid w:val="00992CDB"/>
    <w:rsid w:val="00992DFE"/>
    <w:rsid w:val="009930E0"/>
    <w:rsid w:val="00993F92"/>
    <w:rsid w:val="00994031"/>
    <w:rsid w:val="00995B24"/>
    <w:rsid w:val="00996ACE"/>
    <w:rsid w:val="00996DFA"/>
    <w:rsid w:val="00996E05"/>
    <w:rsid w:val="009970AE"/>
    <w:rsid w:val="009978F7"/>
    <w:rsid w:val="00997A8F"/>
    <w:rsid w:val="00997BAC"/>
    <w:rsid w:val="00997E1B"/>
    <w:rsid w:val="009A071E"/>
    <w:rsid w:val="009A16DF"/>
    <w:rsid w:val="009A1AC3"/>
    <w:rsid w:val="009A1BC4"/>
    <w:rsid w:val="009A1BDA"/>
    <w:rsid w:val="009A216E"/>
    <w:rsid w:val="009A283F"/>
    <w:rsid w:val="009A2963"/>
    <w:rsid w:val="009A3805"/>
    <w:rsid w:val="009A4480"/>
    <w:rsid w:val="009A4561"/>
    <w:rsid w:val="009A5557"/>
    <w:rsid w:val="009A5CA7"/>
    <w:rsid w:val="009A64B9"/>
    <w:rsid w:val="009A6871"/>
    <w:rsid w:val="009A6E60"/>
    <w:rsid w:val="009A723D"/>
    <w:rsid w:val="009A72D4"/>
    <w:rsid w:val="009A7394"/>
    <w:rsid w:val="009B02C6"/>
    <w:rsid w:val="009B09E5"/>
    <w:rsid w:val="009B102C"/>
    <w:rsid w:val="009B1521"/>
    <w:rsid w:val="009B15D6"/>
    <w:rsid w:val="009B183F"/>
    <w:rsid w:val="009B2039"/>
    <w:rsid w:val="009B2C9D"/>
    <w:rsid w:val="009B2D69"/>
    <w:rsid w:val="009B3DE0"/>
    <w:rsid w:val="009B3F52"/>
    <w:rsid w:val="009B5525"/>
    <w:rsid w:val="009B5B12"/>
    <w:rsid w:val="009B6205"/>
    <w:rsid w:val="009B64F7"/>
    <w:rsid w:val="009B7C02"/>
    <w:rsid w:val="009B7E03"/>
    <w:rsid w:val="009B7E7F"/>
    <w:rsid w:val="009C05A1"/>
    <w:rsid w:val="009C0B44"/>
    <w:rsid w:val="009C1652"/>
    <w:rsid w:val="009C1785"/>
    <w:rsid w:val="009C1D3C"/>
    <w:rsid w:val="009C1E78"/>
    <w:rsid w:val="009C1F57"/>
    <w:rsid w:val="009C25BC"/>
    <w:rsid w:val="009C26FF"/>
    <w:rsid w:val="009C295E"/>
    <w:rsid w:val="009C2F86"/>
    <w:rsid w:val="009C3969"/>
    <w:rsid w:val="009C4542"/>
    <w:rsid w:val="009C5124"/>
    <w:rsid w:val="009C51B2"/>
    <w:rsid w:val="009C577F"/>
    <w:rsid w:val="009C58EE"/>
    <w:rsid w:val="009C6209"/>
    <w:rsid w:val="009C69D3"/>
    <w:rsid w:val="009C6FF2"/>
    <w:rsid w:val="009C71D1"/>
    <w:rsid w:val="009C741D"/>
    <w:rsid w:val="009D045D"/>
    <w:rsid w:val="009D0794"/>
    <w:rsid w:val="009D1AF8"/>
    <w:rsid w:val="009D3312"/>
    <w:rsid w:val="009D3905"/>
    <w:rsid w:val="009D4380"/>
    <w:rsid w:val="009D4DFD"/>
    <w:rsid w:val="009D4FBD"/>
    <w:rsid w:val="009D50B3"/>
    <w:rsid w:val="009D5116"/>
    <w:rsid w:val="009D5364"/>
    <w:rsid w:val="009D572D"/>
    <w:rsid w:val="009D58AF"/>
    <w:rsid w:val="009D5DC7"/>
    <w:rsid w:val="009D6204"/>
    <w:rsid w:val="009D65A8"/>
    <w:rsid w:val="009D660C"/>
    <w:rsid w:val="009D6B39"/>
    <w:rsid w:val="009D6D10"/>
    <w:rsid w:val="009D7526"/>
    <w:rsid w:val="009D7771"/>
    <w:rsid w:val="009D7959"/>
    <w:rsid w:val="009E094C"/>
    <w:rsid w:val="009E11E8"/>
    <w:rsid w:val="009E13F3"/>
    <w:rsid w:val="009E249F"/>
    <w:rsid w:val="009E24F2"/>
    <w:rsid w:val="009E253D"/>
    <w:rsid w:val="009E25B9"/>
    <w:rsid w:val="009E2935"/>
    <w:rsid w:val="009E2959"/>
    <w:rsid w:val="009E29F0"/>
    <w:rsid w:val="009E2AE6"/>
    <w:rsid w:val="009E2B4F"/>
    <w:rsid w:val="009E3371"/>
    <w:rsid w:val="009E35B5"/>
    <w:rsid w:val="009E3BEA"/>
    <w:rsid w:val="009E3FB7"/>
    <w:rsid w:val="009E4053"/>
    <w:rsid w:val="009E43A7"/>
    <w:rsid w:val="009E4669"/>
    <w:rsid w:val="009E4CBE"/>
    <w:rsid w:val="009E4D97"/>
    <w:rsid w:val="009E5432"/>
    <w:rsid w:val="009E56CE"/>
    <w:rsid w:val="009E6A0F"/>
    <w:rsid w:val="009E707B"/>
    <w:rsid w:val="009E76F1"/>
    <w:rsid w:val="009E7FAF"/>
    <w:rsid w:val="009F0010"/>
    <w:rsid w:val="009F0637"/>
    <w:rsid w:val="009F07D9"/>
    <w:rsid w:val="009F1015"/>
    <w:rsid w:val="009F105C"/>
    <w:rsid w:val="009F1236"/>
    <w:rsid w:val="009F204B"/>
    <w:rsid w:val="009F2814"/>
    <w:rsid w:val="009F3B89"/>
    <w:rsid w:val="009F3C83"/>
    <w:rsid w:val="009F4043"/>
    <w:rsid w:val="009F492F"/>
    <w:rsid w:val="009F5335"/>
    <w:rsid w:val="009F577C"/>
    <w:rsid w:val="009F5C9F"/>
    <w:rsid w:val="009F5EC0"/>
    <w:rsid w:val="009F5FBD"/>
    <w:rsid w:val="009F6346"/>
    <w:rsid w:val="009F7509"/>
    <w:rsid w:val="00A00852"/>
    <w:rsid w:val="00A00C9E"/>
    <w:rsid w:val="00A01A23"/>
    <w:rsid w:val="00A01BA2"/>
    <w:rsid w:val="00A01E4B"/>
    <w:rsid w:val="00A02656"/>
    <w:rsid w:val="00A035D3"/>
    <w:rsid w:val="00A038DE"/>
    <w:rsid w:val="00A03E0F"/>
    <w:rsid w:val="00A04C78"/>
    <w:rsid w:val="00A050E7"/>
    <w:rsid w:val="00A055CC"/>
    <w:rsid w:val="00A05A16"/>
    <w:rsid w:val="00A060AB"/>
    <w:rsid w:val="00A06926"/>
    <w:rsid w:val="00A06C8F"/>
    <w:rsid w:val="00A06FBC"/>
    <w:rsid w:val="00A07E5C"/>
    <w:rsid w:val="00A10427"/>
    <w:rsid w:val="00A10541"/>
    <w:rsid w:val="00A10A3B"/>
    <w:rsid w:val="00A10B12"/>
    <w:rsid w:val="00A10B5E"/>
    <w:rsid w:val="00A1113A"/>
    <w:rsid w:val="00A11244"/>
    <w:rsid w:val="00A116FB"/>
    <w:rsid w:val="00A1221C"/>
    <w:rsid w:val="00A1247E"/>
    <w:rsid w:val="00A12987"/>
    <w:rsid w:val="00A132D4"/>
    <w:rsid w:val="00A136F6"/>
    <w:rsid w:val="00A13788"/>
    <w:rsid w:val="00A138C5"/>
    <w:rsid w:val="00A1453E"/>
    <w:rsid w:val="00A1580A"/>
    <w:rsid w:val="00A15EB8"/>
    <w:rsid w:val="00A16CC7"/>
    <w:rsid w:val="00A16D63"/>
    <w:rsid w:val="00A16FA2"/>
    <w:rsid w:val="00A17F24"/>
    <w:rsid w:val="00A203DD"/>
    <w:rsid w:val="00A206CD"/>
    <w:rsid w:val="00A20A4B"/>
    <w:rsid w:val="00A20A5C"/>
    <w:rsid w:val="00A22985"/>
    <w:rsid w:val="00A229E9"/>
    <w:rsid w:val="00A22CE3"/>
    <w:rsid w:val="00A22D5E"/>
    <w:rsid w:val="00A22F2E"/>
    <w:rsid w:val="00A23236"/>
    <w:rsid w:val="00A23301"/>
    <w:rsid w:val="00A234D7"/>
    <w:rsid w:val="00A24411"/>
    <w:rsid w:val="00A24CA2"/>
    <w:rsid w:val="00A24FF1"/>
    <w:rsid w:val="00A2531C"/>
    <w:rsid w:val="00A2584D"/>
    <w:rsid w:val="00A25A64"/>
    <w:rsid w:val="00A25D96"/>
    <w:rsid w:val="00A25FA4"/>
    <w:rsid w:val="00A2614F"/>
    <w:rsid w:val="00A263F4"/>
    <w:rsid w:val="00A27037"/>
    <w:rsid w:val="00A270D5"/>
    <w:rsid w:val="00A27C79"/>
    <w:rsid w:val="00A3046A"/>
    <w:rsid w:val="00A314EF"/>
    <w:rsid w:val="00A32656"/>
    <w:rsid w:val="00A32CC6"/>
    <w:rsid w:val="00A32F94"/>
    <w:rsid w:val="00A33ABB"/>
    <w:rsid w:val="00A33F48"/>
    <w:rsid w:val="00A3417F"/>
    <w:rsid w:val="00A343F9"/>
    <w:rsid w:val="00A3471B"/>
    <w:rsid w:val="00A34825"/>
    <w:rsid w:val="00A34E8B"/>
    <w:rsid w:val="00A34EB3"/>
    <w:rsid w:val="00A35FCC"/>
    <w:rsid w:val="00A35FD7"/>
    <w:rsid w:val="00A361F7"/>
    <w:rsid w:val="00A3676F"/>
    <w:rsid w:val="00A37072"/>
    <w:rsid w:val="00A3792C"/>
    <w:rsid w:val="00A37E1F"/>
    <w:rsid w:val="00A404AF"/>
    <w:rsid w:val="00A40C05"/>
    <w:rsid w:val="00A41247"/>
    <w:rsid w:val="00A41289"/>
    <w:rsid w:val="00A4130C"/>
    <w:rsid w:val="00A41496"/>
    <w:rsid w:val="00A42313"/>
    <w:rsid w:val="00A42E22"/>
    <w:rsid w:val="00A43DD9"/>
    <w:rsid w:val="00A43EDF"/>
    <w:rsid w:val="00A440BD"/>
    <w:rsid w:val="00A44869"/>
    <w:rsid w:val="00A44E90"/>
    <w:rsid w:val="00A44EB1"/>
    <w:rsid w:val="00A453F9"/>
    <w:rsid w:val="00A45920"/>
    <w:rsid w:val="00A45A12"/>
    <w:rsid w:val="00A45D84"/>
    <w:rsid w:val="00A468B6"/>
    <w:rsid w:val="00A47043"/>
    <w:rsid w:val="00A472FD"/>
    <w:rsid w:val="00A479E5"/>
    <w:rsid w:val="00A47D5C"/>
    <w:rsid w:val="00A504C3"/>
    <w:rsid w:val="00A50AF7"/>
    <w:rsid w:val="00A516C0"/>
    <w:rsid w:val="00A51DBE"/>
    <w:rsid w:val="00A52C24"/>
    <w:rsid w:val="00A53283"/>
    <w:rsid w:val="00A5333E"/>
    <w:rsid w:val="00A53CBC"/>
    <w:rsid w:val="00A541D6"/>
    <w:rsid w:val="00A54B53"/>
    <w:rsid w:val="00A54C81"/>
    <w:rsid w:val="00A54F8C"/>
    <w:rsid w:val="00A55656"/>
    <w:rsid w:val="00A55E32"/>
    <w:rsid w:val="00A55E6A"/>
    <w:rsid w:val="00A56006"/>
    <w:rsid w:val="00A56091"/>
    <w:rsid w:val="00A56170"/>
    <w:rsid w:val="00A56536"/>
    <w:rsid w:val="00A56A15"/>
    <w:rsid w:val="00A572E9"/>
    <w:rsid w:val="00A573E0"/>
    <w:rsid w:val="00A57D3E"/>
    <w:rsid w:val="00A57D46"/>
    <w:rsid w:val="00A60411"/>
    <w:rsid w:val="00A604B2"/>
    <w:rsid w:val="00A610B7"/>
    <w:rsid w:val="00A61715"/>
    <w:rsid w:val="00A619C6"/>
    <w:rsid w:val="00A61CE4"/>
    <w:rsid w:val="00A626E8"/>
    <w:rsid w:val="00A6272B"/>
    <w:rsid w:val="00A634F3"/>
    <w:rsid w:val="00A63792"/>
    <w:rsid w:val="00A637F0"/>
    <w:rsid w:val="00A65176"/>
    <w:rsid w:val="00A658E9"/>
    <w:rsid w:val="00A659CF"/>
    <w:rsid w:val="00A65B93"/>
    <w:rsid w:val="00A65FE5"/>
    <w:rsid w:val="00A662D3"/>
    <w:rsid w:val="00A67377"/>
    <w:rsid w:val="00A67A82"/>
    <w:rsid w:val="00A67C1D"/>
    <w:rsid w:val="00A67DDB"/>
    <w:rsid w:val="00A701D7"/>
    <w:rsid w:val="00A713D1"/>
    <w:rsid w:val="00A71417"/>
    <w:rsid w:val="00A71849"/>
    <w:rsid w:val="00A71E0B"/>
    <w:rsid w:val="00A72785"/>
    <w:rsid w:val="00A7291D"/>
    <w:rsid w:val="00A72D79"/>
    <w:rsid w:val="00A7326C"/>
    <w:rsid w:val="00A733CD"/>
    <w:rsid w:val="00A74060"/>
    <w:rsid w:val="00A74A0B"/>
    <w:rsid w:val="00A74DB5"/>
    <w:rsid w:val="00A74E47"/>
    <w:rsid w:val="00A74E9F"/>
    <w:rsid w:val="00A74EE0"/>
    <w:rsid w:val="00A75180"/>
    <w:rsid w:val="00A751A1"/>
    <w:rsid w:val="00A75659"/>
    <w:rsid w:val="00A75B59"/>
    <w:rsid w:val="00A75C07"/>
    <w:rsid w:val="00A75CEF"/>
    <w:rsid w:val="00A766B8"/>
    <w:rsid w:val="00A76FBB"/>
    <w:rsid w:val="00A772F1"/>
    <w:rsid w:val="00A7738B"/>
    <w:rsid w:val="00A778EC"/>
    <w:rsid w:val="00A803AE"/>
    <w:rsid w:val="00A80841"/>
    <w:rsid w:val="00A817D6"/>
    <w:rsid w:val="00A818CA"/>
    <w:rsid w:val="00A81B3C"/>
    <w:rsid w:val="00A81B7C"/>
    <w:rsid w:val="00A81BC5"/>
    <w:rsid w:val="00A81DC1"/>
    <w:rsid w:val="00A826EB"/>
    <w:rsid w:val="00A829DA"/>
    <w:rsid w:val="00A82D46"/>
    <w:rsid w:val="00A8324C"/>
    <w:rsid w:val="00A83400"/>
    <w:rsid w:val="00A834AA"/>
    <w:rsid w:val="00A83AE6"/>
    <w:rsid w:val="00A841F6"/>
    <w:rsid w:val="00A84ABF"/>
    <w:rsid w:val="00A84BE8"/>
    <w:rsid w:val="00A85517"/>
    <w:rsid w:val="00A85789"/>
    <w:rsid w:val="00A8597C"/>
    <w:rsid w:val="00A85A78"/>
    <w:rsid w:val="00A85B72"/>
    <w:rsid w:val="00A85C7C"/>
    <w:rsid w:val="00A85DE0"/>
    <w:rsid w:val="00A85F7D"/>
    <w:rsid w:val="00A866D5"/>
    <w:rsid w:val="00A87380"/>
    <w:rsid w:val="00A875A7"/>
    <w:rsid w:val="00A87973"/>
    <w:rsid w:val="00A87A94"/>
    <w:rsid w:val="00A90217"/>
    <w:rsid w:val="00A9039A"/>
    <w:rsid w:val="00A907CB"/>
    <w:rsid w:val="00A90A60"/>
    <w:rsid w:val="00A90F40"/>
    <w:rsid w:val="00A91B21"/>
    <w:rsid w:val="00A9310B"/>
    <w:rsid w:val="00A933F6"/>
    <w:rsid w:val="00A93FB6"/>
    <w:rsid w:val="00A949E3"/>
    <w:rsid w:val="00A94EEF"/>
    <w:rsid w:val="00A955C8"/>
    <w:rsid w:val="00A966E1"/>
    <w:rsid w:val="00A96C38"/>
    <w:rsid w:val="00A96F7D"/>
    <w:rsid w:val="00A96FE4"/>
    <w:rsid w:val="00A96FF4"/>
    <w:rsid w:val="00A9753F"/>
    <w:rsid w:val="00A97A10"/>
    <w:rsid w:val="00AA018D"/>
    <w:rsid w:val="00AA0705"/>
    <w:rsid w:val="00AA0C5C"/>
    <w:rsid w:val="00AA14CC"/>
    <w:rsid w:val="00AA19E0"/>
    <w:rsid w:val="00AA22E5"/>
    <w:rsid w:val="00AA3223"/>
    <w:rsid w:val="00AA33C7"/>
    <w:rsid w:val="00AA4012"/>
    <w:rsid w:val="00AA456F"/>
    <w:rsid w:val="00AA4B82"/>
    <w:rsid w:val="00AA543F"/>
    <w:rsid w:val="00AA58FF"/>
    <w:rsid w:val="00AA5938"/>
    <w:rsid w:val="00AA5DC3"/>
    <w:rsid w:val="00AA5E84"/>
    <w:rsid w:val="00AA6009"/>
    <w:rsid w:val="00AA6878"/>
    <w:rsid w:val="00AA6996"/>
    <w:rsid w:val="00AA6CAC"/>
    <w:rsid w:val="00AA6CD7"/>
    <w:rsid w:val="00AA76BE"/>
    <w:rsid w:val="00AA77CD"/>
    <w:rsid w:val="00AA7875"/>
    <w:rsid w:val="00AB0B3A"/>
    <w:rsid w:val="00AB172F"/>
    <w:rsid w:val="00AB17CA"/>
    <w:rsid w:val="00AB2011"/>
    <w:rsid w:val="00AB264A"/>
    <w:rsid w:val="00AB2C2C"/>
    <w:rsid w:val="00AB2D16"/>
    <w:rsid w:val="00AB30B3"/>
    <w:rsid w:val="00AB37C1"/>
    <w:rsid w:val="00AB3FB9"/>
    <w:rsid w:val="00AB3FBE"/>
    <w:rsid w:val="00AB5615"/>
    <w:rsid w:val="00AB5942"/>
    <w:rsid w:val="00AB61B4"/>
    <w:rsid w:val="00AB681D"/>
    <w:rsid w:val="00AB6CAE"/>
    <w:rsid w:val="00AC06A3"/>
    <w:rsid w:val="00AC0D38"/>
    <w:rsid w:val="00AC15C7"/>
    <w:rsid w:val="00AC1B4F"/>
    <w:rsid w:val="00AC21F0"/>
    <w:rsid w:val="00AC22D3"/>
    <w:rsid w:val="00AC2A68"/>
    <w:rsid w:val="00AC358C"/>
    <w:rsid w:val="00AC3838"/>
    <w:rsid w:val="00AC3BA6"/>
    <w:rsid w:val="00AC3BC3"/>
    <w:rsid w:val="00AC3F59"/>
    <w:rsid w:val="00AC4298"/>
    <w:rsid w:val="00AC459D"/>
    <w:rsid w:val="00AC482C"/>
    <w:rsid w:val="00AC4F52"/>
    <w:rsid w:val="00AC61FE"/>
    <w:rsid w:val="00AC63A3"/>
    <w:rsid w:val="00AC665A"/>
    <w:rsid w:val="00AC665D"/>
    <w:rsid w:val="00AC709D"/>
    <w:rsid w:val="00AC757E"/>
    <w:rsid w:val="00AC7988"/>
    <w:rsid w:val="00AC7DBF"/>
    <w:rsid w:val="00AD0939"/>
    <w:rsid w:val="00AD0A6E"/>
    <w:rsid w:val="00AD17BA"/>
    <w:rsid w:val="00AD2096"/>
    <w:rsid w:val="00AD2207"/>
    <w:rsid w:val="00AD2597"/>
    <w:rsid w:val="00AD2F0D"/>
    <w:rsid w:val="00AD3386"/>
    <w:rsid w:val="00AD34CF"/>
    <w:rsid w:val="00AD3ADD"/>
    <w:rsid w:val="00AD3BB6"/>
    <w:rsid w:val="00AD44D4"/>
    <w:rsid w:val="00AD525E"/>
    <w:rsid w:val="00AD57EE"/>
    <w:rsid w:val="00AD5B0F"/>
    <w:rsid w:val="00AD5F69"/>
    <w:rsid w:val="00AD65A6"/>
    <w:rsid w:val="00AD6D9D"/>
    <w:rsid w:val="00AD707D"/>
    <w:rsid w:val="00AE0402"/>
    <w:rsid w:val="00AE08B2"/>
    <w:rsid w:val="00AE0A05"/>
    <w:rsid w:val="00AE1FAA"/>
    <w:rsid w:val="00AE20A2"/>
    <w:rsid w:val="00AE2611"/>
    <w:rsid w:val="00AE2E6C"/>
    <w:rsid w:val="00AE3546"/>
    <w:rsid w:val="00AE3663"/>
    <w:rsid w:val="00AE3867"/>
    <w:rsid w:val="00AE3888"/>
    <w:rsid w:val="00AE39B4"/>
    <w:rsid w:val="00AE3C47"/>
    <w:rsid w:val="00AE3C84"/>
    <w:rsid w:val="00AE409E"/>
    <w:rsid w:val="00AE40E5"/>
    <w:rsid w:val="00AE4A65"/>
    <w:rsid w:val="00AE4A74"/>
    <w:rsid w:val="00AE4BBA"/>
    <w:rsid w:val="00AE4BC7"/>
    <w:rsid w:val="00AE4C80"/>
    <w:rsid w:val="00AE4E8E"/>
    <w:rsid w:val="00AE539B"/>
    <w:rsid w:val="00AE6064"/>
    <w:rsid w:val="00AE6919"/>
    <w:rsid w:val="00AE731C"/>
    <w:rsid w:val="00AE7BBE"/>
    <w:rsid w:val="00AE7F4F"/>
    <w:rsid w:val="00AF0C88"/>
    <w:rsid w:val="00AF0F70"/>
    <w:rsid w:val="00AF0F8B"/>
    <w:rsid w:val="00AF170D"/>
    <w:rsid w:val="00AF1D92"/>
    <w:rsid w:val="00AF1E6A"/>
    <w:rsid w:val="00AF202F"/>
    <w:rsid w:val="00AF3181"/>
    <w:rsid w:val="00AF3AC8"/>
    <w:rsid w:val="00AF3BFE"/>
    <w:rsid w:val="00AF425F"/>
    <w:rsid w:val="00AF4381"/>
    <w:rsid w:val="00AF51C7"/>
    <w:rsid w:val="00AF5277"/>
    <w:rsid w:val="00AF534A"/>
    <w:rsid w:val="00AF69B7"/>
    <w:rsid w:val="00AF6BCE"/>
    <w:rsid w:val="00AF6DB0"/>
    <w:rsid w:val="00AF72FE"/>
    <w:rsid w:val="00AF773E"/>
    <w:rsid w:val="00AF783C"/>
    <w:rsid w:val="00AF7A8D"/>
    <w:rsid w:val="00B011B4"/>
    <w:rsid w:val="00B018A7"/>
    <w:rsid w:val="00B026FC"/>
    <w:rsid w:val="00B02A73"/>
    <w:rsid w:val="00B02DE1"/>
    <w:rsid w:val="00B03186"/>
    <w:rsid w:val="00B03315"/>
    <w:rsid w:val="00B04450"/>
    <w:rsid w:val="00B04F11"/>
    <w:rsid w:val="00B0513E"/>
    <w:rsid w:val="00B0521D"/>
    <w:rsid w:val="00B05981"/>
    <w:rsid w:val="00B06E57"/>
    <w:rsid w:val="00B07314"/>
    <w:rsid w:val="00B0737E"/>
    <w:rsid w:val="00B076D3"/>
    <w:rsid w:val="00B10798"/>
    <w:rsid w:val="00B1092F"/>
    <w:rsid w:val="00B10A3B"/>
    <w:rsid w:val="00B1120C"/>
    <w:rsid w:val="00B1141A"/>
    <w:rsid w:val="00B118AD"/>
    <w:rsid w:val="00B12DF5"/>
    <w:rsid w:val="00B1340E"/>
    <w:rsid w:val="00B13ECD"/>
    <w:rsid w:val="00B14502"/>
    <w:rsid w:val="00B14987"/>
    <w:rsid w:val="00B151E9"/>
    <w:rsid w:val="00B15246"/>
    <w:rsid w:val="00B152F5"/>
    <w:rsid w:val="00B155AB"/>
    <w:rsid w:val="00B155B3"/>
    <w:rsid w:val="00B1590A"/>
    <w:rsid w:val="00B1591E"/>
    <w:rsid w:val="00B15E4B"/>
    <w:rsid w:val="00B16789"/>
    <w:rsid w:val="00B16DB4"/>
    <w:rsid w:val="00B17471"/>
    <w:rsid w:val="00B17694"/>
    <w:rsid w:val="00B17D4C"/>
    <w:rsid w:val="00B17E97"/>
    <w:rsid w:val="00B20725"/>
    <w:rsid w:val="00B2082C"/>
    <w:rsid w:val="00B20885"/>
    <w:rsid w:val="00B20985"/>
    <w:rsid w:val="00B20BB1"/>
    <w:rsid w:val="00B21409"/>
    <w:rsid w:val="00B21CD3"/>
    <w:rsid w:val="00B21E13"/>
    <w:rsid w:val="00B220A6"/>
    <w:rsid w:val="00B22116"/>
    <w:rsid w:val="00B225FA"/>
    <w:rsid w:val="00B226E4"/>
    <w:rsid w:val="00B22B2E"/>
    <w:rsid w:val="00B23B6F"/>
    <w:rsid w:val="00B243B5"/>
    <w:rsid w:val="00B24918"/>
    <w:rsid w:val="00B24B03"/>
    <w:rsid w:val="00B24B8D"/>
    <w:rsid w:val="00B251BF"/>
    <w:rsid w:val="00B256A8"/>
    <w:rsid w:val="00B25C31"/>
    <w:rsid w:val="00B25CD4"/>
    <w:rsid w:val="00B25F0C"/>
    <w:rsid w:val="00B25F5D"/>
    <w:rsid w:val="00B27F78"/>
    <w:rsid w:val="00B3079A"/>
    <w:rsid w:val="00B3092B"/>
    <w:rsid w:val="00B30D53"/>
    <w:rsid w:val="00B3144B"/>
    <w:rsid w:val="00B3182C"/>
    <w:rsid w:val="00B32325"/>
    <w:rsid w:val="00B32439"/>
    <w:rsid w:val="00B336E3"/>
    <w:rsid w:val="00B34237"/>
    <w:rsid w:val="00B35B0F"/>
    <w:rsid w:val="00B35B4B"/>
    <w:rsid w:val="00B35D70"/>
    <w:rsid w:val="00B35E4C"/>
    <w:rsid w:val="00B3603A"/>
    <w:rsid w:val="00B36108"/>
    <w:rsid w:val="00B3678A"/>
    <w:rsid w:val="00B36AFF"/>
    <w:rsid w:val="00B36D78"/>
    <w:rsid w:val="00B37478"/>
    <w:rsid w:val="00B40820"/>
    <w:rsid w:val="00B40C73"/>
    <w:rsid w:val="00B41B6B"/>
    <w:rsid w:val="00B41F50"/>
    <w:rsid w:val="00B4238F"/>
    <w:rsid w:val="00B424E7"/>
    <w:rsid w:val="00B427BD"/>
    <w:rsid w:val="00B42F01"/>
    <w:rsid w:val="00B435A2"/>
    <w:rsid w:val="00B43619"/>
    <w:rsid w:val="00B43A95"/>
    <w:rsid w:val="00B445AC"/>
    <w:rsid w:val="00B4496F"/>
    <w:rsid w:val="00B44F80"/>
    <w:rsid w:val="00B45C79"/>
    <w:rsid w:val="00B45E39"/>
    <w:rsid w:val="00B45FB9"/>
    <w:rsid w:val="00B4609F"/>
    <w:rsid w:val="00B46892"/>
    <w:rsid w:val="00B47337"/>
    <w:rsid w:val="00B473C5"/>
    <w:rsid w:val="00B500A3"/>
    <w:rsid w:val="00B50336"/>
    <w:rsid w:val="00B5073B"/>
    <w:rsid w:val="00B51551"/>
    <w:rsid w:val="00B527A8"/>
    <w:rsid w:val="00B52B53"/>
    <w:rsid w:val="00B53DA3"/>
    <w:rsid w:val="00B54437"/>
    <w:rsid w:val="00B54455"/>
    <w:rsid w:val="00B54476"/>
    <w:rsid w:val="00B54AC8"/>
    <w:rsid w:val="00B54F1C"/>
    <w:rsid w:val="00B54F55"/>
    <w:rsid w:val="00B552C0"/>
    <w:rsid w:val="00B55AA3"/>
    <w:rsid w:val="00B5622D"/>
    <w:rsid w:val="00B566E4"/>
    <w:rsid w:val="00B57396"/>
    <w:rsid w:val="00B57A4F"/>
    <w:rsid w:val="00B57DC0"/>
    <w:rsid w:val="00B6049E"/>
    <w:rsid w:val="00B604FF"/>
    <w:rsid w:val="00B606C8"/>
    <w:rsid w:val="00B6098B"/>
    <w:rsid w:val="00B616BD"/>
    <w:rsid w:val="00B61C07"/>
    <w:rsid w:val="00B61DFB"/>
    <w:rsid w:val="00B626C3"/>
    <w:rsid w:val="00B629AD"/>
    <w:rsid w:val="00B62A65"/>
    <w:rsid w:val="00B631BA"/>
    <w:rsid w:val="00B63664"/>
    <w:rsid w:val="00B6460F"/>
    <w:rsid w:val="00B64AF2"/>
    <w:rsid w:val="00B64C0D"/>
    <w:rsid w:val="00B64D91"/>
    <w:rsid w:val="00B65276"/>
    <w:rsid w:val="00B6544A"/>
    <w:rsid w:val="00B656AD"/>
    <w:rsid w:val="00B66335"/>
    <w:rsid w:val="00B66D29"/>
    <w:rsid w:val="00B6712B"/>
    <w:rsid w:val="00B6772E"/>
    <w:rsid w:val="00B67BE4"/>
    <w:rsid w:val="00B67FE3"/>
    <w:rsid w:val="00B70452"/>
    <w:rsid w:val="00B70810"/>
    <w:rsid w:val="00B70A91"/>
    <w:rsid w:val="00B71801"/>
    <w:rsid w:val="00B71C51"/>
    <w:rsid w:val="00B72E1A"/>
    <w:rsid w:val="00B7312A"/>
    <w:rsid w:val="00B73750"/>
    <w:rsid w:val="00B74D7F"/>
    <w:rsid w:val="00B74DB5"/>
    <w:rsid w:val="00B74E90"/>
    <w:rsid w:val="00B75408"/>
    <w:rsid w:val="00B75579"/>
    <w:rsid w:val="00B75DCF"/>
    <w:rsid w:val="00B769E2"/>
    <w:rsid w:val="00B76C19"/>
    <w:rsid w:val="00B76FFE"/>
    <w:rsid w:val="00B777D2"/>
    <w:rsid w:val="00B77B4B"/>
    <w:rsid w:val="00B80AAE"/>
    <w:rsid w:val="00B80D93"/>
    <w:rsid w:val="00B81353"/>
    <w:rsid w:val="00B81357"/>
    <w:rsid w:val="00B8153C"/>
    <w:rsid w:val="00B81AEB"/>
    <w:rsid w:val="00B82355"/>
    <w:rsid w:val="00B82651"/>
    <w:rsid w:val="00B8286B"/>
    <w:rsid w:val="00B82BFE"/>
    <w:rsid w:val="00B82FBF"/>
    <w:rsid w:val="00B83EB3"/>
    <w:rsid w:val="00B84D56"/>
    <w:rsid w:val="00B84E6A"/>
    <w:rsid w:val="00B851FF"/>
    <w:rsid w:val="00B85D3E"/>
    <w:rsid w:val="00B85F91"/>
    <w:rsid w:val="00B86879"/>
    <w:rsid w:val="00B86A59"/>
    <w:rsid w:val="00B86BD7"/>
    <w:rsid w:val="00B86EA1"/>
    <w:rsid w:val="00B87105"/>
    <w:rsid w:val="00B872EF"/>
    <w:rsid w:val="00B87436"/>
    <w:rsid w:val="00B87631"/>
    <w:rsid w:val="00B902F5"/>
    <w:rsid w:val="00B90F9C"/>
    <w:rsid w:val="00B90FDA"/>
    <w:rsid w:val="00B9101F"/>
    <w:rsid w:val="00B91FC8"/>
    <w:rsid w:val="00B91FF6"/>
    <w:rsid w:val="00B92647"/>
    <w:rsid w:val="00B9285A"/>
    <w:rsid w:val="00B93915"/>
    <w:rsid w:val="00B93DBC"/>
    <w:rsid w:val="00B94C1B"/>
    <w:rsid w:val="00B94EE5"/>
    <w:rsid w:val="00B95054"/>
    <w:rsid w:val="00B95F75"/>
    <w:rsid w:val="00B95F85"/>
    <w:rsid w:val="00B96AF5"/>
    <w:rsid w:val="00B975C0"/>
    <w:rsid w:val="00B97677"/>
    <w:rsid w:val="00B97679"/>
    <w:rsid w:val="00BA0C7E"/>
    <w:rsid w:val="00BA0DB1"/>
    <w:rsid w:val="00BA29B8"/>
    <w:rsid w:val="00BA2BC4"/>
    <w:rsid w:val="00BA37F8"/>
    <w:rsid w:val="00BA3961"/>
    <w:rsid w:val="00BA3B79"/>
    <w:rsid w:val="00BA3D15"/>
    <w:rsid w:val="00BA4331"/>
    <w:rsid w:val="00BA4734"/>
    <w:rsid w:val="00BA49C5"/>
    <w:rsid w:val="00BA4BA2"/>
    <w:rsid w:val="00BA5926"/>
    <w:rsid w:val="00BA5933"/>
    <w:rsid w:val="00BA5A7E"/>
    <w:rsid w:val="00BA5AEE"/>
    <w:rsid w:val="00BA5E2A"/>
    <w:rsid w:val="00BA624C"/>
    <w:rsid w:val="00BA6CEA"/>
    <w:rsid w:val="00BA761B"/>
    <w:rsid w:val="00BA7B66"/>
    <w:rsid w:val="00BA7D72"/>
    <w:rsid w:val="00BA7E6B"/>
    <w:rsid w:val="00BB1E9C"/>
    <w:rsid w:val="00BB25BC"/>
    <w:rsid w:val="00BB2A35"/>
    <w:rsid w:val="00BB3DAB"/>
    <w:rsid w:val="00BB4D59"/>
    <w:rsid w:val="00BB4E83"/>
    <w:rsid w:val="00BB5305"/>
    <w:rsid w:val="00BB5E99"/>
    <w:rsid w:val="00BB620E"/>
    <w:rsid w:val="00BB645E"/>
    <w:rsid w:val="00BB67E6"/>
    <w:rsid w:val="00BB6B83"/>
    <w:rsid w:val="00BB6D48"/>
    <w:rsid w:val="00BB76F2"/>
    <w:rsid w:val="00BB7791"/>
    <w:rsid w:val="00BB790B"/>
    <w:rsid w:val="00BC00F7"/>
    <w:rsid w:val="00BC0725"/>
    <w:rsid w:val="00BC0D4D"/>
    <w:rsid w:val="00BC108B"/>
    <w:rsid w:val="00BC11CE"/>
    <w:rsid w:val="00BC1312"/>
    <w:rsid w:val="00BC13CA"/>
    <w:rsid w:val="00BC16E8"/>
    <w:rsid w:val="00BC19D7"/>
    <w:rsid w:val="00BC2302"/>
    <w:rsid w:val="00BC2688"/>
    <w:rsid w:val="00BC29FC"/>
    <w:rsid w:val="00BC2CC9"/>
    <w:rsid w:val="00BC35B5"/>
    <w:rsid w:val="00BC378D"/>
    <w:rsid w:val="00BC3A3C"/>
    <w:rsid w:val="00BC48F9"/>
    <w:rsid w:val="00BC4BFD"/>
    <w:rsid w:val="00BC4C7E"/>
    <w:rsid w:val="00BC4D0B"/>
    <w:rsid w:val="00BC556F"/>
    <w:rsid w:val="00BC6245"/>
    <w:rsid w:val="00BC6BB4"/>
    <w:rsid w:val="00BC6CAF"/>
    <w:rsid w:val="00BC6DC3"/>
    <w:rsid w:val="00BC766D"/>
    <w:rsid w:val="00BC7D9E"/>
    <w:rsid w:val="00BC7E91"/>
    <w:rsid w:val="00BD0337"/>
    <w:rsid w:val="00BD0470"/>
    <w:rsid w:val="00BD0FAF"/>
    <w:rsid w:val="00BD26DD"/>
    <w:rsid w:val="00BD2F8A"/>
    <w:rsid w:val="00BD3B6D"/>
    <w:rsid w:val="00BD3E19"/>
    <w:rsid w:val="00BD43C7"/>
    <w:rsid w:val="00BD4B2A"/>
    <w:rsid w:val="00BD4CAE"/>
    <w:rsid w:val="00BD4DEF"/>
    <w:rsid w:val="00BD4E8B"/>
    <w:rsid w:val="00BD508B"/>
    <w:rsid w:val="00BD57CD"/>
    <w:rsid w:val="00BD5B30"/>
    <w:rsid w:val="00BD623B"/>
    <w:rsid w:val="00BD675D"/>
    <w:rsid w:val="00BD712D"/>
    <w:rsid w:val="00BD717F"/>
    <w:rsid w:val="00BD7BD3"/>
    <w:rsid w:val="00BE0301"/>
    <w:rsid w:val="00BE05E2"/>
    <w:rsid w:val="00BE0C5F"/>
    <w:rsid w:val="00BE17F8"/>
    <w:rsid w:val="00BE2D5D"/>
    <w:rsid w:val="00BE3126"/>
    <w:rsid w:val="00BE4182"/>
    <w:rsid w:val="00BE436F"/>
    <w:rsid w:val="00BE447E"/>
    <w:rsid w:val="00BE46E1"/>
    <w:rsid w:val="00BE4893"/>
    <w:rsid w:val="00BE67D5"/>
    <w:rsid w:val="00BE6E35"/>
    <w:rsid w:val="00BE7180"/>
    <w:rsid w:val="00BE7E2A"/>
    <w:rsid w:val="00BF03B4"/>
    <w:rsid w:val="00BF0555"/>
    <w:rsid w:val="00BF0CFA"/>
    <w:rsid w:val="00BF0D95"/>
    <w:rsid w:val="00BF241B"/>
    <w:rsid w:val="00BF2537"/>
    <w:rsid w:val="00BF2673"/>
    <w:rsid w:val="00BF2696"/>
    <w:rsid w:val="00BF2D7E"/>
    <w:rsid w:val="00BF35C2"/>
    <w:rsid w:val="00BF380C"/>
    <w:rsid w:val="00BF39BA"/>
    <w:rsid w:val="00BF40FA"/>
    <w:rsid w:val="00BF4554"/>
    <w:rsid w:val="00BF5708"/>
    <w:rsid w:val="00BF59BA"/>
    <w:rsid w:val="00BF639B"/>
    <w:rsid w:val="00BF6455"/>
    <w:rsid w:val="00BF68B4"/>
    <w:rsid w:val="00BF6B32"/>
    <w:rsid w:val="00BF6C4F"/>
    <w:rsid w:val="00C00516"/>
    <w:rsid w:val="00C00B4D"/>
    <w:rsid w:val="00C01014"/>
    <w:rsid w:val="00C01587"/>
    <w:rsid w:val="00C01AEB"/>
    <w:rsid w:val="00C021DB"/>
    <w:rsid w:val="00C02809"/>
    <w:rsid w:val="00C02A02"/>
    <w:rsid w:val="00C02A0D"/>
    <w:rsid w:val="00C02A6E"/>
    <w:rsid w:val="00C03254"/>
    <w:rsid w:val="00C03558"/>
    <w:rsid w:val="00C0488C"/>
    <w:rsid w:val="00C048CE"/>
    <w:rsid w:val="00C05C93"/>
    <w:rsid w:val="00C069BD"/>
    <w:rsid w:val="00C0739F"/>
    <w:rsid w:val="00C07EED"/>
    <w:rsid w:val="00C104BB"/>
    <w:rsid w:val="00C10869"/>
    <w:rsid w:val="00C111EE"/>
    <w:rsid w:val="00C11D92"/>
    <w:rsid w:val="00C1279F"/>
    <w:rsid w:val="00C128B8"/>
    <w:rsid w:val="00C130B9"/>
    <w:rsid w:val="00C13BBC"/>
    <w:rsid w:val="00C13C89"/>
    <w:rsid w:val="00C13F64"/>
    <w:rsid w:val="00C14E70"/>
    <w:rsid w:val="00C155D5"/>
    <w:rsid w:val="00C159DB"/>
    <w:rsid w:val="00C16707"/>
    <w:rsid w:val="00C171BE"/>
    <w:rsid w:val="00C17729"/>
    <w:rsid w:val="00C17CB0"/>
    <w:rsid w:val="00C21117"/>
    <w:rsid w:val="00C2157E"/>
    <w:rsid w:val="00C21698"/>
    <w:rsid w:val="00C22611"/>
    <w:rsid w:val="00C22C50"/>
    <w:rsid w:val="00C22E2E"/>
    <w:rsid w:val="00C23093"/>
    <w:rsid w:val="00C238C4"/>
    <w:rsid w:val="00C23C6F"/>
    <w:rsid w:val="00C246B4"/>
    <w:rsid w:val="00C25AF9"/>
    <w:rsid w:val="00C25DDD"/>
    <w:rsid w:val="00C260E6"/>
    <w:rsid w:val="00C265C7"/>
    <w:rsid w:val="00C26720"/>
    <w:rsid w:val="00C272AF"/>
    <w:rsid w:val="00C27E36"/>
    <w:rsid w:val="00C325E8"/>
    <w:rsid w:val="00C32BBA"/>
    <w:rsid w:val="00C32E18"/>
    <w:rsid w:val="00C3319A"/>
    <w:rsid w:val="00C33260"/>
    <w:rsid w:val="00C335BE"/>
    <w:rsid w:val="00C33C7B"/>
    <w:rsid w:val="00C342B7"/>
    <w:rsid w:val="00C34E57"/>
    <w:rsid w:val="00C354B2"/>
    <w:rsid w:val="00C3586A"/>
    <w:rsid w:val="00C35DA5"/>
    <w:rsid w:val="00C362FB"/>
    <w:rsid w:val="00C36A6C"/>
    <w:rsid w:val="00C36CD2"/>
    <w:rsid w:val="00C36D74"/>
    <w:rsid w:val="00C36EB0"/>
    <w:rsid w:val="00C3709E"/>
    <w:rsid w:val="00C37445"/>
    <w:rsid w:val="00C37FB4"/>
    <w:rsid w:val="00C400C6"/>
    <w:rsid w:val="00C401F5"/>
    <w:rsid w:val="00C4023D"/>
    <w:rsid w:val="00C40405"/>
    <w:rsid w:val="00C40911"/>
    <w:rsid w:val="00C40BC7"/>
    <w:rsid w:val="00C40D8E"/>
    <w:rsid w:val="00C4246C"/>
    <w:rsid w:val="00C4317F"/>
    <w:rsid w:val="00C43D3D"/>
    <w:rsid w:val="00C4427B"/>
    <w:rsid w:val="00C4518B"/>
    <w:rsid w:val="00C45680"/>
    <w:rsid w:val="00C4572F"/>
    <w:rsid w:val="00C45ED8"/>
    <w:rsid w:val="00C45F04"/>
    <w:rsid w:val="00C46A58"/>
    <w:rsid w:val="00C46A82"/>
    <w:rsid w:val="00C477C5"/>
    <w:rsid w:val="00C50510"/>
    <w:rsid w:val="00C518B6"/>
    <w:rsid w:val="00C51F90"/>
    <w:rsid w:val="00C521D9"/>
    <w:rsid w:val="00C522DE"/>
    <w:rsid w:val="00C52655"/>
    <w:rsid w:val="00C52711"/>
    <w:rsid w:val="00C52777"/>
    <w:rsid w:val="00C53073"/>
    <w:rsid w:val="00C532DB"/>
    <w:rsid w:val="00C54E9D"/>
    <w:rsid w:val="00C55E14"/>
    <w:rsid w:val="00C55F55"/>
    <w:rsid w:val="00C567A9"/>
    <w:rsid w:val="00C56F47"/>
    <w:rsid w:val="00C5721A"/>
    <w:rsid w:val="00C575CF"/>
    <w:rsid w:val="00C57AB5"/>
    <w:rsid w:val="00C60229"/>
    <w:rsid w:val="00C602E8"/>
    <w:rsid w:val="00C606E8"/>
    <w:rsid w:val="00C60BEC"/>
    <w:rsid w:val="00C60D6F"/>
    <w:rsid w:val="00C60F00"/>
    <w:rsid w:val="00C611BD"/>
    <w:rsid w:val="00C61692"/>
    <w:rsid w:val="00C619D1"/>
    <w:rsid w:val="00C627F1"/>
    <w:rsid w:val="00C62E6C"/>
    <w:rsid w:val="00C6332A"/>
    <w:rsid w:val="00C6343F"/>
    <w:rsid w:val="00C64791"/>
    <w:rsid w:val="00C6492C"/>
    <w:rsid w:val="00C65709"/>
    <w:rsid w:val="00C66013"/>
    <w:rsid w:val="00C6615D"/>
    <w:rsid w:val="00C669E6"/>
    <w:rsid w:val="00C67913"/>
    <w:rsid w:val="00C67B33"/>
    <w:rsid w:val="00C67BAE"/>
    <w:rsid w:val="00C67C85"/>
    <w:rsid w:val="00C67E8D"/>
    <w:rsid w:val="00C67E93"/>
    <w:rsid w:val="00C7053A"/>
    <w:rsid w:val="00C71420"/>
    <w:rsid w:val="00C717CB"/>
    <w:rsid w:val="00C7290B"/>
    <w:rsid w:val="00C730EA"/>
    <w:rsid w:val="00C731C3"/>
    <w:rsid w:val="00C74198"/>
    <w:rsid w:val="00C749E3"/>
    <w:rsid w:val="00C74F2C"/>
    <w:rsid w:val="00C75351"/>
    <w:rsid w:val="00C75BA3"/>
    <w:rsid w:val="00C75C44"/>
    <w:rsid w:val="00C75DFB"/>
    <w:rsid w:val="00C76C9B"/>
    <w:rsid w:val="00C76F51"/>
    <w:rsid w:val="00C770A2"/>
    <w:rsid w:val="00C77246"/>
    <w:rsid w:val="00C7783C"/>
    <w:rsid w:val="00C8006B"/>
    <w:rsid w:val="00C80383"/>
    <w:rsid w:val="00C81B7F"/>
    <w:rsid w:val="00C81D96"/>
    <w:rsid w:val="00C820E9"/>
    <w:rsid w:val="00C828E7"/>
    <w:rsid w:val="00C82D2B"/>
    <w:rsid w:val="00C832DC"/>
    <w:rsid w:val="00C833F2"/>
    <w:rsid w:val="00C84003"/>
    <w:rsid w:val="00C84155"/>
    <w:rsid w:val="00C84B3A"/>
    <w:rsid w:val="00C854BB"/>
    <w:rsid w:val="00C85AA8"/>
    <w:rsid w:val="00C8636F"/>
    <w:rsid w:val="00C86D36"/>
    <w:rsid w:val="00C87E70"/>
    <w:rsid w:val="00C87F41"/>
    <w:rsid w:val="00C90198"/>
    <w:rsid w:val="00C9030F"/>
    <w:rsid w:val="00C903E8"/>
    <w:rsid w:val="00C909CB"/>
    <w:rsid w:val="00C91668"/>
    <w:rsid w:val="00C92DE7"/>
    <w:rsid w:val="00C93267"/>
    <w:rsid w:val="00C93BCE"/>
    <w:rsid w:val="00C93F14"/>
    <w:rsid w:val="00C93FD0"/>
    <w:rsid w:val="00C9467A"/>
    <w:rsid w:val="00C94D69"/>
    <w:rsid w:val="00C951F1"/>
    <w:rsid w:val="00C956F6"/>
    <w:rsid w:val="00C9587C"/>
    <w:rsid w:val="00C95C6A"/>
    <w:rsid w:val="00C95CB4"/>
    <w:rsid w:val="00C95F5F"/>
    <w:rsid w:val="00C962DC"/>
    <w:rsid w:val="00C966DC"/>
    <w:rsid w:val="00C96AED"/>
    <w:rsid w:val="00C96BDB"/>
    <w:rsid w:val="00C973E9"/>
    <w:rsid w:val="00CA099A"/>
    <w:rsid w:val="00CA0E34"/>
    <w:rsid w:val="00CA2D69"/>
    <w:rsid w:val="00CA3947"/>
    <w:rsid w:val="00CA4284"/>
    <w:rsid w:val="00CA4B68"/>
    <w:rsid w:val="00CA4BEB"/>
    <w:rsid w:val="00CA550F"/>
    <w:rsid w:val="00CA57F3"/>
    <w:rsid w:val="00CA588D"/>
    <w:rsid w:val="00CA59F3"/>
    <w:rsid w:val="00CA5DD3"/>
    <w:rsid w:val="00CA72BE"/>
    <w:rsid w:val="00CB0059"/>
    <w:rsid w:val="00CB0AA8"/>
    <w:rsid w:val="00CB0F91"/>
    <w:rsid w:val="00CB1041"/>
    <w:rsid w:val="00CB192C"/>
    <w:rsid w:val="00CB2102"/>
    <w:rsid w:val="00CB2BC2"/>
    <w:rsid w:val="00CB399F"/>
    <w:rsid w:val="00CB39D0"/>
    <w:rsid w:val="00CB3C94"/>
    <w:rsid w:val="00CB3EC9"/>
    <w:rsid w:val="00CB494D"/>
    <w:rsid w:val="00CB4AAB"/>
    <w:rsid w:val="00CB4F8A"/>
    <w:rsid w:val="00CB6467"/>
    <w:rsid w:val="00CB6A1D"/>
    <w:rsid w:val="00CB7127"/>
    <w:rsid w:val="00CB7F5C"/>
    <w:rsid w:val="00CC005E"/>
    <w:rsid w:val="00CC09E9"/>
    <w:rsid w:val="00CC1774"/>
    <w:rsid w:val="00CC1B48"/>
    <w:rsid w:val="00CC2358"/>
    <w:rsid w:val="00CC2EAD"/>
    <w:rsid w:val="00CC3826"/>
    <w:rsid w:val="00CC3B39"/>
    <w:rsid w:val="00CC4F8D"/>
    <w:rsid w:val="00CC4FE4"/>
    <w:rsid w:val="00CC5020"/>
    <w:rsid w:val="00CC60CB"/>
    <w:rsid w:val="00CC60D0"/>
    <w:rsid w:val="00CC665A"/>
    <w:rsid w:val="00CC668F"/>
    <w:rsid w:val="00CC774E"/>
    <w:rsid w:val="00CD02F3"/>
    <w:rsid w:val="00CD06E0"/>
    <w:rsid w:val="00CD0770"/>
    <w:rsid w:val="00CD0B75"/>
    <w:rsid w:val="00CD17DF"/>
    <w:rsid w:val="00CD180A"/>
    <w:rsid w:val="00CD4165"/>
    <w:rsid w:val="00CD4F47"/>
    <w:rsid w:val="00CD5596"/>
    <w:rsid w:val="00CD5982"/>
    <w:rsid w:val="00CD5B57"/>
    <w:rsid w:val="00CD608A"/>
    <w:rsid w:val="00CD69DA"/>
    <w:rsid w:val="00CD728C"/>
    <w:rsid w:val="00CD72B9"/>
    <w:rsid w:val="00CD76BF"/>
    <w:rsid w:val="00CE199E"/>
    <w:rsid w:val="00CE20B8"/>
    <w:rsid w:val="00CE28B9"/>
    <w:rsid w:val="00CE2ABC"/>
    <w:rsid w:val="00CE2F6C"/>
    <w:rsid w:val="00CE35A5"/>
    <w:rsid w:val="00CE3785"/>
    <w:rsid w:val="00CE3802"/>
    <w:rsid w:val="00CE3CD5"/>
    <w:rsid w:val="00CE3F3C"/>
    <w:rsid w:val="00CE4C2C"/>
    <w:rsid w:val="00CE4DCF"/>
    <w:rsid w:val="00CE5289"/>
    <w:rsid w:val="00CE52EF"/>
    <w:rsid w:val="00CE6772"/>
    <w:rsid w:val="00CE6A1E"/>
    <w:rsid w:val="00CE705D"/>
    <w:rsid w:val="00CE723E"/>
    <w:rsid w:val="00CF0560"/>
    <w:rsid w:val="00CF0A2E"/>
    <w:rsid w:val="00CF0DC2"/>
    <w:rsid w:val="00CF1656"/>
    <w:rsid w:val="00CF1836"/>
    <w:rsid w:val="00CF1E0C"/>
    <w:rsid w:val="00CF263D"/>
    <w:rsid w:val="00CF28FA"/>
    <w:rsid w:val="00CF29A4"/>
    <w:rsid w:val="00CF29B7"/>
    <w:rsid w:val="00CF2AA0"/>
    <w:rsid w:val="00CF2BFE"/>
    <w:rsid w:val="00CF2FF3"/>
    <w:rsid w:val="00CF318B"/>
    <w:rsid w:val="00CF369E"/>
    <w:rsid w:val="00CF48C8"/>
    <w:rsid w:val="00CF5324"/>
    <w:rsid w:val="00CF62ED"/>
    <w:rsid w:val="00CF6EF8"/>
    <w:rsid w:val="00CF6FDA"/>
    <w:rsid w:val="00CF718A"/>
    <w:rsid w:val="00CF7DB6"/>
    <w:rsid w:val="00CF7EC5"/>
    <w:rsid w:val="00D006B8"/>
    <w:rsid w:val="00D01664"/>
    <w:rsid w:val="00D01DC7"/>
    <w:rsid w:val="00D01FE8"/>
    <w:rsid w:val="00D027C9"/>
    <w:rsid w:val="00D02B52"/>
    <w:rsid w:val="00D0306B"/>
    <w:rsid w:val="00D03983"/>
    <w:rsid w:val="00D03B15"/>
    <w:rsid w:val="00D04524"/>
    <w:rsid w:val="00D04EB2"/>
    <w:rsid w:val="00D04F5D"/>
    <w:rsid w:val="00D05960"/>
    <w:rsid w:val="00D059F0"/>
    <w:rsid w:val="00D05D3A"/>
    <w:rsid w:val="00D06853"/>
    <w:rsid w:val="00D078D3"/>
    <w:rsid w:val="00D078EB"/>
    <w:rsid w:val="00D07D14"/>
    <w:rsid w:val="00D10449"/>
    <w:rsid w:val="00D10580"/>
    <w:rsid w:val="00D11EF6"/>
    <w:rsid w:val="00D11F92"/>
    <w:rsid w:val="00D122D6"/>
    <w:rsid w:val="00D122EC"/>
    <w:rsid w:val="00D12475"/>
    <w:rsid w:val="00D12582"/>
    <w:rsid w:val="00D128D1"/>
    <w:rsid w:val="00D12AFA"/>
    <w:rsid w:val="00D12E62"/>
    <w:rsid w:val="00D13540"/>
    <w:rsid w:val="00D13CC7"/>
    <w:rsid w:val="00D1444A"/>
    <w:rsid w:val="00D14666"/>
    <w:rsid w:val="00D14CD4"/>
    <w:rsid w:val="00D15123"/>
    <w:rsid w:val="00D1624E"/>
    <w:rsid w:val="00D2063C"/>
    <w:rsid w:val="00D20AEC"/>
    <w:rsid w:val="00D21BF5"/>
    <w:rsid w:val="00D21DEF"/>
    <w:rsid w:val="00D22110"/>
    <w:rsid w:val="00D227FC"/>
    <w:rsid w:val="00D2351C"/>
    <w:rsid w:val="00D237EF"/>
    <w:rsid w:val="00D239D7"/>
    <w:rsid w:val="00D239E6"/>
    <w:rsid w:val="00D241F9"/>
    <w:rsid w:val="00D24C5A"/>
    <w:rsid w:val="00D25065"/>
    <w:rsid w:val="00D25517"/>
    <w:rsid w:val="00D25909"/>
    <w:rsid w:val="00D25E46"/>
    <w:rsid w:val="00D26255"/>
    <w:rsid w:val="00D2670B"/>
    <w:rsid w:val="00D267ED"/>
    <w:rsid w:val="00D26C66"/>
    <w:rsid w:val="00D26C82"/>
    <w:rsid w:val="00D26F92"/>
    <w:rsid w:val="00D274AC"/>
    <w:rsid w:val="00D275CC"/>
    <w:rsid w:val="00D30066"/>
    <w:rsid w:val="00D30895"/>
    <w:rsid w:val="00D314CF"/>
    <w:rsid w:val="00D31C0C"/>
    <w:rsid w:val="00D320BB"/>
    <w:rsid w:val="00D328DF"/>
    <w:rsid w:val="00D32B81"/>
    <w:rsid w:val="00D32D59"/>
    <w:rsid w:val="00D33070"/>
    <w:rsid w:val="00D3339E"/>
    <w:rsid w:val="00D3356D"/>
    <w:rsid w:val="00D33AD3"/>
    <w:rsid w:val="00D33D5E"/>
    <w:rsid w:val="00D341F8"/>
    <w:rsid w:val="00D344DB"/>
    <w:rsid w:val="00D34743"/>
    <w:rsid w:val="00D35284"/>
    <w:rsid w:val="00D35337"/>
    <w:rsid w:val="00D3542A"/>
    <w:rsid w:val="00D35483"/>
    <w:rsid w:val="00D36C9E"/>
    <w:rsid w:val="00D375B9"/>
    <w:rsid w:val="00D3795B"/>
    <w:rsid w:val="00D37C67"/>
    <w:rsid w:val="00D37E9E"/>
    <w:rsid w:val="00D40570"/>
    <w:rsid w:val="00D40986"/>
    <w:rsid w:val="00D40E95"/>
    <w:rsid w:val="00D4110E"/>
    <w:rsid w:val="00D41A52"/>
    <w:rsid w:val="00D42006"/>
    <w:rsid w:val="00D430A4"/>
    <w:rsid w:val="00D4404A"/>
    <w:rsid w:val="00D44070"/>
    <w:rsid w:val="00D440EC"/>
    <w:rsid w:val="00D44C58"/>
    <w:rsid w:val="00D45159"/>
    <w:rsid w:val="00D45C2F"/>
    <w:rsid w:val="00D46DBD"/>
    <w:rsid w:val="00D47298"/>
    <w:rsid w:val="00D4744B"/>
    <w:rsid w:val="00D47752"/>
    <w:rsid w:val="00D479B3"/>
    <w:rsid w:val="00D479EF"/>
    <w:rsid w:val="00D52A4A"/>
    <w:rsid w:val="00D5322D"/>
    <w:rsid w:val="00D54C9B"/>
    <w:rsid w:val="00D55507"/>
    <w:rsid w:val="00D5573F"/>
    <w:rsid w:val="00D56111"/>
    <w:rsid w:val="00D56FE1"/>
    <w:rsid w:val="00D5709E"/>
    <w:rsid w:val="00D609BC"/>
    <w:rsid w:val="00D60E0A"/>
    <w:rsid w:val="00D61004"/>
    <w:rsid w:val="00D6130F"/>
    <w:rsid w:val="00D615B4"/>
    <w:rsid w:val="00D61C66"/>
    <w:rsid w:val="00D62191"/>
    <w:rsid w:val="00D62265"/>
    <w:rsid w:val="00D6299C"/>
    <w:rsid w:val="00D62ED8"/>
    <w:rsid w:val="00D63126"/>
    <w:rsid w:val="00D6375D"/>
    <w:rsid w:val="00D63C42"/>
    <w:rsid w:val="00D64220"/>
    <w:rsid w:val="00D6447A"/>
    <w:rsid w:val="00D64712"/>
    <w:rsid w:val="00D65AB2"/>
    <w:rsid w:val="00D65F05"/>
    <w:rsid w:val="00D67688"/>
    <w:rsid w:val="00D677B9"/>
    <w:rsid w:val="00D702DB"/>
    <w:rsid w:val="00D70487"/>
    <w:rsid w:val="00D7086B"/>
    <w:rsid w:val="00D70CD3"/>
    <w:rsid w:val="00D71C2A"/>
    <w:rsid w:val="00D726AB"/>
    <w:rsid w:val="00D72763"/>
    <w:rsid w:val="00D72E47"/>
    <w:rsid w:val="00D7430F"/>
    <w:rsid w:val="00D74521"/>
    <w:rsid w:val="00D746C0"/>
    <w:rsid w:val="00D74A37"/>
    <w:rsid w:val="00D74C7E"/>
    <w:rsid w:val="00D7538E"/>
    <w:rsid w:val="00D756A5"/>
    <w:rsid w:val="00D76558"/>
    <w:rsid w:val="00D767DB"/>
    <w:rsid w:val="00D76A50"/>
    <w:rsid w:val="00D76B52"/>
    <w:rsid w:val="00D76FF7"/>
    <w:rsid w:val="00D808C5"/>
    <w:rsid w:val="00D80A7E"/>
    <w:rsid w:val="00D80D7A"/>
    <w:rsid w:val="00D81396"/>
    <w:rsid w:val="00D81560"/>
    <w:rsid w:val="00D81745"/>
    <w:rsid w:val="00D829E0"/>
    <w:rsid w:val="00D82B24"/>
    <w:rsid w:val="00D8312A"/>
    <w:rsid w:val="00D831C0"/>
    <w:rsid w:val="00D837E1"/>
    <w:rsid w:val="00D8383C"/>
    <w:rsid w:val="00D8385C"/>
    <w:rsid w:val="00D84695"/>
    <w:rsid w:val="00D848B7"/>
    <w:rsid w:val="00D851F6"/>
    <w:rsid w:val="00D859A5"/>
    <w:rsid w:val="00D86462"/>
    <w:rsid w:val="00D868DC"/>
    <w:rsid w:val="00D8699E"/>
    <w:rsid w:val="00D8709D"/>
    <w:rsid w:val="00D8721D"/>
    <w:rsid w:val="00D8791F"/>
    <w:rsid w:val="00D879EE"/>
    <w:rsid w:val="00D87D06"/>
    <w:rsid w:val="00D87EE8"/>
    <w:rsid w:val="00D9049B"/>
    <w:rsid w:val="00D906E4"/>
    <w:rsid w:val="00D909E6"/>
    <w:rsid w:val="00D9133A"/>
    <w:rsid w:val="00D91C06"/>
    <w:rsid w:val="00D922B7"/>
    <w:rsid w:val="00D92472"/>
    <w:rsid w:val="00D9250A"/>
    <w:rsid w:val="00D92564"/>
    <w:rsid w:val="00D9272E"/>
    <w:rsid w:val="00D92B00"/>
    <w:rsid w:val="00D92EAE"/>
    <w:rsid w:val="00D92FE5"/>
    <w:rsid w:val="00D93196"/>
    <w:rsid w:val="00D932A5"/>
    <w:rsid w:val="00D93A7F"/>
    <w:rsid w:val="00D93E02"/>
    <w:rsid w:val="00D944CC"/>
    <w:rsid w:val="00D948A0"/>
    <w:rsid w:val="00D94D06"/>
    <w:rsid w:val="00D950D3"/>
    <w:rsid w:val="00D9546B"/>
    <w:rsid w:val="00D95518"/>
    <w:rsid w:val="00D95668"/>
    <w:rsid w:val="00D95681"/>
    <w:rsid w:val="00D957A2"/>
    <w:rsid w:val="00D95947"/>
    <w:rsid w:val="00D96282"/>
    <w:rsid w:val="00D96902"/>
    <w:rsid w:val="00D97A46"/>
    <w:rsid w:val="00DA0981"/>
    <w:rsid w:val="00DA0B59"/>
    <w:rsid w:val="00DA290C"/>
    <w:rsid w:val="00DA2B5B"/>
    <w:rsid w:val="00DA3266"/>
    <w:rsid w:val="00DA3E08"/>
    <w:rsid w:val="00DA40AB"/>
    <w:rsid w:val="00DA464E"/>
    <w:rsid w:val="00DA4AFE"/>
    <w:rsid w:val="00DA5760"/>
    <w:rsid w:val="00DA5C21"/>
    <w:rsid w:val="00DA6034"/>
    <w:rsid w:val="00DA6A20"/>
    <w:rsid w:val="00DA6A54"/>
    <w:rsid w:val="00DA6CCD"/>
    <w:rsid w:val="00DA6E04"/>
    <w:rsid w:val="00DB0018"/>
    <w:rsid w:val="00DB023F"/>
    <w:rsid w:val="00DB042F"/>
    <w:rsid w:val="00DB11DD"/>
    <w:rsid w:val="00DB1F1A"/>
    <w:rsid w:val="00DB25DC"/>
    <w:rsid w:val="00DB2BF3"/>
    <w:rsid w:val="00DB2EDD"/>
    <w:rsid w:val="00DB353E"/>
    <w:rsid w:val="00DB35B9"/>
    <w:rsid w:val="00DB3801"/>
    <w:rsid w:val="00DB3F67"/>
    <w:rsid w:val="00DB3FBE"/>
    <w:rsid w:val="00DB4156"/>
    <w:rsid w:val="00DB45B8"/>
    <w:rsid w:val="00DB475E"/>
    <w:rsid w:val="00DB47DC"/>
    <w:rsid w:val="00DB4A79"/>
    <w:rsid w:val="00DB4FAF"/>
    <w:rsid w:val="00DB52D5"/>
    <w:rsid w:val="00DB5D75"/>
    <w:rsid w:val="00DB604F"/>
    <w:rsid w:val="00DB60DF"/>
    <w:rsid w:val="00DB7147"/>
    <w:rsid w:val="00DB7557"/>
    <w:rsid w:val="00DC05ED"/>
    <w:rsid w:val="00DC09FF"/>
    <w:rsid w:val="00DC12A5"/>
    <w:rsid w:val="00DC137F"/>
    <w:rsid w:val="00DC1919"/>
    <w:rsid w:val="00DC19C3"/>
    <w:rsid w:val="00DC1C2B"/>
    <w:rsid w:val="00DC2944"/>
    <w:rsid w:val="00DC2EFB"/>
    <w:rsid w:val="00DC30BE"/>
    <w:rsid w:val="00DC3613"/>
    <w:rsid w:val="00DC3DCF"/>
    <w:rsid w:val="00DC3FD1"/>
    <w:rsid w:val="00DC42B8"/>
    <w:rsid w:val="00DC4C1B"/>
    <w:rsid w:val="00DC5172"/>
    <w:rsid w:val="00DC5A13"/>
    <w:rsid w:val="00DC5A99"/>
    <w:rsid w:val="00DC5B1E"/>
    <w:rsid w:val="00DC637D"/>
    <w:rsid w:val="00DC64BA"/>
    <w:rsid w:val="00DC64FA"/>
    <w:rsid w:val="00DC6640"/>
    <w:rsid w:val="00DC6726"/>
    <w:rsid w:val="00DC6B95"/>
    <w:rsid w:val="00DC6BAE"/>
    <w:rsid w:val="00DC7D16"/>
    <w:rsid w:val="00DD0302"/>
    <w:rsid w:val="00DD0646"/>
    <w:rsid w:val="00DD07C9"/>
    <w:rsid w:val="00DD0A27"/>
    <w:rsid w:val="00DD0CA0"/>
    <w:rsid w:val="00DD12C3"/>
    <w:rsid w:val="00DD159B"/>
    <w:rsid w:val="00DD2D62"/>
    <w:rsid w:val="00DD3169"/>
    <w:rsid w:val="00DD43D7"/>
    <w:rsid w:val="00DD443A"/>
    <w:rsid w:val="00DD49B8"/>
    <w:rsid w:val="00DD507C"/>
    <w:rsid w:val="00DD5466"/>
    <w:rsid w:val="00DD55EA"/>
    <w:rsid w:val="00DD5E34"/>
    <w:rsid w:val="00DD60C0"/>
    <w:rsid w:val="00DD6DA0"/>
    <w:rsid w:val="00DD78AE"/>
    <w:rsid w:val="00DD7C30"/>
    <w:rsid w:val="00DD7ECE"/>
    <w:rsid w:val="00DD7F05"/>
    <w:rsid w:val="00DE0FD4"/>
    <w:rsid w:val="00DE1404"/>
    <w:rsid w:val="00DE1D87"/>
    <w:rsid w:val="00DE1E03"/>
    <w:rsid w:val="00DE213D"/>
    <w:rsid w:val="00DE2368"/>
    <w:rsid w:val="00DE2397"/>
    <w:rsid w:val="00DE29B6"/>
    <w:rsid w:val="00DE300F"/>
    <w:rsid w:val="00DE3272"/>
    <w:rsid w:val="00DE3666"/>
    <w:rsid w:val="00DE455A"/>
    <w:rsid w:val="00DE456B"/>
    <w:rsid w:val="00DE45F9"/>
    <w:rsid w:val="00DE492B"/>
    <w:rsid w:val="00DE4E0B"/>
    <w:rsid w:val="00DE4FBD"/>
    <w:rsid w:val="00DE565A"/>
    <w:rsid w:val="00DE59F6"/>
    <w:rsid w:val="00DE5BCC"/>
    <w:rsid w:val="00DE654E"/>
    <w:rsid w:val="00DF00D4"/>
    <w:rsid w:val="00DF072F"/>
    <w:rsid w:val="00DF096D"/>
    <w:rsid w:val="00DF0BAA"/>
    <w:rsid w:val="00DF1979"/>
    <w:rsid w:val="00DF226D"/>
    <w:rsid w:val="00DF26DB"/>
    <w:rsid w:val="00DF28B4"/>
    <w:rsid w:val="00DF2ABC"/>
    <w:rsid w:val="00DF2F98"/>
    <w:rsid w:val="00DF3027"/>
    <w:rsid w:val="00DF3345"/>
    <w:rsid w:val="00DF3897"/>
    <w:rsid w:val="00DF4C66"/>
    <w:rsid w:val="00DF4D2E"/>
    <w:rsid w:val="00DF4E1E"/>
    <w:rsid w:val="00DF57D2"/>
    <w:rsid w:val="00DF589E"/>
    <w:rsid w:val="00DF5E48"/>
    <w:rsid w:val="00DF61B8"/>
    <w:rsid w:val="00DF6431"/>
    <w:rsid w:val="00DF6DBA"/>
    <w:rsid w:val="00DF6E9F"/>
    <w:rsid w:val="00DF70F3"/>
    <w:rsid w:val="00DF788C"/>
    <w:rsid w:val="00DF7D58"/>
    <w:rsid w:val="00E001FF"/>
    <w:rsid w:val="00E002FF"/>
    <w:rsid w:val="00E0062A"/>
    <w:rsid w:val="00E016B1"/>
    <w:rsid w:val="00E03240"/>
    <w:rsid w:val="00E037E3"/>
    <w:rsid w:val="00E03A9E"/>
    <w:rsid w:val="00E0429F"/>
    <w:rsid w:val="00E0443B"/>
    <w:rsid w:val="00E0446D"/>
    <w:rsid w:val="00E04900"/>
    <w:rsid w:val="00E0542C"/>
    <w:rsid w:val="00E060E0"/>
    <w:rsid w:val="00E0638A"/>
    <w:rsid w:val="00E06682"/>
    <w:rsid w:val="00E0720F"/>
    <w:rsid w:val="00E07BD8"/>
    <w:rsid w:val="00E10F5D"/>
    <w:rsid w:val="00E10FD9"/>
    <w:rsid w:val="00E1148D"/>
    <w:rsid w:val="00E11864"/>
    <w:rsid w:val="00E11E74"/>
    <w:rsid w:val="00E12511"/>
    <w:rsid w:val="00E12698"/>
    <w:rsid w:val="00E126F4"/>
    <w:rsid w:val="00E12A9F"/>
    <w:rsid w:val="00E13282"/>
    <w:rsid w:val="00E13283"/>
    <w:rsid w:val="00E134E8"/>
    <w:rsid w:val="00E137E0"/>
    <w:rsid w:val="00E13CF0"/>
    <w:rsid w:val="00E14094"/>
    <w:rsid w:val="00E14349"/>
    <w:rsid w:val="00E14650"/>
    <w:rsid w:val="00E15175"/>
    <w:rsid w:val="00E15F23"/>
    <w:rsid w:val="00E160DF"/>
    <w:rsid w:val="00E16109"/>
    <w:rsid w:val="00E16E52"/>
    <w:rsid w:val="00E17A8F"/>
    <w:rsid w:val="00E17ECB"/>
    <w:rsid w:val="00E203A9"/>
    <w:rsid w:val="00E20679"/>
    <w:rsid w:val="00E20E1C"/>
    <w:rsid w:val="00E21F23"/>
    <w:rsid w:val="00E220C2"/>
    <w:rsid w:val="00E22854"/>
    <w:rsid w:val="00E22A5E"/>
    <w:rsid w:val="00E231CA"/>
    <w:rsid w:val="00E23F55"/>
    <w:rsid w:val="00E24170"/>
    <w:rsid w:val="00E24B6C"/>
    <w:rsid w:val="00E24D14"/>
    <w:rsid w:val="00E25D26"/>
    <w:rsid w:val="00E264C8"/>
    <w:rsid w:val="00E265EE"/>
    <w:rsid w:val="00E269B7"/>
    <w:rsid w:val="00E26FA4"/>
    <w:rsid w:val="00E27A1A"/>
    <w:rsid w:val="00E30035"/>
    <w:rsid w:val="00E30239"/>
    <w:rsid w:val="00E30693"/>
    <w:rsid w:val="00E309C6"/>
    <w:rsid w:val="00E30C80"/>
    <w:rsid w:val="00E310B4"/>
    <w:rsid w:val="00E3130E"/>
    <w:rsid w:val="00E31473"/>
    <w:rsid w:val="00E3190D"/>
    <w:rsid w:val="00E32129"/>
    <w:rsid w:val="00E32FF3"/>
    <w:rsid w:val="00E33267"/>
    <w:rsid w:val="00E333C4"/>
    <w:rsid w:val="00E336CC"/>
    <w:rsid w:val="00E34773"/>
    <w:rsid w:val="00E347F3"/>
    <w:rsid w:val="00E35119"/>
    <w:rsid w:val="00E35515"/>
    <w:rsid w:val="00E35F3F"/>
    <w:rsid w:val="00E36137"/>
    <w:rsid w:val="00E36496"/>
    <w:rsid w:val="00E369B2"/>
    <w:rsid w:val="00E36A89"/>
    <w:rsid w:val="00E36A9C"/>
    <w:rsid w:val="00E36E4E"/>
    <w:rsid w:val="00E370C1"/>
    <w:rsid w:val="00E37312"/>
    <w:rsid w:val="00E377C2"/>
    <w:rsid w:val="00E37A0E"/>
    <w:rsid w:val="00E4050F"/>
    <w:rsid w:val="00E4058E"/>
    <w:rsid w:val="00E4144E"/>
    <w:rsid w:val="00E42D46"/>
    <w:rsid w:val="00E43221"/>
    <w:rsid w:val="00E43355"/>
    <w:rsid w:val="00E43779"/>
    <w:rsid w:val="00E43B3E"/>
    <w:rsid w:val="00E44657"/>
    <w:rsid w:val="00E45067"/>
    <w:rsid w:val="00E45502"/>
    <w:rsid w:val="00E457D0"/>
    <w:rsid w:val="00E459AB"/>
    <w:rsid w:val="00E45BF1"/>
    <w:rsid w:val="00E46059"/>
    <w:rsid w:val="00E4622B"/>
    <w:rsid w:val="00E466B6"/>
    <w:rsid w:val="00E46E1D"/>
    <w:rsid w:val="00E47055"/>
    <w:rsid w:val="00E47060"/>
    <w:rsid w:val="00E47509"/>
    <w:rsid w:val="00E50914"/>
    <w:rsid w:val="00E50D7F"/>
    <w:rsid w:val="00E511A8"/>
    <w:rsid w:val="00E51652"/>
    <w:rsid w:val="00E51F56"/>
    <w:rsid w:val="00E5239D"/>
    <w:rsid w:val="00E528AE"/>
    <w:rsid w:val="00E5355D"/>
    <w:rsid w:val="00E53F70"/>
    <w:rsid w:val="00E55A93"/>
    <w:rsid w:val="00E55E1E"/>
    <w:rsid w:val="00E56063"/>
    <w:rsid w:val="00E56E8F"/>
    <w:rsid w:val="00E56F9A"/>
    <w:rsid w:val="00E61239"/>
    <w:rsid w:val="00E615A2"/>
    <w:rsid w:val="00E63D04"/>
    <w:rsid w:val="00E63F44"/>
    <w:rsid w:val="00E6422E"/>
    <w:rsid w:val="00E642BA"/>
    <w:rsid w:val="00E64926"/>
    <w:rsid w:val="00E649FE"/>
    <w:rsid w:val="00E650C2"/>
    <w:rsid w:val="00E6513E"/>
    <w:rsid w:val="00E653D3"/>
    <w:rsid w:val="00E662A4"/>
    <w:rsid w:val="00E664BA"/>
    <w:rsid w:val="00E66BEF"/>
    <w:rsid w:val="00E671B0"/>
    <w:rsid w:val="00E67778"/>
    <w:rsid w:val="00E6782B"/>
    <w:rsid w:val="00E67AB3"/>
    <w:rsid w:val="00E67E85"/>
    <w:rsid w:val="00E7063B"/>
    <w:rsid w:val="00E71524"/>
    <w:rsid w:val="00E7158C"/>
    <w:rsid w:val="00E721D1"/>
    <w:rsid w:val="00E726E7"/>
    <w:rsid w:val="00E7273D"/>
    <w:rsid w:val="00E72AA8"/>
    <w:rsid w:val="00E732C3"/>
    <w:rsid w:val="00E73613"/>
    <w:rsid w:val="00E73CD1"/>
    <w:rsid w:val="00E73E53"/>
    <w:rsid w:val="00E750B2"/>
    <w:rsid w:val="00E752F5"/>
    <w:rsid w:val="00E75573"/>
    <w:rsid w:val="00E75959"/>
    <w:rsid w:val="00E75DC4"/>
    <w:rsid w:val="00E76459"/>
    <w:rsid w:val="00E766DA"/>
    <w:rsid w:val="00E76753"/>
    <w:rsid w:val="00E770E8"/>
    <w:rsid w:val="00E7766A"/>
    <w:rsid w:val="00E777E2"/>
    <w:rsid w:val="00E7792D"/>
    <w:rsid w:val="00E77BBC"/>
    <w:rsid w:val="00E77CB4"/>
    <w:rsid w:val="00E77D9B"/>
    <w:rsid w:val="00E8010A"/>
    <w:rsid w:val="00E8102F"/>
    <w:rsid w:val="00E8148A"/>
    <w:rsid w:val="00E81A4C"/>
    <w:rsid w:val="00E81D67"/>
    <w:rsid w:val="00E82782"/>
    <w:rsid w:val="00E83B4C"/>
    <w:rsid w:val="00E84384"/>
    <w:rsid w:val="00E84EC7"/>
    <w:rsid w:val="00E8538D"/>
    <w:rsid w:val="00E853B5"/>
    <w:rsid w:val="00E858EA"/>
    <w:rsid w:val="00E85A61"/>
    <w:rsid w:val="00E861EC"/>
    <w:rsid w:val="00E866D6"/>
    <w:rsid w:val="00E87931"/>
    <w:rsid w:val="00E87AA0"/>
    <w:rsid w:val="00E87B64"/>
    <w:rsid w:val="00E87E14"/>
    <w:rsid w:val="00E87F17"/>
    <w:rsid w:val="00E87F67"/>
    <w:rsid w:val="00E9057C"/>
    <w:rsid w:val="00E90B18"/>
    <w:rsid w:val="00E91324"/>
    <w:rsid w:val="00E919A8"/>
    <w:rsid w:val="00E91B51"/>
    <w:rsid w:val="00E91C48"/>
    <w:rsid w:val="00E9333D"/>
    <w:rsid w:val="00E934C7"/>
    <w:rsid w:val="00E93C16"/>
    <w:rsid w:val="00E9409D"/>
    <w:rsid w:val="00E940EB"/>
    <w:rsid w:val="00E946BA"/>
    <w:rsid w:val="00E949B1"/>
    <w:rsid w:val="00E95180"/>
    <w:rsid w:val="00E95978"/>
    <w:rsid w:val="00E96357"/>
    <w:rsid w:val="00E9671C"/>
    <w:rsid w:val="00E9675A"/>
    <w:rsid w:val="00E97056"/>
    <w:rsid w:val="00E971E7"/>
    <w:rsid w:val="00E97309"/>
    <w:rsid w:val="00E974BD"/>
    <w:rsid w:val="00E9762B"/>
    <w:rsid w:val="00E97CA4"/>
    <w:rsid w:val="00EA04CE"/>
    <w:rsid w:val="00EA0C63"/>
    <w:rsid w:val="00EA0CD5"/>
    <w:rsid w:val="00EA0CEA"/>
    <w:rsid w:val="00EA118C"/>
    <w:rsid w:val="00EA1B05"/>
    <w:rsid w:val="00EA1B65"/>
    <w:rsid w:val="00EA2566"/>
    <w:rsid w:val="00EA2E63"/>
    <w:rsid w:val="00EA343F"/>
    <w:rsid w:val="00EA34DF"/>
    <w:rsid w:val="00EA35A1"/>
    <w:rsid w:val="00EA37AD"/>
    <w:rsid w:val="00EA3F01"/>
    <w:rsid w:val="00EA42DF"/>
    <w:rsid w:val="00EA438E"/>
    <w:rsid w:val="00EA5E46"/>
    <w:rsid w:val="00EA611C"/>
    <w:rsid w:val="00EA6C1E"/>
    <w:rsid w:val="00EA711C"/>
    <w:rsid w:val="00EA7E55"/>
    <w:rsid w:val="00EB036B"/>
    <w:rsid w:val="00EB0566"/>
    <w:rsid w:val="00EB097F"/>
    <w:rsid w:val="00EB0A3F"/>
    <w:rsid w:val="00EB0D94"/>
    <w:rsid w:val="00EB0E5C"/>
    <w:rsid w:val="00EB0F46"/>
    <w:rsid w:val="00EB1287"/>
    <w:rsid w:val="00EB1454"/>
    <w:rsid w:val="00EB1756"/>
    <w:rsid w:val="00EB1F24"/>
    <w:rsid w:val="00EB200D"/>
    <w:rsid w:val="00EB2726"/>
    <w:rsid w:val="00EB297C"/>
    <w:rsid w:val="00EB2E00"/>
    <w:rsid w:val="00EB2FED"/>
    <w:rsid w:val="00EB349B"/>
    <w:rsid w:val="00EB38C6"/>
    <w:rsid w:val="00EB3AAE"/>
    <w:rsid w:val="00EB3C16"/>
    <w:rsid w:val="00EB43BC"/>
    <w:rsid w:val="00EB45D7"/>
    <w:rsid w:val="00EB4F0A"/>
    <w:rsid w:val="00EB532A"/>
    <w:rsid w:val="00EB60EC"/>
    <w:rsid w:val="00EB631C"/>
    <w:rsid w:val="00EB63C7"/>
    <w:rsid w:val="00EB71E8"/>
    <w:rsid w:val="00EB7A8E"/>
    <w:rsid w:val="00EB7B89"/>
    <w:rsid w:val="00EB7DA5"/>
    <w:rsid w:val="00EC0339"/>
    <w:rsid w:val="00EC1033"/>
    <w:rsid w:val="00EC1495"/>
    <w:rsid w:val="00EC1859"/>
    <w:rsid w:val="00EC21CB"/>
    <w:rsid w:val="00EC28CF"/>
    <w:rsid w:val="00EC30DD"/>
    <w:rsid w:val="00EC3122"/>
    <w:rsid w:val="00EC315D"/>
    <w:rsid w:val="00EC4066"/>
    <w:rsid w:val="00EC41BF"/>
    <w:rsid w:val="00EC43BE"/>
    <w:rsid w:val="00EC4553"/>
    <w:rsid w:val="00EC4FF4"/>
    <w:rsid w:val="00EC5AFE"/>
    <w:rsid w:val="00EC5F55"/>
    <w:rsid w:val="00EC6418"/>
    <w:rsid w:val="00EC64E4"/>
    <w:rsid w:val="00EC6C86"/>
    <w:rsid w:val="00EC7F43"/>
    <w:rsid w:val="00ED04B7"/>
    <w:rsid w:val="00ED067A"/>
    <w:rsid w:val="00ED07A4"/>
    <w:rsid w:val="00ED0E5A"/>
    <w:rsid w:val="00ED137B"/>
    <w:rsid w:val="00ED1505"/>
    <w:rsid w:val="00ED15B4"/>
    <w:rsid w:val="00ED17B1"/>
    <w:rsid w:val="00ED1E1F"/>
    <w:rsid w:val="00ED2487"/>
    <w:rsid w:val="00ED25B0"/>
    <w:rsid w:val="00ED31EA"/>
    <w:rsid w:val="00ED3578"/>
    <w:rsid w:val="00ED3E28"/>
    <w:rsid w:val="00ED4162"/>
    <w:rsid w:val="00ED4622"/>
    <w:rsid w:val="00ED52AB"/>
    <w:rsid w:val="00ED581E"/>
    <w:rsid w:val="00ED5F4A"/>
    <w:rsid w:val="00ED626B"/>
    <w:rsid w:val="00ED6351"/>
    <w:rsid w:val="00ED669A"/>
    <w:rsid w:val="00ED6755"/>
    <w:rsid w:val="00ED6E2E"/>
    <w:rsid w:val="00ED78D0"/>
    <w:rsid w:val="00ED7F2A"/>
    <w:rsid w:val="00EE01C2"/>
    <w:rsid w:val="00EE0DF0"/>
    <w:rsid w:val="00EE0FB1"/>
    <w:rsid w:val="00EE122E"/>
    <w:rsid w:val="00EE1286"/>
    <w:rsid w:val="00EE2107"/>
    <w:rsid w:val="00EE2463"/>
    <w:rsid w:val="00EE26C8"/>
    <w:rsid w:val="00EE288C"/>
    <w:rsid w:val="00EE38C0"/>
    <w:rsid w:val="00EE498E"/>
    <w:rsid w:val="00EE5515"/>
    <w:rsid w:val="00EE5861"/>
    <w:rsid w:val="00EE5A7C"/>
    <w:rsid w:val="00EE5B39"/>
    <w:rsid w:val="00EE6154"/>
    <w:rsid w:val="00EE65E8"/>
    <w:rsid w:val="00EE77AF"/>
    <w:rsid w:val="00EF0B3E"/>
    <w:rsid w:val="00EF1B79"/>
    <w:rsid w:val="00EF25C0"/>
    <w:rsid w:val="00EF273C"/>
    <w:rsid w:val="00EF38BF"/>
    <w:rsid w:val="00EF5D10"/>
    <w:rsid w:val="00EF60AC"/>
    <w:rsid w:val="00EF6565"/>
    <w:rsid w:val="00F007B2"/>
    <w:rsid w:val="00F00D46"/>
    <w:rsid w:val="00F028D9"/>
    <w:rsid w:val="00F0305E"/>
    <w:rsid w:val="00F03153"/>
    <w:rsid w:val="00F0346C"/>
    <w:rsid w:val="00F040DE"/>
    <w:rsid w:val="00F043BB"/>
    <w:rsid w:val="00F051B1"/>
    <w:rsid w:val="00F057A8"/>
    <w:rsid w:val="00F05A4D"/>
    <w:rsid w:val="00F05E7C"/>
    <w:rsid w:val="00F05FBE"/>
    <w:rsid w:val="00F06C04"/>
    <w:rsid w:val="00F06CE0"/>
    <w:rsid w:val="00F06D77"/>
    <w:rsid w:val="00F072A2"/>
    <w:rsid w:val="00F07987"/>
    <w:rsid w:val="00F07B5C"/>
    <w:rsid w:val="00F07D95"/>
    <w:rsid w:val="00F10254"/>
    <w:rsid w:val="00F109CD"/>
    <w:rsid w:val="00F10BF6"/>
    <w:rsid w:val="00F111FD"/>
    <w:rsid w:val="00F116CF"/>
    <w:rsid w:val="00F11888"/>
    <w:rsid w:val="00F12632"/>
    <w:rsid w:val="00F12F8D"/>
    <w:rsid w:val="00F13158"/>
    <w:rsid w:val="00F13237"/>
    <w:rsid w:val="00F135A9"/>
    <w:rsid w:val="00F13765"/>
    <w:rsid w:val="00F13C2A"/>
    <w:rsid w:val="00F14D84"/>
    <w:rsid w:val="00F14F62"/>
    <w:rsid w:val="00F151C3"/>
    <w:rsid w:val="00F15C03"/>
    <w:rsid w:val="00F1637C"/>
    <w:rsid w:val="00F171F5"/>
    <w:rsid w:val="00F172BF"/>
    <w:rsid w:val="00F17822"/>
    <w:rsid w:val="00F205C4"/>
    <w:rsid w:val="00F208A5"/>
    <w:rsid w:val="00F21C9C"/>
    <w:rsid w:val="00F2276D"/>
    <w:rsid w:val="00F229F0"/>
    <w:rsid w:val="00F23331"/>
    <w:rsid w:val="00F23642"/>
    <w:rsid w:val="00F23C65"/>
    <w:rsid w:val="00F23D6C"/>
    <w:rsid w:val="00F244DF"/>
    <w:rsid w:val="00F24746"/>
    <w:rsid w:val="00F24C44"/>
    <w:rsid w:val="00F2510F"/>
    <w:rsid w:val="00F25468"/>
    <w:rsid w:val="00F255C3"/>
    <w:rsid w:val="00F2562D"/>
    <w:rsid w:val="00F25BE0"/>
    <w:rsid w:val="00F26223"/>
    <w:rsid w:val="00F26307"/>
    <w:rsid w:val="00F266DE"/>
    <w:rsid w:val="00F268C6"/>
    <w:rsid w:val="00F26E68"/>
    <w:rsid w:val="00F274F5"/>
    <w:rsid w:val="00F30186"/>
    <w:rsid w:val="00F30A35"/>
    <w:rsid w:val="00F31316"/>
    <w:rsid w:val="00F3142E"/>
    <w:rsid w:val="00F31AB7"/>
    <w:rsid w:val="00F3233C"/>
    <w:rsid w:val="00F32755"/>
    <w:rsid w:val="00F32BD1"/>
    <w:rsid w:val="00F333EE"/>
    <w:rsid w:val="00F33651"/>
    <w:rsid w:val="00F3375A"/>
    <w:rsid w:val="00F33AD9"/>
    <w:rsid w:val="00F33B6C"/>
    <w:rsid w:val="00F340BF"/>
    <w:rsid w:val="00F34225"/>
    <w:rsid w:val="00F34526"/>
    <w:rsid w:val="00F34C2B"/>
    <w:rsid w:val="00F351A3"/>
    <w:rsid w:val="00F353CE"/>
    <w:rsid w:val="00F3571D"/>
    <w:rsid w:val="00F3573B"/>
    <w:rsid w:val="00F36181"/>
    <w:rsid w:val="00F37959"/>
    <w:rsid w:val="00F37DC2"/>
    <w:rsid w:val="00F40069"/>
    <w:rsid w:val="00F4022C"/>
    <w:rsid w:val="00F403D0"/>
    <w:rsid w:val="00F407CF"/>
    <w:rsid w:val="00F40E38"/>
    <w:rsid w:val="00F40EAA"/>
    <w:rsid w:val="00F4150D"/>
    <w:rsid w:val="00F4184A"/>
    <w:rsid w:val="00F418D1"/>
    <w:rsid w:val="00F4224B"/>
    <w:rsid w:val="00F42703"/>
    <w:rsid w:val="00F4293D"/>
    <w:rsid w:val="00F42B99"/>
    <w:rsid w:val="00F436FB"/>
    <w:rsid w:val="00F43842"/>
    <w:rsid w:val="00F4430B"/>
    <w:rsid w:val="00F44402"/>
    <w:rsid w:val="00F445E2"/>
    <w:rsid w:val="00F44F5B"/>
    <w:rsid w:val="00F44FB6"/>
    <w:rsid w:val="00F4524F"/>
    <w:rsid w:val="00F45347"/>
    <w:rsid w:val="00F45667"/>
    <w:rsid w:val="00F458CF"/>
    <w:rsid w:val="00F45A7E"/>
    <w:rsid w:val="00F46C2C"/>
    <w:rsid w:val="00F4793D"/>
    <w:rsid w:val="00F47B1F"/>
    <w:rsid w:val="00F47CD4"/>
    <w:rsid w:val="00F50E8E"/>
    <w:rsid w:val="00F5125E"/>
    <w:rsid w:val="00F51397"/>
    <w:rsid w:val="00F515B9"/>
    <w:rsid w:val="00F51656"/>
    <w:rsid w:val="00F51835"/>
    <w:rsid w:val="00F5194B"/>
    <w:rsid w:val="00F51CF6"/>
    <w:rsid w:val="00F51FE2"/>
    <w:rsid w:val="00F52DCB"/>
    <w:rsid w:val="00F52EED"/>
    <w:rsid w:val="00F535ED"/>
    <w:rsid w:val="00F53A80"/>
    <w:rsid w:val="00F5452D"/>
    <w:rsid w:val="00F55E9F"/>
    <w:rsid w:val="00F560F4"/>
    <w:rsid w:val="00F56386"/>
    <w:rsid w:val="00F5645F"/>
    <w:rsid w:val="00F56B34"/>
    <w:rsid w:val="00F5732F"/>
    <w:rsid w:val="00F5769A"/>
    <w:rsid w:val="00F57BAC"/>
    <w:rsid w:val="00F604F2"/>
    <w:rsid w:val="00F6084F"/>
    <w:rsid w:val="00F6129A"/>
    <w:rsid w:val="00F61685"/>
    <w:rsid w:val="00F61A73"/>
    <w:rsid w:val="00F61B81"/>
    <w:rsid w:val="00F61DB6"/>
    <w:rsid w:val="00F624CB"/>
    <w:rsid w:val="00F6377F"/>
    <w:rsid w:val="00F63E99"/>
    <w:rsid w:val="00F64799"/>
    <w:rsid w:val="00F64F13"/>
    <w:rsid w:val="00F65898"/>
    <w:rsid w:val="00F65A0C"/>
    <w:rsid w:val="00F65A78"/>
    <w:rsid w:val="00F65C7E"/>
    <w:rsid w:val="00F65DB3"/>
    <w:rsid w:val="00F66173"/>
    <w:rsid w:val="00F662B5"/>
    <w:rsid w:val="00F66581"/>
    <w:rsid w:val="00F668C2"/>
    <w:rsid w:val="00F66B44"/>
    <w:rsid w:val="00F66C3B"/>
    <w:rsid w:val="00F66EB9"/>
    <w:rsid w:val="00F67D27"/>
    <w:rsid w:val="00F703C3"/>
    <w:rsid w:val="00F705F4"/>
    <w:rsid w:val="00F70E94"/>
    <w:rsid w:val="00F718FA"/>
    <w:rsid w:val="00F71CF5"/>
    <w:rsid w:val="00F721B4"/>
    <w:rsid w:val="00F72425"/>
    <w:rsid w:val="00F7376C"/>
    <w:rsid w:val="00F73C53"/>
    <w:rsid w:val="00F7449F"/>
    <w:rsid w:val="00F748ED"/>
    <w:rsid w:val="00F74E69"/>
    <w:rsid w:val="00F754F4"/>
    <w:rsid w:val="00F7567D"/>
    <w:rsid w:val="00F75749"/>
    <w:rsid w:val="00F7582C"/>
    <w:rsid w:val="00F75F34"/>
    <w:rsid w:val="00F76224"/>
    <w:rsid w:val="00F77390"/>
    <w:rsid w:val="00F7744F"/>
    <w:rsid w:val="00F77A59"/>
    <w:rsid w:val="00F81AB8"/>
    <w:rsid w:val="00F820DC"/>
    <w:rsid w:val="00F825B0"/>
    <w:rsid w:val="00F82680"/>
    <w:rsid w:val="00F82FFA"/>
    <w:rsid w:val="00F830F8"/>
    <w:rsid w:val="00F835E2"/>
    <w:rsid w:val="00F851DF"/>
    <w:rsid w:val="00F853BB"/>
    <w:rsid w:val="00F85503"/>
    <w:rsid w:val="00F85C55"/>
    <w:rsid w:val="00F86071"/>
    <w:rsid w:val="00F87F4D"/>
    <w:rsid w:val="00F90295"/>
    <w:rsid w:val="00F90948"/>
    <w:rsid w:val="00F9133A"/>
    <w:rsid w:val="00F9159F"/>
    <w:rsid w:val="00F9165D"/>
    <w:rsid w:val="00F919BC"/>
    <w:rsid w:val="00F92078"/>
    <w:rsid w:val="00F92325"/>
    <w:rsid w:val="00F92C14"/>
    <w:rsid w:val="00F9301C"/>
    <w:rsid w:val="00F9326A"/>
    <w:rsid w:val="00F93591"/>
    <w:rsid w:val="00F93624"/>
    <w:rsid w:val="00F939EE"/>
    <w:rsid w:val="00F93BA3"/>
    <w:rsid w:val="00F946D5"/>
    <w:rsid w:val="00F95BFD"/>
    <w:rsid w:val="00F96977"/>
    <w:rsid w:val="00F9765F"/>
    <w:rsid w:val="00F9794D"/>
    <w:rsid w:val="00F97DBB"/>
    <w:rsid w:val="00F97E9A"/>
    <w:rsid w:val="00FA03B4"/>
    <w:rsid w:val="00FA10EF"/>
    <w:rsid w:val="00FA10F5"/>
    <w:rsid w:val="00FA1236"/>
    <w:rsid w:val="00FA1F8E"/>
    <w:rsid w:val="00FA2D65"/>
    <w:rsid w:val="00FA307D"/>
    <w:rsid w:val="00FA33A1"/>
    <w:rsid w:val="00FA4826"/>
    <w:rsid w:val="00FA48A5"/>
    <w:rsid w:val="00FA675A"/>
    <w:rsid w:val="00FA67FD"/>
    <w:rsid w:val="00FA7E34"/>
    <w:rsid w:val="00FA7F65"/>
    <w:rsid w:val="00FB049B"/>
    <w:rsid w:val="00FB0705"/>
    <w:rsid w:val="00FB0A34"/>
    <w:rsid w:val="00FB1270"/>
    <w:rsid w:val="00FB1DDE"/>
    <w:rsid w:val="00FB253B"/>
    <w:rsid w:val="00FB2616"/>
    <w:rsid w:val="00FB2BC5"/>
    <w:rsid w:val="00FB3061"/>
    <w:rsid w:val="00FB334E"/>
    <w:rsid w:val="00FB395D"/>
    <w:rsid w:val="00FB42EC"/>
    <w:rsid w:val="00FB47DF"/>
    <w:rsid w:val="00FB487A"/>
    <w:rsid w:val="00FB584D"/>
    <w:rsid w:val="00FB5979"/>
    <w:rsid w:val="00FB5F48"/>
    <w:rsid w:val="00FB6137"/>
    <w:rsid w:val="00FB629E"/>
    <w:rsid w:val="00FB6357"/>
    <w:rsid w:val="00FB68FC"/>
    <w:rsid w:val="00FB69D7"/>
    <w:rsid w:val="00FB735F"/>
    <w:rsid w:val="00FB7440"/>
    <w:rsid w:val="00FB7A72"/>
    <w:rsid w:val="00FB7BF0"/>
    <w:rsid w:val="00FC00DB"/>
    <w:rsid w:val="00FC0581"/>
    <w:rsid w:val="00FC0699"/>
    <w:rsid w:val="00FC0796"/>
    <w:rsid w:val="00FC1976"/>
    <w:rsid w:val="00FC1CF8"/>
    <w:rsid w:val="00FC1F5B"/>
    <w:rsid w:val="00FC26F0"/>
    <w:rsid w:val="00FC2DA0"/>
    <w:rsid w:val="00FC2E74"/>
    <w:rsid w:val="00FC4D7B"/>
    <w:rsid w:val="00FC5077"/>
    <w:rsid w:val="00FC50C4"/>
    <w:rsid w:val="00FC5E0B"/>
    <w:rsid w:val="00FC67A8"/>
    <w:rsid w:val="00FC6C36"/>
    <w:rsid w:val="00FC753E"/>
    <w:rsid w:val="00FC794A"/>
    <w:rsid w:val="00FC7E2D"/>
    <w:rsid w:val="00FD0014"/>
    <w:rsid w:val="00FD007A"/>
    <w:rsid w:val="00FD021C"/>
    <w:rsid w:val="00FD066D"/>
    <w:rsid w:val="00FD0828"/>
    <w:rsid w:val="00FD15AC"/>
    <w:rsid w:val="00FD1878"/>
    <w:rsid w:val="00FD1D98"/>
    <w:rsid w:val="00FD1E97"/>
    <w:rsid w:val="00FD233A"/>
    <w:rsid w:val="00FD26AA"/>
    <w:rsid w:val="00FD2A6B"/>
    <w:rsid w:val="00FD2C8D"/>
    <w:rsid w:val="00FD301C"/>
    <w:rsid w:val="00FD4D93"/>
    <w:rsid w:val="00FD4EBF"/>
    <w:rsid w:val="00FD67DE"/>
    <w:rsid w:val="00FD7C8B"/>
    <w:rsid w:val="00FD7CE1"/>
    <w:rsid w:val="00FE1222"/>
    <w:rsid w:val="00FE143E"/>
    <w:rsid w:val="00FE19A6"/>
    <w:rsid w:val="00FE273D"/>
    <w:rsid w:val="00FE3254"/>
    <w:rsid w:val="00FE37A0"/>
    <w:rsid w:val="00FE3E1E"/>
    <w:rsid w:val="00FE3F62"/>
    <w:rsid w:val="00FE4003"/>
    <w:rsid w:val="00FE4665"/>
    <w:rsid w:val="00FE48D6"/>
    <w:rsid w:val="00FE55AF"/>
    <w:rsid w:val="00FE5996"/>
    <w:rsid w:val="00FE5D45"/>
    <w:rsid w:val="00FE675F"/>
    <w:rsid w:val="00FE6AF1"/>
    <w:rsid w:val="00FE6E86"/>
    <w:rsid w:val="00FE76EC"/>
    <w:rsid w:val="00FF041E"/>
    <w:rsid w:val="00FF04EC"/>
    <w:rsid w:val="00FF0883"/>
    <w:rsid w:val="00FF08EA"/>
    <w:rsid w:val="00FF09D3"/>
    <w:rsid w:val="00FF1A43"/>
    <w:rsid w:val="00FF218B"/>
    <w:rsid w:val="00FF23FE"/>
    <w:rsid w:val="00FF292E"/>
    <w:rsid w:val="00FF3565"/>
    <w:rsid w:val="00FF3B87"/>
    <w:rsid w:val="00FF3C26"/>
    <w:rsid w:val="00FF43EE"/>
    <w:rsid w:val="00FF47ED"/>
    <w:rsid w:val="00FF4E8D"/>
    <w:rsid w:val="00FF53DC"/>
    <w:rsid w:val="00FF5593"/>
    <w:rsid w:val="00FF5694"/>
    <w:rsid w:val="00FF5BAF"/>
    <w:rsid w:val="00FF6287"/>
    <w:rsid w:val="00FF6982"/>
    <w:rsid w:val="00FF6ACF"/>
    <w:rsid w:val="00FF776D"/>
    <w:rsid w:val="00FF7845"/>
    <w:rsid w:val="00FF79BE"/>
    <w:rsid w:val="00FF7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4058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FD67DE"/>
    <w:rPr>
      <w:b/>
      <w:bCs/>
    </w:rPr>
  </w:style>
  <w:style w:type="paragraph" w:styleId="NormaleWeb">
    <w:name w:val="Normal (Web)"/>
    <w:basedOn w:val="Normale"/>
    <w:uiPriority w:val="99"/>
    <w:unhideWhenUsed/>
    <w:rsid w:val="00FD67D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6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67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5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596</Words>
  <Characters>3398</Characters>
  <Application>Microsoft Office Word</Application>
  <DocSecurity>0</DocSecurity>
  <Lines>28</Lines>
  <Paragraphs>7</Paragraphs>
  <ScaleCrop>false</ScaleCrop>
  <Company/>
  <LinksUpToDate>false</LinksUpToDate>
  <CharactersWithSpaces>3987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2017-05-04T06:52:00Z</dcterms:created>
  <dcterms:modified xsi:type="dcterms:W3CDTF">2017-05-04T07:01:00Z</dcterms:modified>
</cp:coreProperties>
</file>